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7708" w14:textId="2F7EEFCB" w:rsidR="002E0336" w:rsidRPr="00DC4E27" w:rsidRDefault="004B3B77" w:rsidP="002E03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E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E0336" w:rsidRPr="00DC4E2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0336" w:rsidRPr="00DC4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0E0016C2" w14:textId="77777777" w:rsidR="002E0336" w:rsidRPr="00DC4E27" w:rsidRDefault="002E0336" w:rsidP="002E03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муниципального округа Архангельской области </w:t>
      </w:r>
    </w:p>
    <w:p w14:paraId="7D4483CB" w14:textId="1657ECF8" w:rsidR="001D56FE" w:rsidRPr="00DC4E27" w:rsidRDefault="00DC5175" w:rsidP="001D56F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19 января 2023 года № 51-па</w:t>
      </w:r>
    </w:p>
    <w:p w14:paraId="462AA40F" w14:textId="77777777" w:rsidR="00DC5175" w:rsidRPr="00DC4E27" w:rsidRDefault="00DC5175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7C54A" w14:textId="55EB884E" w:rsidR="003060C8" w:rsidRPr="00DC4E27" w:rsidRDefault="007A25A1" w:rsidP="003060C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4E27">
        <w:rPr>
          <w:rFonts w:ascii="Times New Roman" w:hAnsi="Times New Roman" w:cs="Times New Roman"/>
          <w:color w:val="000000"/>
          <w:sz w:val="27"/>
          <w:szCs w:val="27"/>
        </w:rPr>
        <w:t>В соответствии со</w:t>
      </w:r>
      <w:r w:rsidR="00B914CC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статьей 16 Федерального закона от 6 октября 2003 года</w:t>
      </w:r>
      <w:r w:rsidR="00C07700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07700" w:rsidRPr="00DC4E27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B914CC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№ 131-ФЗ «Об общих принципах организации местного самоуправления </w:t>
      </w:r>
      <w:r w:rsidR="001A75C3" w:rsidRPr="00DC4E27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B914CC" w:rsidRPr="00DC4E27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13030D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914CC" w:rsidRPr="00DC4E27">
        <w:rPr>
          <w:rFonts w:ascii="Times New Roman" w:hAnsi="Times New Roman" w:cs="Times New Roman"/>
          <w:color w:val="000000"/>
          <w:sz w:val="27"/>
          <w:szCs w:val="27"/>
        </w:rPr>
        <w:t>Российской Федерации»,</w:t>
      </w:r>
      <w:r w:rsidR="0013030D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914CC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пунктом </w:t>
      </w:r>
      <w:r w:rsidR="002E2C42" w:rsidRPr="00DC4E27">
        <w:rPr>
          <w:rFonts w:ascii="Times New Roman" w:hAnsi="Times New Roman" w:cs="Times New Roman"/>
          <w:color w:val="000000"/>
          <w:sz w:val="27"/>
          <w:szCs w:val="27"/>
        </w:rPr>
        <w:t>47.1</w:t>
      </w:r>
      <w:r w:rsidR="00C07700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601E7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</w:t>
      </w:r>
      <w:r w:rsidR="00C07700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60C8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</w:t>
      </w:r>
      <w:r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3060C8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DC5175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</w:t>
      </w:r>
      <w:r w:rsidR="003060C8" w:rsidRPr="00DC4E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я е т:</w:t>
      </w:r>
    </w:p>
    <w:p w14:paraId="20285571" w14:textId="10D5F42F" w:rsidR="00B914CC" w:rsidRPr="00DC4E27" w:rsidRDefault="001D56FE" w:rsidP="003060C8">
      <w:pPr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DC4E27">
        <w:rPr>
          <w:rFonts w:ascii="Times New Roman" w:hAnsi="Times New Roman" w:cs="Times New Roman"/>
          <w:sz w:val="27"/>
          <w:szCs w:val="27"/>
        </w:rPr>
        <w:t>1.</w:t>
      </w:r>
      <w:r w:rsidR="0078023E" w:rsidRPr="00DC4E27">
        <w:rPr>
          <w:rFonts w:ascii="Times New Roman" w:hAnsi="Times New Roman" w:cs="Times New Roman"/>
          <w:sz w:val="27"/>
          <w:szCs w:val="27"/>
        </w:rPr>
        <w:t> </w:t>
      </w:r>
      <w:r w:rsidR="003D15E5" w:rsidRPr="00DC4E27">
        <w:rPr>
          <w:rFonts w:ascii="Times New Roman" w:hAnsi="Times New Roman" w:cs="Times New Roman"/>
          <w:sz w:val="27"/>
          <w:szCs w:val="27"/>
        </w:rPr>
        <w:t>Утвердить прилагаем</w:t>
      </w:r>
      <w:r w:rsidR="006601E7" w:rsidRPr="00DC4E27">
        <w:rPr>
          <w:rFonts w:ascii="Times New Roman" w:hAnsi="Times New Roman" w:cs="Times New Roman"/>
          <w:sz w:val="27"/>
          <w:szCs w:val="27"/>
        </w:rPr>
        <w:t xml:space="preserve">ые изменения, которые вносятся </w:t>
      </w:r>
      <w:r w:rsidR="003D15E5" w:rsidRPr="00DC4E27">
        <w:rPr>
          <w:rFonts w:ascii="Times New Roman" w:hAnsi="Times New Roman" w:cs="Times New Roman"/>
          <w:sz w:val="27"/>
          <w:szCs w:val="27"/>
        </w:rPr>
        <w:t xml:space="preserve">в </w:t>
      </w:r>
      <w:r w:rsidR="003060C8" w:rsidRPr="00DC4E27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>Няндомского муниципального округа</w:t>
      </w:r>
      <w:r w:rsidR="0013030D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>Архангельской области</w:t>
      </w:r>
      <w:r w:rsidR="00DC5175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от 19 января 2023 года № 51-па 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«Об утверждении </w:t>
      </w:r>
      <w:r w:rsidR="00F4772B" w:rsidRPr="00DC4E27">
        <w:rPr>
          <w:rFonts w:ascii="Times New Roman" w:hAnsi="Times New Roman" w:cs="Times New Roman"/>
          <w:color w:val="000000"/>
          <w:sz w:val="27"/>
          <w:szCs w:val="27"/>
        </w:rPr>
        <w:t>муниципальн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F4772B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программ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="00F4772B" w:rsidRPr="00DC4E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C5175" w:rsidRPr="00DC4E27">
        <w:rPr>
          <w:rFonts w:ascii="Times New Roman" w:hAnsi="Times New Roman" w:cs="Times New Roman"/>
          <w:color w:val="000000"/>
          <w:sz w:val="27"/>
          <w:szCs w:val="27"/>
        </w:rPr>
        <w:t>«Обеспечение безопасности населения Няндомского муниципального округа»</w:t>
      </w:r>
      <w:r w:rsidR="003060C8" w:rsidRPr="00DC4E2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4662944F" w14:textId="77777777" w:rsidR="007A25A1" w:rsidRPr="00DC4E27" w:rsidRDefault="003060C8" w:rsidP="007A25A1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="007A25A1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4EE086BF" w14:textId="77777777" w:rsidR="003060C8" w:rsidRPr="00DC4E27" w:rsidRDefault="007A25A1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3060C8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разместить на официальном сайте администрации Няндомского муниципального округа Архангельской области </w:t>
      </w:r>
      <w:r w:rsidR="006601E7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3060C8"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опубликовать в периодическом печатном издании «Вестник Няндомского района».</w:t>
      </w:r>
    </w:p>
    <w:p w14:paraId="169E2462" w14:textId="77777777" w:rsidR="00741FE4" w:rsidRPr="00DC4E27" w:rsidRDefault="003060C8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4E27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Настоящее постановление вступает в силу со дня его официального опубликования.</w:t>
      </w:r>
    </w:p>
    <w:p w14:paraId="62C97391" w14:textId="77777777" w:rsidR="006601E7" w:rsidRPr="00DC4E2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841"/>
      </w:tblGrid>
      <w:tr w:rsidR="003D15E5" w:rsidRPr="00DC4E27" w14:paraId="16D2EF42" w14:textId="77777777" w:rsidTr="003D15E5">
        <w:tc>
          <w:tcPr>
            <w:tcW w:w="5637" w:type="dxa"/>
          </w:tcPr>
          <w:p w14:paraId="65636807" w14:textId="77777777" w:rsidR="0078023E" w:rsidRPr="00DC4E27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19AB307" w14:textId="77777777" w:rsidR="003D15E5" w:rsidRPr="00DC4E27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3D15E5" w:rsidRPr="00DC4E27" w14:paraId="318E3965" w14:textId="77777777" w:rsidTr="003D15E5">
        <w:tc>
          <w:tcPr>
            <w:tcW w:w="5637" w:type="dxa"/>
          </w:tcPr>
          <w:p w14:paraId="3531770B" w14:textId="77777777" w:rsidR="00B914CC" w:rsidRPr="00DC4E27" w:rsidRDefault="003060C8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DC4E27">
              <w:rPr>
                <w:b/>
                <w:bCs/>
                <w:color w:val="000000"/>
                <w:sz w:val="27"/>
                <w:szCs w:val="27"/>
              </w:rPr>
              <w:t>Г</w:t>
            </w:r>
            <w:r w:rsidR="00741FE4" w:rsidRPr="00DC4E27">
              <w:rPr>
                <w:b/>
                <w:bCs/>
                <w:color w:val="000000"/>
                <w:sz w:val="27"/>
                <w:szCs w:val="27"/>
              </w:rPr>
              <w:t>лав</w:t>
            </w:r>
            <w:r w:rsidRPr="00DC4E27">
              <w:rPr>
                <w:b/>
                <w:bCs/>
                <w:color w:val="000000"/>
                <w:sz w:val="27"/>
                <w:szCs w:val="27"/>
              </w:rPr>
              <w:t>а</w:t>
            </w:r>
            <w:r w:rsidR="003D15E5" w:rsidRPr="00DC4E27">
              <w:rPr>
                <w:b/>
                <w:bCs/>
                <w:color w:val="000000"/>
                <w:sz w:val="27"/>
                <w:szCs w:val="27"/>
              </w:rPr>
              <w:t xml:space="preserve"> Няндомского</w:t>
            </w:r>
          </w:p>
          <w:p w14:paraId="45B0A016" w14:textId="77777777" w:rsidR="00B914CC" w:rsidRPr="00DC4E27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DC4E27">
              <w:rPr>
                <w:b/>
                <w:bCs/>
                <w:color w:val="000000"/>
                <w:sz w:val="27"/>
                <w:szCs w:val="27"/>
              </w:rPr>
              <w:t>муниципального округа</w:t>
            </w:r>
          </w:p>
        </w:tc>
        <w:tc>
          <w:tcPr>
            <w:tcW w:w="3933" w:type="dxa"/>
          </w:tcPr>
          <w:p w14:paraId="23FA4396" w14:textId="77777777" w:rsidR="00B914CC" w:rsidRPr="00DC4E27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  <w:p w14:paraId="52FF91EE" w14:textId="77777777" w:rsidR="003D15E5" w:rsidRPr="00DC4E27" w:rsidRDefault="003060C8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DC4E27">
              <w:rPr>
                <w:b/>
                <w:bCs/>
                <w:color w:val="000000"/>
                <w:sz w:val="27"/>
                <w:szCs w:val="27"/>
              </w:rPr>
              <w:t>А.В. Кононов</w:t>
            </w:r>
          </w:p>
        </w:tc>
      </w:tr>
    </w:tbl>
    <w:p w14:paraId="383C9AAE" w14:textId="77777777" w:rsidR="005A16C3" w:rsidRPr="00DC4E27" w:rsidRDefault="005A16C3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8C8BAF" w14:textId="77777777" w:rsidR="003D15E5" w:rsidRPr="00DC4E27" w:rsidRDefault="003D15E5" w:rsidP="00DC5175">
      <w:pPr>
        <w:spacing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4E27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7AD77D6E" w14:textId="77777777" w:rsidR="003D15E5" w:rsidRPr="00DC4E27" w:rsidRDefault="003D15E5" w:rsidP="00DC5175">
      <w:pPr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C4E2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Pr="00DC4E27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7F3E264" w14:textId="395FF75A" w:rsidR="003D15E5" w:rsidRPr="00DC4E27" w:rsidRDefault="003D15E5" w:rsidP="00DC5175">
      <w:pPr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C4E27"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 w:rsidRPr="00DC4E27">
        <w:rPr>
          <w:rFonts w:ascii="Times New Roman" w:hAnsi="Times New Roman" w:cs="Times New Roman"/>
          <w:sz w:val="28"/>
          <w:szCs w:val="28"/>
        </w:rPr>
        <w:t xml:space="preserve">о </w:t>
      </w:r>
      <w:r w:rsidR="00B914CC" w:rsidRPr="00DC4E27">
        <w:rPr>
          <w:rFonts w:ascii="Times New Roman" w:hAnsi="Times New Roman" w:cs="Times New Roman"/>
          <w:sz w:val="28"/>
          <w:szCs w:val="28"/>
        </w:rPr>
        <w:t>округа</w:t>
      </w:r>
      <w:r w:rsidR="0013030D" w:rsidRPr="00DC4E27">
        <w:rPr>
          <w:rFonts w:ascii="Times New Roman" w:hAnsi="Times New Roman" w:cs="Times New Roman"/>
          <w:sz w:val="28"/>
          <w:szCs w:val="28"/>
        </w:rPr>
        <w:t xml:space="preserve"> </w:t>
      </w:r>
      <w:r w:rsidRPr="00DC4E2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30B1EEA3" w14:textId="44216308" w:rsidR="003D15E5" w:rsidRDefault="00981590" w:rsidP="00652D79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 ноября 2024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263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4FE1155A" w14:textId="77777777" w:rsidR="00981590" w:rsidRPr="00DC4E27" w:rsidRDefault="00981590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1CC1B3" w14:textId="77777777" w:rsidR="003D15E5" w:rsidRPr="00DC4E27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4E2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DC4E27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4977F816" w14:textId="504C7FE3" w:rsidR="00B96D45" w:rsidRPr="00DC4E27" w:rsidRDefault="003D15E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E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3060C8" w:rsidRPr="00DC4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</w:t>
      </w:r>
      <w:r w:rsidR="00FF31E9" w:rsidRPr="00DC4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14D2" w:rsidRPr="00DC4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C5175" w:rsidRPr="00DC4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 января 2023 года № 51-па</w:t>
      </w:r>
    </w:p>
    <w:p w14:paraId="21D2F6AB" w14:textId="77777777" w:rsidR="00DC5175" w:rsidRPr="00DC4E27" w:rsidRDefault="00DC517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754973" w14:textId="76709A1B" w:rsidR="00DD217B" w:rsidRPr="00DC4E27" w:rsidRDefault="00DD217B" w:rsidP="00DD21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4E27">
        <w:rPr>
          <w:rFonts w:ascii="Times New Roman" w:hAnsi="Times New Roman" w:cs="Times New Roman"/>
          <w:sz w:val="28"/>
          <w:szCs w:val="28"/>
        </w:rPr>
        <w:t xml:space="preserve">1. В преамбуле </w:t>
      </w:r>
      <w:r w:rsidR="00483223" w:rsidRPr="00DC4E2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C4E27">
        <w:rPr>
          <w:rFonts w:ascii="Times New Roman" w:hAnsi="Times New Roman" w:cs="Times New Roman"/>
          <w:sz w:val="28"/>
          <w:szCs w:val="28"/>
        </w:rPr>
        <w:t>слова «</w:t>
      </w:r>
      <w:r w:rsidRPr="00DC4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</w:t>
      </w:r>
      <w:r w:rsidR="00FF7156" w:rsidRPr="00DC4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C4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1-па» заменить словами </w:t>
      </w:r>
      <w:r w:rsidR="00093AE3"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28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</w:t>
      </w:r>
      <w:r w:rsidR="00DC5175"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198-па</w:t>
      </w:r>
      <w:r w:rsidR="00093AE3"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4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8F7202" w14:textId="31375953" w:rsidR="001A75C3" w:rsidRPr="00DC4E27" w:rsidRDefault="00DD217B" w:rsidP="00DD217B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C4E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75C3" w:rsidRPr="00DC4E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C4E27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DC5175" w:rsidRPr="00DC4E27">
        <w:rPr>
          <w:rFonts w:ascii="Times New Roman" w:hAnsi="Times New Roman" w:cs="Times New Roman"/>
          <w:sz w:val="28"/>
          <w:szCs w:val="28"/>
        </w:rPr>
        <w:t>Обеспечение безопасности населения Няндомского муниципального округа</w:t>
      </w:r>
      <w:r w:rsidRPr="00DC4E27">
        <w:rPr>
          <w:rFonts w:ascii="Times New Roman" w:hAnsi="Times New Roman" w:cs="Times New Roman"/>
          <w:sz w:val="28"/>
          <w:szCs w:val="28"/>
        </w:rPr>
        <w:t>» в новой редакции, согласно приложению</w:t>
      </w:r>
      <w:r w:rsidR="0013030D" w:rsidRPr="00DC4E27">
        <w:rPr>
          <w:rFonts w:ascii="Times New Roman" w:hAnsi="Times New Roman" w:cs="Times New Roman"/>
          <w:sz w:val="28"/>
          <w:szCs w:val="28"/>
        </w:rPr>
        <w:t xml:space="preserve"> </w:t>
      </w:r>
      <w:r w:rsidRPr="00DC4E27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14:paraId="3A15772A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96830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66EE2CA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F21B1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BC79FC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A0ADF6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3E820C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0FCB5E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F9BA27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8673E50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E5C3A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B4FCC0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51503B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7FB24B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E785F7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B40B5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BE206B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EE7958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B201F4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01D771" w14:textId="77777777" w:rsidR="001A75C3" w:rsidRPr="00DC4E27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A75C3" w:rsidRPr="00DC4E27" w:rsidSect="005F381A">
          <w:headerReference w:type="first" r:id="rId7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2"/>
      </w:tblGrid>
      <w:tr w:rsidR="001A75C3" w:rsidRPr="00DC4E27" w14:paraId="4C2FA0F2" w14:textId="77777777" w:rsidTr="001A75C3">
        <w:tc>
          <w:tcPr>
            <w:tcW w:w="4785" w:type="dxa"/>
          </w:tcPr>
          <w:p w14:paraId="22B2CFD0" w14:textId="77777777" w:rsidR="001A75C3" w:rsidRPr="00DC4E27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0DB1629" w14:textId="77777777" w:rsidR="002B60D8" w:rsidRPr="00DC4E27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                                                к утвержденным изменениям</w:t>
            </w:r>
          </w:p>
          <w:p w14:paraId="56BDD8B6" w14:textId="6E68B524" w:rsidR="001A75C3" w:rsidRPr="00DC4E27" w:rsidRDefault="00981590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 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42F601E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733B8" w14:textId="77777777" w:rsidR="00DD217B" w:rsidRPr="00DC4E27" w:rsidRDefault="00DD217B" w:rsidP="00DD217B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C4E2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05D7E500" w14:textId="028DEFE4" w:rsidR="00DD217B" w:rsidRPr="00DC4E27" w:rsidRDefault="00DD217B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C5175"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населения Няндомского муниципального округа</w:t>
      </w:r>
      <w:r w:rsidR="00696385"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678EB98" w14:textId="77777777" w:rsidR="00DD217B" w:rsidRPr="00DC4E27" w:rsidRDefault="00DD217B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301B5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30954E47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AE8C53E" w14:textId="5D9B0F19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«</w:t>
      </w:r>
      <w:r w:rsidR="00DC5175" w:rsidRPr="00DC4E27">
        <w:rPr>
          <w:rFonts w:ascii="Times New Roman" w:hAnsi="Times New Roman" w:cs="Times New Roman"/>
          <w:b/>
          <w:sz w:val="24"/>
          <w:szCs w:val="24"/>
        </w:rPr>
        <w:t>Обеспечение безопасности населения Няндомского муниципального округа</w:t>
      </w:r>
      <w:r w:rsidRPr="00DC4E27">
        <w:rPr>
          <w:rFonts w:ascii="Times New Roman" w:hAnsi="Times New Roman" w:cs="Times New Roman"/>
          <w:b/>
          <w:sz w:val="24"/>
          <w:szCs w:val="24"/>
        </w:rPr>
        <w:t>»</w:t>
      </w:r>
    </w:p>
    <w:p w14:paraId="7EE3D85A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EFE637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5F5F86A6" w14:textId="77777777" w:rsidR="001A75C3" w:rsidRPr="00DC4E27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7025"/>
      </w:tblGrid>
      <w:tr w:rsidR="001A75C3" w:rsidRPr="00DC4E27" w14:paraId="14AB346E" w14:textId="77777777" w:rsidTr="00EC6516">
        <w:trPr>
          <w:trHeight w:val="240"/>
          <w:jc w:val="center"/>
        </w:trPr>
        <w:tc>
          <w:tcPr>
            <w:tcW w:w="2830" w:type="dxa"/>
            <w:hideMark/>
          </w:tcPr>
          <w:p w14:paraId="6EBD70C2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7025" w:type="dxa"/>
            <w:hideMark/>
          </w:tcPr>
          <w:p w14:paraId="749BB63D" w14:textId="0256EBDA" w:rsidR="001A75C3" w:rsidRPr="00DC4E27" w:rsidRDefault="00DC5175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чрезвычайных ситуаций и мобилизационной работы администрации Няндомского муниципального округа Архангельской области (далее – отдел ГО, ЧС и МР)</w:t>
            </w:r>
          </w:p>
        </w:tc>
      </w:tr>
      <w:tr w:rsidR="001A75C3" w:rsidRPr="00DC4E27" w14:paraId="4C68BD31" w14:textId="77777777" w:rsidTr="00EC6516">
        <w:trPr>
          <w:trHeight w:val="240"/>
          <w:jc w:val="center"/>
        </w:trPr>
        <w:tc>
          <w:tcPr>
            <w:tcW w:w="2830" w:type="dxa"/>
            <w:hideMark/>
          </w:tcPr>
          <w:p w14:paraId="07071397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25" w:type="dxa"/>
          </w:tcPr>
          <w:p w14:paraId="691739F5" w14:textId="41AC6C88" w:rsidR="00DC5175" w:rsidRPr="00DC4E27" w:rsidRDefault="00DC5175" w:rsidP="00DC51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- муниципальное казенное учреждение «Эксплуатационно-техническое управление» (далее – МКУ «ЭТУ»),</w:t>
            </w:r>
          </w:p>
          <w:p w14:paraId="20D95398" w14:textId="549499BC" w:rsidR="001A75C3" w:rsidRPr="00DC4E27" w:rsidRDefault="00DC5175" w:rsidP="00DC51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- муниципальное автономное учреждение «Расчетно-кассовый центр жилищно-коммунального хозяйства Няндомского муниципального района Архангельской области» (далее – МАУ «РКЦ ЖКХ»)</w:t>
            </w:r>
          </w:p>
        </w:tc>
      </w:tr>
      <w:tr w:rsidR="001A75C3" w:rsidRPr="00DC4E27" w14:paraId="6AA86E7D" w14:textId="77777777" w:rsidTr="00EC6516">
        <w:trPr>
          <w:trHeight w:val="240"/>
          <w:jc w:val="center"/>
        </w:trPr>
        <w:tc>
          <w:tcPr>
            <w:tcW w:w="2830" w:type="dxa"/>
            <w:hideMark/>
          </w:tcPr>
          <w:p w14:paraId="692EEBDF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025" w:type="dxa"/>
          </w:tcPr>
          <w:p w14:paraId="481BB981" w14:textId="77777777" w:rsidR="001A75C3" w:rsidRPr="00DC4E27" w:rsidRDefault="00093AE3" w:rsidP="00686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:rsidRPr="00DC4E27" w14:paraId="71A4EB50" w14:textId="77777777" w:rsidTr="00EC6516">
        <w:trPr>
          <w:trHeight w:val="240"/>
          <w:jc w:val="center"/>
        </w:trPr>
        <w:tc>
          <w:tcPr>
            <w:tcW w:w="2830" w:type="dxa"/>
            <w:hideMark/>
          </w:tcPr>
          <w:p w14:paraId="5AA3AF70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AD2BF2"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7025" w:type="dxa"/>
          </w:tcPr>
          <w:p w14:paraId="548E4975" w14:textId="190C4CC8" w:rsidR="001A75C3" w:rsidRPr="00DC4E27" w:rsidRDefault="00FD66F1" w:rsidP="00FD66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минимизация социального и экономического ущерба, наносимого населению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экономике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природной среде Няндомского муниципального округа 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ситуаций природного и техногенного характера</w:t>
            </w:r>
          </w:p>
        </w:tc>
      </w:tr>
      <w:tr w:rsidR="001A75C3" w:rsidRPr="00DC4E27" w14:paraId="7016932C" w14:textId="77777777" w:rsidTr="00EC6516">
        <w:trPr>
          <w:trHeight w:val="360"/>
          <w:jc w:val="center"/>
        </w:trPr>
        <w:tc>
          <w:tcPr>
            <w:tcW w:w="2830" w:type="dxa"/>
            <w:hideMark/>
          </w:tcPr>
          <w:p w14:paraId="5EE445C9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7025" w:type="dxa"/>
            <w:hideMark/>
          </w:tcPr>
          <w:p w14:paraId="7656153F" w14:textId="19B86478" w:rsidR="001A75C3" w:rsidRPr="00DC4E2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DC4E2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6C1561" w:rsidRPr="00691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6C1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F52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6C1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8D5BF6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8D0FBB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14:paraId="5F79FAEF" w14:textId="23CC06D5" w:rsidR="001A75C3" w:rsidRPr="00DC4E2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– </w:t>
            </w:r>
            <w:r w:rsidR="008D0FBB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659C9623" w14:textId="204341ED" w:rsidR="001A75C3" w:rsidRPr="00DC4E2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="008D0FBB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8D5BF6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4338AB76" w14:textId="68A737DD" w:rsidR="001A75C3" w:rsidRPr="00DC4E27" w:rsidRDefault="00885C26" w:rsidP="008D5BF6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</w:t>
            </w:r>
            <w:r w:rsidR="001A75C3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округа – </w:t>
            </w:r>
            <w:r w:rsidR="00F520AC" w:rsidRPr="00691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F52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F52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204</w:t>
            </w:r>
            <w:r w:rsidR="00691D66" w:rsidRPr="00691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8623FA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A75C3"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тыс. руб. </w:t>
            </w:r>
          </w:p>
        </w:tc>
      </w:tr>
      <w:tr w:rsidR="001A75C3" w:rsidRPr="00DC4E27" w14:paraId="3A108735" w14:textId="77777777" w:rsidTr="00EC6516">
        <w:trPr>
          <w:trHeight w:val="557"/>
          <w:jc w:val="center"/>
        </w:trPr>
        <w:tc>
          <w:tcPr>
            <w:tcW w:w="2830" w:type="dxa"/>
            <w:hideMark/>
          </w:tcPr>
          <w:p w14:paraId="2D18FFDD" w14:textId="77777777" w:rsidR="001A75C3" w:rsidRPr="00DC4E27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7025" w:type="dxa"/>
            <w:hideMark/>
          </w:tcPr>
          <w:p w14:paraId="6661416A" w14:textId="223AF586" w:rsidR="00885C26" w:rsidRPr="00DC4E27" w:rsidRDefault="00885C26" w:rsidP="00885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7599FE" w14:textId="45B40B23" w:rsidR="00885C26" w:rsidRPr="00DC4E27" w:rsidRDefault="00885C26" w:rsidP="00F620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1 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ED270C" w14:textId="63F1D1BB" w:rsidR="00885C26" w:rsidRPr="00DC4E27" w:rsidRDefault="00885C26" w:rsidP="00885C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2 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экстремизма, предупреждение терроризма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FFE5A8" w14:textId="0626D8EC" w:rsidR="00885C26" w:rsidRPr="00DC4E27" w:rsidRDefault="00885C26" w:rsidP="00885C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3 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46895C" w14:textId="44B1F072" w:rsidR="001A75C3" w:rsidRPr="00DC4E27" w:rsidRDefault="00885C26" w:rsidP="00885C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4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Безопасность людей на водных объектах</w:t>
            </w:r>
            <w:r w:rsidR="00EC6516" w:rsidRPr="00DC4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AF43EEE" w14:textId="6908F145" w:rsidR="001A75C3" w:rsidRPr="00DC4E27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E27">
        <w:rPr>
          <w:rFonts w:ascii="Times New Roman" w:eastAsia="Calibri" w:hAnsi="Times New Roman" w:cs="Times New Roman"/>
          <w:b/>
          <w:sz w:val="24"/>
          <w:szCs w:val="24"/>
        </w:rPr>
        <w:t>2. Показатели муниципальной программы</w:t>
      </w:r>
    </w:p>
    <w:p w14:paraId="171EFDF1" w14:textId="77777777" w:rsidR="001A75C3" w:rsidRPr="00DC4E27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9"/>
        <w:gridCol w:w="3449"/>
        <w:gridCol w:w="1368"/>
        <w:gridCol w:w="1174"/>
        <w:gridCol w:w="696"/>
        <w:gridCol w:w="696"/>
        <w:gridCol w:w="696"/>
        <w:gridCol w:w="696"/>
      </w:tblGrid>
      <w:tr w:rsidR="001A75C3" w:rsidRPr="00DC4E27" w14:paraId="7181CCC8" w14:textId="77777777" w:rsidTr="00A3608C">
        <w:tc>
          <w:tcPr>
            <w:tcW w:w="570" w:type="dxa"/>
            <w:vMerge w:val="restart"/>
          </w:tcPr>
          <w:p w14:paraId="1B00B2FC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04DF3C60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36" w:type="dxa"/>
            <w:vMerge w:val="restart"/>
          </w:tcPr>
          <w:p w14:paraId="031BE5A7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045E2AD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14:paraId="7415EABA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3962" w:type="dxa"/>
            <w:gridSpan w:val="5"/>
          </w:tcPr>
          <w:p w14:paraId="07DAD749" w14:textId="77777777" w:rsidR="001A75C3" w:rsidRPr="00DC4E27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A3608C" w:rsidRPr="00DC4E27" w14:paraId="4BFBD652" w14:textId="77777777" w:rsidTr="00A3608C">
        <w:tc>
          <w:tcPr>
            <w:tcW w:w="570" w:type="dxa"/>
            <w:vMerge/>
            <w:vAlign w:val="center"/>
          </w:tcPr>
          <w:p w14:paraId="1B99F684" w14:textId="77777777" w:rsidR="001A75C3" w:rsidRPr="00DC4E27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  <w:vMerge/>
            <w:vAlign w:val="center"/>
          </w:tcPr>
          <w:p w14:paraId="7C92E21E" w14:textId="77777777" w:rsidR="001A75C3" w:rsidRPr="00DC4E27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F993A2" w14:textId="77777777" w:rsidR="001A75C3" w:rsidRPr="00DC4E27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14:paraId="66A175B5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</w:t>
            </w: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2023 год</w:t>
            </w:r>
          </w:p>
        </w:tc>
        <w:tc>
          <w:tcPr>
            <w:tcW w:w="696" w:type="dxa"/>
          </w:tcPr>
          <w:p w14:paraId="5B2D8202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696" w:type="dxa"/>
          </w:tcPr>
          <w:p w14:paraId="7BE17E16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696" w:type="dxa"/>
          </w:tcPr>
          <w:p w14:paraId="14AEF965" w14:textId="77777777" w:rsidR="001A75C3" w:rsidRPr="00DC4E27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696" w:type="dxa"/>
          </w:tcPr>
          <w:p w14:paraId="17A264A5" w14:textId="77777777" w:rsidR="001A75C3" w:rsidRPr="00DC4E27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3608C" w:rsidRPr="00DC4E27" w14:paraId="52AE698B" w14:textId="77777777" w:rsidTr="00A3608C">
        <w:tc>
          <w:tcPr>
            <w:tcW w:w="570" w:type="dxa"/>
          </w:tcPr>
          <w:p w14:paraId="1759F377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36" w:type="dxa"/>
          </w:tcPr>
          <w:p w14:paraId="70DDD061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8900344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</w:tcPr>
          <w:p w14:paraId="17D9FC15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14:paraId="20A863D5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6" w:type="dxa"/>
          </w:tcPr>
          <w:p w14:paraId="770AB0AD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6" w:type="dxa"/>
          </w:tcPr>
          <w:p w14:paraId="7028D5EE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6" w:type="dxa"/>
          </w:tcPr>
          <w:p w14:paraId="69A3F9AE" w14:textId="77777777" w:rsidR="001A75C3" w:rsidRPr="00DC4E27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75C3" w:rsidRPr="00DC4E27" w14:paraId="66B5A221" w14:textId="77777777" w:rsidTr="007F60FC">
        <w:tc>
          <w:tcPr>
            <w:tcW w:w="9344" w:type="dxa"/>
            <w:gridSpan w:val="8"/>
          </w:tcPr>
          <w:p w14:paraId="7B577F25" w14:textId="3E8FA346" w:rsidR="001A75C3" w:rsidRPr="00DC4E27" w:rsidRDefault="00F6202C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населения Няндомского муниципального округа»</w:t>
            </w:r>
          </w:p>
        </w:tc>
      </w:tr>
      <w:tr w:rsidR="00A3608C" w:rsidRPr="00DC4E27" w14:paraId="4B57F91D" w14:textId="77777777" w:rsidTr="00A3608C">
        <w:tc>
          <w:tcPr>
            <w:tcW w:w="570" w:type="dxa"/>
          </w:tcPr>
          <w:p w14:paraId="04677B7E" w14:textId="26552456" w:rsidR="00F6202C" w:rsidRPr="00DC4E27" w:rsidRDefault="00EC6516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202C"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  <w:vAlign w:val="center"/>
          </w:tcPr>
          <w:p w14:paraId="10F93438" w14:textId="6996C898" w:rsidR="00F6202C" w:rsidRPr="00DC4E27" w:rsidRDefault="00EC6516" w:rsidP="00F62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и</w:t>
            </w:r>
            <w:r w:rsidR="007F60FC"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здан</w:t>
            </w: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ных 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7F60F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листо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вок,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опубликованны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7F60F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пропаганде антитеррористической </w:t>
            </w:r>
            <w:r w:rsidR="00A3608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направленности,</w:t>
            </w:r>
            <w:r w:rsidR="00A3608C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</w:t>
            </w:r>
            <w:r w:rsidR="007F60FC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ЧС,</w:t>
            </w:r>
            <w:r w:rsidR="007F60F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</w:t>
            </w:r>
            <w:r w:rsidR="00F6202C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4354F899" w14:textId="600C8ECB" w:rsidR="00F6202C" w:rsidRPr="00DC4E27" w:rsidRDefault="00F6202C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8" w:type="dxa"/>
            <w:vAlign w:val="center"/>
          </w:tcPr>
          <w:p w14:paraId="2DD1DE86" w14:textId="565E400B" w:rsidR="00F6202C" w:rsidRPr="00DC4E27" w:rsidRDefault="007F60FC" w:rsidP="00F6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6" w:type="dxa"/>
            <w:vAlign w:val="center"/>
          </w:tcPr>
          <w:p w14:paraId="67528575" w14:textId="3F35AD07" w:rsidR="00F6202C" w:rsidRPr="00DC4E27" w:rsidRDefault="007F60FC" w:rsidP="00F6202C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60</w:t>
            </w:r>
            <w:r w:rsidR="00F6202C" w:rsidRPr="00DC4E2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96" w:type="dxa"/>
            <w:vAlign w:val="center"/>
          </w:tcPr>
          <w:p w14:paraId="63D6BDFB" w14:textId="10BC088E" w:rsidR="00F6202C" w:rsidRPr="00DC4E27" w:rsidRDefault="007F60FC" w:rsidP="00F6202C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700</w:t>
            </w:r>
          </w:p>
        </w:tc>
        <w:tc>
          <w:tcPr>
            <w:tcW w:w="696" w:type="dxa"/>
            <w:vAlign w:val="center"/>
          </w:tcPr>
          <w:p w14:paraId="40433647" w14:textId="492B78C7" w:rsidR="00F6202C" w:rsidRPr="00DC4E27" w:rsidRDefault="007F60FC" w:rsidP="00F6202C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800</w:t>
            </w:r>
          </w:p>
        </w:tc>
        <w:tc>
          <w:tcPr>
            <w:tcW w:w="696" w:type="dxa"/>
            <w:vAlign w:val="center"/>
          </w:tcPr>
          <w:p w14:paraId="6D861170" w14:textId="174BD410" w:rsidR="00F6202C" w:rsidRPr="00DC4E27" w:rsidRDefault="007F60FC" w:rsidP="00F62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</w:tr>
      <w:tr w:rsidR="00E16CDC" w:rsidRPr="00DC4E27" w14:paraId="55A18CA6" w14:textId="77777777" w:rsidTr="00A3608C">
        <w:tc>
          <w:tcPr>
            <w:tcW w:w="570" w:type="dxa"/>
          </w:tcPr>
          <w:p w14:paraId="631A42C8" w14:textId="77777777" w:rsidR="00E16CDC" w:rsidRPr="00DC4E27" w:rsidRDefault="00E16CDC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4" w:type="dxa"/>
            <w:gridSpan w:val="7"/>
            <w:vAlign w:val="center"/>
          </w:tcPr>
          <w:p w14:paraId="4B60A4DD" w14:textId="42276647" w:rsidR="00E16CDC" w:rsidRPr="00DC4E27" w:rsidRDefault="00E16CDC" w:rsidP="00F62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A3608C" w:rsidRPr="00DC4E27" w14:paraId="1FDF1AF5" w14:textId="77777777" w:rsidTr="00A3608C">
        <w:tc>
          <w:tcPr>
            <w:tcW w:w="570" w:type="dxa"/>
          </w:tcPr>
          <w:p w14:paraId="21983794" w14:textId="77DC4A2C" w:rsidR="00E16CDC" w:rsidRPr="00DC4E27" w:rsidRDefault="008D5F2A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  <w:vAlign w:val="center"/>
          </w:tcPr>
          <w:p w14:paraId="6798DCC4" w14:textId="0D1FC79A" w:rsidR="00E16CDC" w:rsidRPr="00DC4E27" w:rsidRDefault="00F40265" w:rsidP="00F62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пожарных водоемов Няндомского муниципального округа</w:t>
            </w:r>
          </w:p>
        </w:tc>
        <w:tc>
          <w:tcPr>
            <w:tcW w:w="1276" w:type="dxa"/>
            <w:vAlign w:val="center"/>
          </w:tcPr>
          <w:p w14:paraId="6E5A274A" w14:textId="5D2A8073" w:rsidR="00E16CDC" w:rsidRPr="00DC4E27" w:rsidRDefault="00F40265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  <w:r w:rsidR="00E16CDC"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vAlign w:val="center"/>
          </w:tcPr>
          <w:p w14:paraId="13A224CB" w14:textId="10A0A1A7" w:rsidR="00E16CDC" w:rsidRPr="00DC4E27" w:rsidRDefault="00A3608C" w:rsidP="00F62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14:paraId="4E6A2A3B" w14:textId="0BE5CD03" w:rsidR="00E16CDC" w:rsidRPr="00DC4E27" w:rsidRDefault="00A3608C" w:rsidP="00F6202C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696" w:type="dxa"/>
            <w:vAlign w:val="center"/>
          </w:tcPr>
          <w:p w14:paraId="59E2F2E6" w14:textId="09F6A2CB" w:rsidR="00E16CDC" w:rsidRPr="00DC4E27" w:rsidRDefault="00A3608C" w:rsidP="00F6202C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696" w:type="dxa"/>
            <w:vAlign w:val="center"/>
          </w:tcPr>
          <w:p w14:paraId="728D36BF" w14:textId="55CFE9C9" w:rsidR="00E16CDC" w:rsidRPr="00DC4E27" w:rsidRDefault="00A3608C" w:rsidP="00F6202C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96" w:type="dxa"/>
            <w:vAlign w:val="center"/>
          </w:tcPr>
          <w:p w14:paraId="2E7A2B62" w14:textId="2448AC06" w:rsidR="00E16CDC" w:rsidRPr="00DC4E27" w:rsidRDefault="00A3608C" w:rsidP="00F620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6202C" w:rsidRPr="00DC4E27" w14:paraId="3D7014F6" w14:textId="77777777" w:rsidTr="007F60FC">
        <w:tc>
          <w:tcPr>
            <w:tcW w:w="9344" w:type="dxa"/>
            <w:gridSpan w:val="8"/>
          </w:tcPr>
          <w:p w14:paraId="556FCF49" w14:textId="3AFB51DA" w:rsidR="00F6202C" w:rsidRPr="00DC4E27" w:rsidRDefault="000F2C8F" w:rsidP="00F62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</w:t>
            </w:r>
          </w:p>
        </w:tc>
      </w:tr>
      <w:tr w:rsidR="00A3608C" w:rsidRPr="00DC4E27" w14:paraId="32F0948E" w14:textId="77777777" w:rsidTr="00A3608C">
        <w:tc>
          <w:tcPr>
            <w:tcW w:w="570" w:type="dxa"/>
          </w:tcPr>
          <w:p w14:paraId="0FE0FB5C" w14:textId="58F5138F" w:rsidR="00F6202C" w:rsidRPr="00DC4E27" w:rsidRDefault="008D5F2A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</w:tcPr>
          <w:p w14:paraId="4517B1AB" w14:textId="61B377CF" w:rsidR="00F6202C" w:rsidRPr="004F0755" w:rsidRDefault="00E16CDC" w:rsidP="00F620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проведенных </w:t>
            </w:r>
            <w:r w:rsidR="00F6202C"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трениров</w:t>
            </w: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</w:t>
            </w:r>
            <w:r w:rsidR="00F6202C"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личного состава </w:t>
            </w:r>
            <w:r w:rsidR="004F07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единой дежурной диспетчерской службы (далее – ЕДДС)</w:t>
            </w:r>
          </w:p>
        </w:tc>
        <w:tc>
          <w:tcPr>
            <w:tcW w:w="1276" w:type="dxa"/>
            <w:vAlign w:val="center"/>
          </w:tcPr>
          <w:p w14:paraId="3907BE45" w14:textId="0FE99F8D" w:rsidR="00F6202C" w:rsidRPr="00DC4E27" w:rsidRDefault="00F6202C" w:rsidP="00F62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8" w:type="dxa"/>
            <w:vAlign w:val="center"/>
          </w:tcPr>
          <w:p w14:paraId="791B2C0A" w14:textId="109A9E38" w:rsidR="00F6202C" w:rsidRPr="00DC4E27" w:rsidRDefault="00F6202C" w:rsidP="00F62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96" w:type="dxa"/>
            <w:vAlign w:val="center"/>
          </w:tcPr>
          <w:p w14:paraId="227566B5" w14:textId="16B49473" w:rsidR="00F6202C" w:rsidRPr="00DC4E27" w:rsidRDefault="00F6202C" w:rsidP="00F62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96" w:type="dxa"/>
            <w:vAlign w:val="center"/>
          </w:tcPr>
          <w:p w14:paraId="0CF1F6F6" w14:textId="28AFCBE8" w:rsidR="00F6202C" w:rsidRPr="00DC4E27" w:rsidRDefault="00F6202C" w:rsidP="00F62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  <w:vAlign w:val="center"/>
          </w:tcPr>
          <w:p w14:paraId="399C009A" w14:textId="7B2E4BBC" w:rsidR="00F6202C" w:rsidRPr="00DC4E27" w:rsidRDefault="00F6202C" w:rsidP="00F62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vAlign w:val="center"/>
          </w:tcPr>
          <w:p w14:paraId="30CFE77E" w14:textId="3C47AEFB" w:rsidR="00F6202C" w:rsidRPr="00DC4E27" w:rsidRDefault="00F6202C" w:rsidP="00F62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F6202C" w:rsidRPr="00DC4E27" w14:paraId="307AD2B3" w14:textId="77777777" w:rsidTr="007F60FC">
        <w:tc>
          <w:tcPr>
            <w:tcW w:w="9344" w:type="dxa"/>
            <w:gridSpan w:val="8"/>
            <w:vAlign w:val="center"/>
          </w:tcPr>
          <w:p w14:paraId="216EBDFA" w14:textId="595B53AD" w:rsidR="00F6202C" w:rsidRPr="00DC4E27" w:rsidRDefault="00A3608C" w:rsidP="00A360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2 «Противодействие идеологии экстремизма, предупреждение терроризма»;</w:t>
            </w:r>
          </w:p>
        </w:tc>
      </w:tr>
      <w:tr w:rsidR="00A3608C" w:rsidRPr="00DC4E27" w14:paraId="1D06FD24" w14:textId="77777777" w:rsidTr="00A3608C">
        <w:tc>
          <w:tcPr>
            <w:tcW w:w="570" w:type="dxa"/>
          </w:tcPr>
          <w:p w14:paraId="72F1DD50" w14:textId="03145C1E" w:rsidR="00AA60DC" w:rsidRPr="00DC4E27" w:rsidRDefault="008D5F2A" w:rsidP="00AA6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A60DC"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43C4406C" w14:textId="4E27B049" w:rsidR="00AA60DC" w:rsidRPr="00DC4E27" w:rsidRDefault="008D5F2A" w:rsidP="00AA60DC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Количество стендов наглядной агитации, памяток, печатной продукции по вопросам противодействия идеологии экстремизма, предупреждения терроризма</w:t>
            </w:r>
          </w:p>
        </w:tc>
        <w:tc>
          <w:tcPr>
            <w:tcW w:w="1276" w:type="dxa"/>
            <w:vAlign w:val="center"/>
          </w:tcPr>
          <w:p w14:paraId="5AE83A89" w14:textId="18812645" w:rsidR="00AA60DC" w:rsidRPr="00DC4E27" w:rsidRDefault="00AA60DC" w:rsidP="00AA60DC">
            <w:pPr>
              <w:pStyle w:val="af6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  <w:bCs/>
                <w:color w:val="000000"/>
              </w:rPr>
              <w:t>единиц</w:t>
            </w:r>
          </w:p>
        </w:tc>
        <w:tc>
          <w:tcPr>
            <w:tcW w:w="1178" w:type="dxa"/>
            <w:vAlign w:val="center"/>
          </w:tcPr>
          <w:p w14:paraId="1A1A88AB" w14:textId="4A52A020" w:rsidR="00AA60DC" w:rsidRPr="00DC4E27" w:rsidRDefault="00AA60DC" w:rsidP="00AA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91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06F9B502" w14:textId="5184BABB" w:rsidR="00AA60DC" w:rsidRPr="00DC4E27" w:rsidRDefault="00AA60DC" w:rsidP="00AA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696" w:type="dxa"/>
            <w:vAlign w:val="center"/>
          </w:tcPr>
          <w:p w14:paraId="34A1B9A3" w14:textId="6BFC870D" w:rsidR="00AA60DC" w:rsidRPr="00DC4E27" w:rsidRDefault="00AA60DC" w:rsidP="00AA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96" w:type="dxa"/>
            <w:vAlign w:val="center"/>
          </w:tcPr>
          <w:p w14:paraId="3B5B66A0" w14:textId="51D5E5DF" w:rsidR="00AA60DC" w:rsidRPr="00DC4E27" w:rsidRDefault="00AA60DC" w:rsidP="00AA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  <w:vAlign w:val="center"/>
          </w:tcPr>
          <w:p w14:paraId="3C7CDBBF" w14:textId="3DEF9BEC" w:rsidR="00AA60DC" w:rsidRPr="00DC4E27" w:rsidRDefault="00AA60DC" w:rsidP="00AA6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</w:tr>
      <w:tr w:rsidR="00AA60DC" w:rsidRPr="00DC4E27" w14:paraId="55FD9C98" w14:textId="77777777" w:rsidTr="007F60FC">
        <w:tc>
          <w:tcPr>
            <w:tcW w:w="9344" w:type="dxa"/>
            <w:gridSpan w:val="8"/>
            <w:vAlign w:val="center"/>
          </w:tcPr>
          <w:p w14:paraId="3029FDE2" w14:textId="057AD4B0" w:rsidR="00AA60DC" w:rsidRPr="00DC4E27" w:rsidRDefault="00A3608C" w:rsidP="00AA6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3 «Пожарная безопасность»</w:t>
            </w:r>
          </w:p>
        </w:tc>
      </w:tr>
      <w:tr w:rsidR="00A3608C" w:rsidRPr="00DC4E27" w14:paraId="65EB4ECD" w14:textId="77777777" w:rsidTr="00A3608C">
        <w:tc>
          <w:tcPr>
            <w:tcW w:w="570" w:type="dxa"/>
          </w:tcPr>
          <w:p w14:paraId="7D6D56B8" w14:textId="7C42530D" w:rsidR="008D5F2A" w:rsidRPr="00DC4E27" w:rsidRDefault="008D5F2A" w:rsidP="008D5F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A4D970" w14:textId="5E4DB071" w:rsidR="008D5F2A" w:rsidRPr="00DC4E27" w:rsidRDefault="008D5F2A" w:rsidP="008D5F2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Охват населения проведенным информированием по вопросам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67C9F" w14:textId="6576C806" w:rsidR="008D5F2A" w:rsidRPr="00DC4E27" w:rsidRDefault="008D5F2A" w:rsidP="008D5F2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BEED" w14:textId="18E47A61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316F" w14:textId="103799CF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5706" w14:textId="40144103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DC4E27">
              <w:rPr>
                <w:rFonts w:ascii="Times New Roman" w:hAnsi="Times New Roman"/>
              </w:rPr>
              <w:t>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6A01" w14:textId="640EED60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DC4E27">
              <w:rPr>
                <w:rFonts w:ascii="Times New Roman" w:hAnsi="Times New Roman"/>
              </w:rPr>
              <w:t>45</w:t>
            </w:r>
          </w:p>
        </w:tc>
        <w:tc>
          <w:tcPr>
            <w:tcW w:w="696" w:type="dxa"/>
            <w:vAlign w:val="center"/>
          </w:tcPr>
          <w:p w14:paraId="687B86B2" w14:textId="2765DF6B" w:rsidR="008D5F2A" w:rsidRPr="00DC4E27" w:rsidRDefault="008D5F2A" w:rsidP="008D5F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D5F2A" w:rsidRPr="00DC4E27" w14:paraId="650E32C8" w14:textId="77777777" w:rsidTr="007F60FC">
        <w:tc>
          <w:tcPr>
            <w:tcW w:w="9344" w:type="dxa"/>
            <w:gridSpan w:val="8"/>
            <w:vAlign w:val="center"/>
          </w:tcPr>
          <w:p w14:paraId="0F3AFD25" w14:textId="680592E1" w:rsidR="008D5F2A" w:rsidRPr="00DC4E27" w:rsidRDefault="00A3608C" w:rsidP="008D5F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4 «Безопасность людей на водных объектах»</w:t>
            </w:r>
          </w:p>
        </w:tc>
      </w:tr>
      <w:tr w:rsidR="00A3608C" w:rsidRPr="00DC4E27" w14:paraId="42AB419E" w14:textId="77777777" w:rsidTr="00A3608C">
        <w:tc>
          <w:tcPr>
            <w:tcW w:w="570" w:type="dxa"/>
          </w:tcPr>
          <w:p w14:paraId="5B776C2A" w14:textId="6FA1BC42" w:rsidR="008D5F2A" w:rsidRPr="00DC4E27" w:rsidRDefault="008D5F2A" w:rsidP="008D5F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36" w:type="dxa"/>
          </w:tcPr>
          <w:p w14:paraId="0F7D7854" w14:textId="11A9085A" w:rsidR="008D5F2A" w:rsidRPr="00DC4E27" w:rsidRDefault="008D5F2A" w:rsidP="008D5F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изданных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информационных буклетов, листовок, опубликованных материалов по вопросам безопасности на воде</w:t>
            </w:r>
          </w:p>
        </w:tc>
        <w:tc>
          <w:tcPr>
            <w:tcW w:w="1276" w:type="dxa"/>
            <w:vAlign w:val="center"/>
          </w:tcPr>
          <w:p w14:paraId="5B7DE5A9" w14:textId="377DBD78" w:rsidR="008D5F2A" w:rsidRPr="00DC4E27" w:rsidRDefault="008D5F2A" w:rsidP="008D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8" w:type="dxa"/>
            <w:vAlign w:val="center"/>
          </w:tcPr>
          <w:p w14:paraId="07E0789D" w14:textId="6DDA8506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220</w:t>
            </w:r>
          </w:p>
        </w:tc>
        <w:tc>
          <w:tcPr>
            <w:tcW w:w="696" w:type="dxa"/>
            <w:vAlign w:val="center"/>
          </w:tcPr>
          <w:p w14:paraId="497FC7F2" w14:textId="732E2E9D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  <w:color w:val="000000" w:themeColor="text1"/>
              </w:rPr>
              <w:t>240</w:t>
            </w:r>
          </w:p>
        </w:tc>
        <w:tc>
          <w:tcPr>
            <w:tcW w:w="696" w:type="dxa"/>
            <w:vAlign w:val="center"/>
          </w:tcPr>
          <w:p w14:paraId="46266F7F" w14:textId="4DBF2B8E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260</w:t>
            </w:r>
          </w:p>
        </w:tc>
        <w:tc>
          <w:tcPr>
            <w:tcW w:w="696" w:type="dxa"/>
            <w:vAlign w:val="center"/>
          </w:tcPr>
          <w:p w14:paraId="4B903A25" w14:textId="39F6BD6E" w:rsidR="008D5F2A" w:rsidRPr="00DC4E27" w:rsidRDefault="008D5F2A" w:rsidP="008D5F2A">
            <w:pPr>
              <w:pStyle w:val="ad"/>
              <w:jc w:val="center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280</w:t>
            </w:r>
          </w:p>
        </w:tc>
        <w:tc>
          <w:tcPr>
            <w:tcW w:w="696" w:type="dxa"/>
            <w:vAlign w:val="center"/>
          </w:tcPr>
          <w:p w14:paraId="77138391" w14:textId="6337B1BB" w:rsidR="008D5F2A" w:rsidRPr="00DC4E27" w:rsidRDefault="008D5F2A" w:rsidP="008D5F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</w:tbl>
    <w:p w14:paraId="38738F51" w14:textId="77777777" w:rsidR="001A75C3" w:rsidRPr="00DC4E27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4DF835" w14:textId="77777777" w:rsidR="001A75C3" w:rsidRPr="00DC4E27" w:rsidRDefault="001A75C3" w:rsidP="001A75C3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1A75C3" w:rsidRPr="00DC4E27" w:rsidSect="005C07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23412A" w14:textId="77777777" w:rsidR="0072172F" w:rsidRPr="00DC4E27" w:rsidRDefault="0072172F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Раздел 1. Приоритеты муниципальной программы</w:t>
      </w:r>
    </w:p>
    <w:p w14:paraId="7B9A0E6C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Перечень полномочий местного значения для муниципальных образований определен Федеральным законом от 6 октября 2003г. №131-ФЗ «Об общих принципах организации местного самоуправления в Российской Федерации».</w:t>
      </w:r>
    </w:p>
    <w:p w14:paraId="60283C4B" w14:textId="1110DA0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В нем подчеркивается, что вопросом местного значения является организация и осуществление мероприятий в области гражданской обороны</w:t>
      </w:r>
      <w:r w:rsidR="00F520AC">
        <w:rPr>
          <w:rFonts w:ascii="Times New Roman" w:hAnsi="Times New Roman" w:cs="Times New Roman"/>
          <w:sz w:val="24"/>
          <w:szCs w:val="24"/>
        </w:rPr>
        <w:t xml:space="preserve"> (далее – ГО)</w:t>
      </w:r>
      <w:r w:rsidRPr="00DC4E27">
        <w:rPr>
          <w:rFonts w:ascii="Times New Roman" w:hAnsi="Times New Roman" w:cs="Times New Roman"/>
          <w:sz w:val="24"/>
          <w:szCs w:val="24"/>
        </w:rPr>
        <w:t>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029DFB37" w14:textId="42D90CD4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14:paraId="01BB2B06" w14:textId="0E267074" w:rsidR="00735C15" w:rsidRPr="00DC4E27" w:rsidRDefault="00735C15" w:rsidP="00F52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 xml:space="preserve">Главной задачей органов управления, сил </w:t>
      </w:r>
      <w:r w:rsidR="00F520AC" w:rsidRPr="00F520AC">
        <w:rPr>
          <w:rFonts w:ascii="Times New Roman" w:hAnsi="Times New Roman" w:cs="Times New Roman"/>
          <w:sz w:val="24"/>
          <w:szCs w:val="24"/>
        </w:rPr>
        <w:t xml:space="preserve">гражданской обороны и объектового уровня территориальной подсистемы единой государственной системы предупреждения и ликвидации чрезвычайных ситуаций </w:t>
      </w:r>
      <w:r w:rsidR="00F520A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DC4E27">
        <w:rPr>
          <w:rFonts w:ascii="Times New Roman" w:hAnsi="Times New Roman" w:cs="Times New Roman"/>
          <w:sz w:val="24"/>
          <w:szCs w:val="24"/>
        </w:rPr>
        <w:t>ГО и ОТП РСЧС</w:t>
      </w:r>
      <w:r w:rsidR="00F520AC">
        <w:rPr>
          <w:rFonts w:ascii="Times New Roman" w:hAnsi="Times New Roman" w:cs="Times New Roman"/>
          <w:sz w:val="24"/>
          <w:szCs w:val="24"/>
        </w:rPr>
        <w:t>)</w:t>
      </w:r>
      <w:r w:rsidRPr="00DC4E27">
        <w:rPr>
          <w:rFonts w:ascii="Times New Roman" w:hAnsi="Times New Roman" w:cs="Times New Roman"/>
          <w:sz w:val="24"/>
          <w:szCs w:val="24"/>
        </w:rPr>
        <w:t xml:space="preserve"> на 202</w:t>
      </w:r>
      <w:r w:rsidR="00E16CDC" w:rsidRPr="00DC4E27">
        <w:rPr>
          <w:rFonts w:ascii="Times New Roman" w:hAnsi="Times New Roman" w:cs="Times New Roman"/>
          <w:sz w:val="24"/>
          <w:szCs w:val="24"/>
        </w:rPr>
        <w:t>4</w:t>
      </w:r>
      <w:r w:rsidRPr="00DC4E27">
        <w:rPr>
          <w:rFonts w:ascii="Times New Roman" w:hAnsi="Times New Roman" w:cs="Times New Roman"/>
          <w:sz w:val="24"/>
          <w:szCs w:val="24"/>
        </w:rPr>
        <w:t xml:space="preserve"> - 2027 годы является совершенствование знаний, навыков и умений, направленных на реализацию единой государственной политики в области ГО, снижение рисков и смягчение последствий </w:t>
      </w:r>
      <w:r w:rsidR="00F520AC">
        <w:rPr>
          <w:rFonts w:ascii="Times New Roman" w:hAnsi="Times New Roman" w:cs="Times New Roman"/>
          <w:sz w:val="24"/>
          <w:szCs w:val="24"/>
        </w:rPr>
        <w:t xml:space="preserve">чрезвычайной ситуации (далее – </w:t>
      </w:r>
      <w:r w:rsidRPr="00DC4E27">
        <w:rPr>
          <w:rFonts w:ascii="Times New Roman" w:hAnsi="Times New Roman" w:cs="Times New Roman"/>
          <w:sz w:val="24"/>
          <w:szCs w:val="24"/>
        </w:rPr>
        <w:t>ЧС</w:t>
      </w:r>
      <w:r w:rsidR="00F520AC">
        <w:rPr>
          <w:rFonts w:ascii="Times New Roman" w:hAnsi="Times New Roman" w:cs="Times New Roman"/>
          <w:sz w:val="24"/>
          <w:szCs w:val="24"/>
        </w:rPr>
        <w:t>)</w:t>
      </w:r>
      <w:r w:rsidRPr="00DC4E27">
        <w:rPr>
          <w:rFonts w:ascii="Times New Roman" w:hAnsi="Times New Roman" w:cs="Times New Roman"/>
          <w:sz w:val="24"/>
          <w:szCs w:val="24"/>
        </w:rPr>
        <w:t xml:space="preserve"> для обеспечения безопасности населения, стабильного социально-экономического развития, а также совершенствования системы защиты населения в мирное и военное время.</w:t>
      </w:r>
    </w:p>
    <w:p w14:paraId="5DF44C3A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Многие аварийные ситуации, чрезвычайные происшествия и стихийные бедствия нельзя предупредить, поэтому мероприятия по минимизации ущерба и потерь от них должны быть положены в основу прогнозирования, своевременного предупреждения и информирования населения об угрозе возникновения чрезвычайных ситуаций.</w:t>
      </w:r>
    </w:p>
    <w:p w14:paraId="046E47F2" w14:textId="45EFCE52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В комплексе мероприятий, обеспечивающих защиту населения и территорий при ЧС, важное место занимают оперативное реагирование и управление силами ликвидации ЧС, оповещение населения и персонала объектов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15CAD352" w14:textId="661C12FC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Своевременное доведение сигналов управления до органов управления, сил ГО и ОТП РСЧС, а также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является фактором, позволяющим уменьшить количество пострадавших и снизить размер материального ущерба.</w:t>
      </w:r>
    </w:p>
    <w:p w14:paraId="56488E4C" w14:textId="4CA56183" w:rsidR="00E16CDC" w:rsidRPr="00DC4E27" w:rsidRDefault="00E16CDC" w:rsidP="00E16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является важным фактором устойчивого социально-экономического развития Няндомского муниципального округа Архангельской области. В связи с этим должно существенно возрасти требование к системе противопожарной агитации и распространению знаний пожарной безопасности. Данная система является совокупностью сил и средств, а также мер правового, организационного, экономического, социального и научно-технического характера, направленных на борьбу с пожарами.</w:t>
      </w:r>
    </w:p>
    <w:p w14:paraId="6CB3905D" w14:textId="77777777" w:rsidR="00E16CDC" w:rsidRPr="00DC4E27" w:rsidRDefault="00E16CDC" w:rsidP="00E16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 xml:space="preserve">Программа ориентирована на все социальные слои населения Няндомского муниципального округа. Реализация программы призвана обеспечить подготовку населения к действиям по предупреждению чрезвычайных ситуаций и действиям в случае угрозы их возникновения, а также защиты территории Няндомского муниципального округа от чрезвычайных ситуаций. </w:t>
      </w:r>
    </w:p>
    <w:p w14:paraId="2119BCC8" w14:textId="53DA728A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 xml:space="preserve">Забота о жизни и здоровье граждан, сохранности имущества, обеспечении личной и общественной безопасности,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социально-экономического </w:t>
      </w:r>
      <w:r w:rsidRPr="00DC4E27">
        <w:rPr>
          <w:rFonts w:ascii="Times New Roman" w:hAnsi="Times New Roman" w:cs="Times New Roman"/>
          <w:sz w:val="24"/>
          <w:szCs w:val="24"/>
        </w:rPr>
        <w:lastRenderedPageBreak/>
        <w:t>развития Российской Федерации.</w:t>
      </w:r>
    </w:p>
    <w:p w14:paraId="7D1146CB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14:paraId="1AD5C3FF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Последовательное осуществление системы программных мероприятий должно привести к обеспечению устойчивого функционирования объектов экономики и жизнеобеспечения, повышению эффективности защиты населения, материальных и культурных ценностей в чрезвычайных ситуациях, обусловленных циклическими источниками чрезвычайных ситуаций.</w:t>
      </w:r>
    </w:p>
    <w:p w14:paraId="15CCD6FF" w14:textId="2FC5900D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Программа включает в себя мероприятия по совершенствованию нормативной правовой базы, обучению населения способам защиты от опасностей, оповещению населения об опасностях, проведению аварийно-спасательных работ в случае возникновения опасностей для населения вследствие чрезвычайных ситуаций, по борьбе с пожарами, обеспечению постоянной готовности сил и средств гражданской обороны, созданию оптимальных условий для деятельности и совершенствованию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14:paraId="0809CB23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Программа направлена на проведение на территории Няндомского муниципального округа комплекса мероприятий в области гражданской обороны, по защите населения и территорий от чрезвычайных ситуаций природного и техногенного характера, обеспечения первичных мер пожарной безопасности и безопасности людей на водных объектах, в соответствии с требованиями действующего законодательства.</w:t>
      </w:r>
    </w:p>
    <w:p w14:paraId="7AC2BE60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Няндомского муниципального округа от чрезвычайных ситуаций природного и техногенного характера.</w:t>
      </w:r>
    </w:p>
    <w:p w14:paraId="49341225" w14:textId="77777777" w:rsidR="00735C15" w:rsidRPr="00DC4E27" w:rsidRDefault="00735C15" w:rsidP="00735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60A171" w14:textId="77777777" w:rsidR="00735C15" w:rsidRPr="00DC4E27" w:rsidRDefault="00735C15" w:rsidP="00735C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1FBF165" w14:textId="77777777" w:rsidR="001A75C3" w:rsidRPr="00DC4E27" w:rsidRDefault="001A75C3" w:rsidP="0072172F">
      <w:pPr>
        <w:rPr>
          <w:rFonts w:ascii="Times New Roman" w:hAnsi="Times New Roman" w:cs="Times New Roman"/>
          <w:color w:val="000000"/>
          <w:sz w:val="24"/>
          <w:szCs w:val="24"/>
        </w:rPr>
        <w:sectPr w:rsidR="001A75C3" w:rsidRPr="00DC4E27" w:rsidSect="001A7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EF1B71" w14:textId="59191B4D" w:rsidR="0075678B" w:rsidRPr="00DC4E27" w:rsidRDefault="0072172F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</w:rPr>
        <w:lastRenderedPageBreak/>
        <w:t>Раздел 2.</w:t>
      </w:r>
      <w:r w:rsidR="0013030D" w:rsidRPr="00DC4E27">
        <w:rPr>
          <w:rFonts w:ascii="Times New Roman" w:hAnsi="Times New Roman" w:cs="Times New Roman"/>
          <w:b/>
          <w:sz w:val="24"/>
        </w:rPr>
        <w:t xml:space="preserve"> </w:t>
      </w:r>
      <w:r w:rsidR="001A75C3" w:rsidRPr="00DC4E27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2BFCA441" w14:textId="77777777" w:rsidR="001A75C3" w:rsidRPr="00DC4E27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35C962DA" w14:textId="2734A428" w:rsidR="001A75C3" w:rsidRPr="00DC4E27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sz w:val="24"/>
          <w:szCs w:val="24"/>
        </w:rPr>
        <w:t>«</w:t>
      </w:r>
      <w:r w:rsidR="00BB6037" w:rsidRPr="00DC4E27">
        <w:rPr>
          <w:rFonts w:ascii="Times New Roman" w:hAnsi="Times New Roman" w:cs="Times New Roman"/>
          <w:b/>
          <w:sz w:val="24"/>
          <w:szCs w:val="24"/>
        </w:rPr>
        <w:t>Обеспечение безопасности населения Няндомского муниципального округа»</w:t>
      </w:r>
    </w:p>
    <w:p w14:paraId="298A66AD" w14:textId="77777777" w:rsidR="00BB6037" w:rsidRPr="00DC4E27" w:rsidRDefault="00BB6037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1176"/>
        <w:gridCol w:w="1417"/>
        <w:gridCol w:w="1559"/>
        <w:gridCol w:w="1701"/>
        <w:gridCol w:w="1843"/>
      </w:tblGrid>
      <w:tr w:rsidR="00122DCF" w:rsidRPr="00DC4E27" w14:paraId="5632C775" w14:textId="77777777" w:rsidTr="00B6466F">
        <w:trPr>
          <w:trHeight w:val="253"/>
          <w:tblHeader/>
        </w:trPr>
        <w:tc>
          <w:tcPr>
            <w:tcW w:w="4361" w:type="dxa"/>
            <w:vMerge w:val="restart"/>
          </w:tcPr>
          <w:p w14:paraId="09E20483" w14:textId="77777777" w:rsidR="00122DCF" w:rsidRPr="00DC4E27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3ED3DBB9" w14:textId="77777777" w:rsidR="00122DCF" w:rsidRPr="00DC4E27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410" w:type="dxa"/>
            <w:vMerge w:val="restart"/>
          </w:tcPr>
          <w:p w14:paraId="60A122A5" w14:textId="77777777" w:rsidR="00122DCF" w:rsidRPr="00DC4E27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7696" w:type="dxa"/>
            <w:gridSpan w:val="5"/>
            <w:shd w:val="clear" w:color="auto" w:fill="auto"/>
          </w:tcPr>
          <w:p w14:paraId="20BAF700" w14:textId="77777777" w:rsidR="00122DCF" w:rsidRPr="00DC4E27" w:rsidRDefault="00122DCF" w:rsidP="004A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  <w:p w14:paraId="3FA2736C" w14:textId="77777777" w:rsidR="004A7973" w:rsidRPr="00DC4E27" w:rsidRDefault="004A7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CF" w:rsidRPr="00DC4E27" w14:paraId="463BF370" w14:textId="77777777" w:rsidTr="00B6466F">
        <w:trPr>
          <w:tblHeader/>
        </w:trPr>
        <w:tc>
          <w:tcPr>
            <w:tcW w:w="4361" w:type="dxa"/>
            <w:vMerge/>
          </w:tcPr>
          <w:p w14:paraId="751AA972" w14:textId="77777777" w:rsidR="00122DCF" w:rsidRPr="00DC4E27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14:paraId="1AE3615E" w14:textId="77777777" w:rsidR="00122DCF" w:rsidRPr="00DC4E27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14:paraId="201B1CCE" w14:textId="77777777" w:rsidR="00122DCF" w:rsidRPr="00DC4E27" w:rsidRDefault="00122DCF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4B2CD384" w14:textId="77777777" w:rsidR="00122DCF" w:rsidRPr="00DC4E27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14:paraId="11BB5023" w14:textId="77777777" w:rsidR="00122DCF" w:rsidRPr="00DC4E27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14:paraId="59FE18BE" w14:textId="77777777" w:rsidR="00122DCF" w:rsidRPr="00DC4E27" w:rsidRDefault="00122DCF" w:rsidP="001A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4081C8D" w14:textId="77777777" w:rsidR="00122DCF" w:rsidRPr="00DC4E27" w:rsidRDefault="00122DCF" w:rsidP="001A7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22DCF" w:rsidRPr="00DC4E27" w14:paraId="4D5E5AC8" w14:textId="77777777" w:rsidTr="00B6466F">
        <w:trPr>
          <w:tblHeader/>
        </w:trPr>
        <w:tc>
          <w:tcPr>
            <w:tcW w:w="4361" w:type="dxa"/>
          </w:tcPr>
          <w:p w14:paraId="04F6DB98" w14:textId="77777777" w:rsidR="00122DCF" w:rsidRPr="00DC4E27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0" w:type="dxa"/>
          </w:tcPr>
          <w:p w14:paraId="0D5309C6" w14:textId="77777777" w:rsidR="00122DCF" w:rsidRPr="00DC4E27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6" w:type="dxa"/>
          </w:tcPr>
          <w:p w14:paraId="45AAA335" w14:textId="77777777" w:rsidR="00122DCF" w:rsidRPr="00DC4E27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</w:tcPr>
          <w:p w14:paraId="3E43FD86" w14:textId="10F53D7E" w:rsidR="00122DCF" w:rsidRPr="00DC4E27" w:rsidRDefault="00E45330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14:paraId="5161CC47" w14:textId="062CB279" w:rsidR="00122DCF" w:rsidRPr="00DC4E27" w:rsidRDefault="00E45330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</w:tcPr>
          <w:p w14:paraId="2FE6AE63" w14:textId="306D8B9E" w:rsidR="00122DCF" w:rsidRPr="00DC4E27" w:rsidRDefault="00E45330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14:paraId="3FBCE9B3" w14:textId="7B5FC25A" w:rsidR="00122DCF" w:rsidRPr="00DC4E27" w:rsidRDefault="00E45330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DC4E27">
              <w:rPr>
                <w:rFonts w:ascii="Times New Roman" w:hAnsi="Times New Roman"/>
                <w:b/>
              </w:rPr>
              <w:t>7</w:t>
            </w:r>
          </w:p>
        </w:tc>
      </w:tr>
      <w:tr w:rsidR="00A10BF2" w:rsidRPr="00DC4E27" w14:paraId="5D6AC321" w14:textId="77777777" w:rsidTr="00A10BF2">
        <w:tc>
          <w:tcPr>
            <w:tcW w:w="4361" w:type="dxa"/>
            <w:vMerge w:val="restart"/>
          </w:tcPr>
          <w:p w14:paraId="37CD93EE" w14:textId="77777777" w:rsidR="00A10BF2" w:rsidRPr="00DC4E27" w:rsidRDefault="00A10BF2" w:rsidP="00A10BF2">
            <w:pPr>
              <w:pStyle w:val="ad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410" w:type="dxa"/>
          </w:tcPr>
          <w:p w14:paraId="64B0F32A" w14:textId="77777777" w:rsidR="00A10BF2" w:rsidRPr="00DC4E27" w:rsidRDefault="00A10BF2" w:rsidP="00A10BF2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76" w:type="dxa"/>
          </w:tcPr>
          <w:p w14:paraId="736D8D10" w14:textId="5B118978" w:rsidR="00A10BF2" w:rsidRPr="00DC4E27" w:rsidRDefault="001177FF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204</w:t>
            </w:r>
            <w:r w:rsidRPr="00691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CC993DA" w14:textId="06A02F8E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  <w:r w:rsidR="00D4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6C39E18B" w14:textId="554AB713" w:rsidR="00A10BF2" w:rsidRPr="00DC4E27" w:rsidRDefault="006C1561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  <w:r w:rsidR="00D4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038E790D" w14:textId="1D881DC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F204D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F204D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BC69C67" w14:textId="03D682F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F204D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  <w:r w:rsidR="005F204D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0BF2" w:rsidRPr="00DC4E27" w14:paraId="046C2C30" w14:textId="77777777" w:rsidTr="00A10BF2">
        <w:tc>
          <w:tcPr>
            <w:tcW w:w="4361" w:type="dxa"/>
            <w:vMerge/>
          </w:tcPr>
          <w:p w14:paraId="63CCAD2A" w14:textId="77777777" w:rsidR="00A10BF2" w:rsidRPr="00DC4E27" w:rsidRDefault="00A10BF2" w:rsidP="00A10BF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E1C1ED7" w14:textId="77777777" w:rsidR="00A10BF2" w:rsidRPr="00DC4E27" w:rsidRDefault="00A10BF2" w:rsidP="00A10BF2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57D7FE3D" w14:textId="3CF8D718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44145BA" w14:textId="5F462294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71CA2B3" w14:textId="20A96B93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09A745D" w14:textId="1E9097C8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06EC444" w14:textId="2C1BA208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0BF2" w:rsidRPr="00DC4E27" w14:paraId="4D4E7560" w14:textId="77777777" w:rsidTr="00A10BF2">
        <w:tc>
          <w:tcPr>
            <w:tcW w:w="4361" w:type="dxa"/>
            <w:vMerge/>
          </w:tcPr>
          <w:p w14:paraId="44E7EBDA" w14:textId="77777777" w:rsidR="00A10BF2" w:rsidRPr="00DC4E27" w:rsidRDefault="00A10BF2" w:rsidP="00A10BF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04FEFCD" w14:textId="77777777" w:rsidR="00A10BF2" w:rsidRPr="00DC4E27" w:rsidRDefault="00A10BF2" w:rsidP="00A1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6" w:type="dxa"/>
          </w:tcPr>
          <w:p w14:paraId="65AF4AA3" w14:textId="5BC9181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0CF2DC7" w14:textId="5FA9AB96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71BE79B" w14:textId="29FCF421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4912DFB" w14:textId="5768567D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09DB5A6" w14:textId="7BAC06A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561" w:rsidRPr="00DC4E27" w14:paraId="3B395056" w14:textId="77777777" w:rsidTr="00A10BF2">
        <w:tc>
          <w:tcPr>
            <w:tcW w:w="4361" w:type="dxa"/>
            <w:vMerge/>
          </w:tcPr>
          <w:p w14:paraId="55F9B612" w14:textId="77777777" w:rsidR="006C1561" w:rsidRPr="00DC4E27" w:rsidRDefault="006C1561" w:rsidP="006C156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7CAB457" w14:textId="77777777" w:rsidR="006C1561" w:rsidRPr="00DC4E27" w:rsidRDefault="006C1561" w:rsidP="006C1561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66756BB5" w14:textId="1BB36796" w:rsidR="006C1561" w:rsidRPr="00DC4E27" w:rsidRDefault="001177FF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204</w:t>
            </w:r>
            <w:r w:rsidRPr="00691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1B1F37E" w14:textId="06A9A1E8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  <w:r w:rsidR="00D4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</w:tcPr>
          <w:p w14:paraId="62D70276" w14:textId="121701DD" w:rsidR="006C1561" w:rsidRPr="00DC4E27" w:rsidRDefault="00D43BCE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6 337,0</w:t>
            </w:r>
          </w:p>
        </w:tc>
        <w:tc>
          <w:tcPr>
            <w:tcW w:w="1701" w:type="dxa"/>
          </w:tcPr>
          <w:p w14:paraId="6D8652F7" w14:textId="76148921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529AF5C" w14:textId="2DBEA785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0BF2" w:rsidRPr="00DC4E27" w14:paraId="0B61CE35" w14:textId="77777777" w:rsidTr="00A10BF2">
        <w:tc>
          <w:tcPr>
            <w:tcW w:w="4361" w:type="dxa"/>
            <w:vMerge/>
          </w:tcPr>
          <w:p w14:paraId="20CBCD02" w14:textId="77777777" w:rsidR="00A10BF2" w:rsidRPr="00DC4E27" w:rsidRDefault="00A10BF2" w:rsidP="00A10BF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584906E" w14:textId="77777777" w:rsidR="00A10BF2" w:rsidRPr="00DC4E27" w:rsidRDefault="00A10BF2" w:rsidP="00A10BF2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09A5A97A" w14:textId="5207B41F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36354CF" w14:textId="6BCBFE69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4B9587A" w14:textId="756581A2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583FA8A" w14:textId="5883C7E7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32F5F24" w14:textId="4BC76361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7521C7FC" w14:textId="77777777" w:rsidTr="00A10BF2">
        <w:tc>
          <w:tcPr>
            <w:tcW w:w="4361" w:type="dxa"/>
            <w:vMerge w:val="restart"/>
          </w:tcPr>
          <w:p w14:paraId="726BA8AC" w14:textId="435E62E0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410" w:type="dxa"/>
          </w:tcPr>
          <w:p w14:paraId="2732B643" w14:textId="615E1EA2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76" w:type="dxa"/>
          </w:tcPr>
          <w:p w14:paraId="5F86F1D8" w14:textId="49873E6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17" w:type="dxa"/>
          </w:tcPr>
          <w:p w14:paraId="56F8CC93" w14:textId="7430596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1CD0CD4" w14:textId="3B05775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</w:tcPr>
          <w:p w14:paraId="5271EA4B" w14:textId="7A44C90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843" w:type="dxa"/>
          </w:tcPr>
          <w:p w14:paraId="773631CF" w14:textId="6F79AE8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F204D" w:rsidRPr="00DC4E27" w14:paraId="4E51DB2B" w14:textId="77777777" w:rsidTr="00A10BF2">
        <w:tc>
          <w:tcPr>
            <w:tcW w:w="4361" w:type="dxa"/>
            <w:vMerge/>
          </w:tcPr>
          <w:p w14:paraId="0C880C35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A491389" w14:textId="72CA19B8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407F5725" w14:textId="224CBC2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03F0140" w14:textId="1CDB08B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C1FFA26" w14:textId="4FE00FA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1CC4E0F" w14:textId="12C71FB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05DB6F84" w14:textId="77898B2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79990162" w14:textId="77777777" w:rsidTr="00A10BF2">
        <w:tc>
          <w:tcPr>
            <w:tcW w:w="4361" w:type="dxa"/>
            <w:vMerge/>
          </w:tcPr>
          <w:p w14:paraId="3551CDA6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E4B28A8" w14:textId="0818DA7E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6" w:type="dxa"/>
          </w:tcPr>
          <w:p w14:paraId="44637638" w14:textId="0E91965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6BB1D3C" w14:textId="23EBC02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35D46F0" w14:textId="773C158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C772B3E" w14:textId="1831068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32C2E35C" w14:textId="6F57725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6823F8C9" w14:textId="77777777" w:rsidTr="008623FA">
        <w:trPr>
          <w:trHeight w:val="70"/>
        </w:trPr>
        <w:tc>
          <w:tcPr>
            <w:tcW w:w="4361" w:type="dxa"/>
            <w:vMerge/>
          </w:tcPr>
          <w:p w14:paraId="7DD6F8F2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B194EEE" w14:textId="21FFCEAF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54F5D368" w14:textId="700C79D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17" w:type="dxa"/>
          </w:tcPr>
          <w:p w14:paraId="75BC198A" w14:textId="457D0E5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C2CBE64" w14:textId="714BD04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</w:tcPr>
          <w:p w14:paraId="6B90D486" w14:textId="3A7DBDD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843" w:type="dxa"/>
          </w:tcPr>
          <w:p w14:paraId="2E35FC7C" w14:textId="43F2BB6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F204D" w:rsidRPr="00DC4E27" w14:paraId="30ACA680" w14:textId="77777777" w:rsidTr="008623FA">
        <w:trPr>
          <w:trHeight w:val="219"/>
        </w:trPr>
        <w:tc>
          <w:tcPr>
            <w:tcW w:w="4361" w:type="dxa"/>
            <w:vMerge/>
          </w:tcPr>
          <w:p w14:paraId="470C2BC2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8F78B2B" w14:textId="6DA8D76E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0BA2B45C" w14:textId="4EB2550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BEDE8B0" w14:textId="7E374E8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1049BC6" w14:textId="5BFC872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8D8F43D" w14:textId="1DFA707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61EA500" w14:textId="556EB9D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1ACF70C0" w14:textId="77777777" w:rsidTr="00A10BF2">
        <w:tc>
          <w:tcPr>
            <w:tcW w:w="4361" w:type="dxa"/>
            <w:vMerge w:val="restart"/>
          </w:tcPr>
          <w:p w14:paraId="61A34D64" w14:textId="3A621BDD" w:rsidR="005F204D" w:rsidRPr="00DC4E27" w:rsidRDefault="005F204D" w:rsidP="005F20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</w:t>
            </w:r>
          </w:p>
        </w:tc>
        <w:tc>
          <w:tcPr>
            <w:tcW w:w="2410" w:type="dxa"/>
          </w:tcPr>
          <w:p w14:paraId="50DCEEB7" w14:textId="5C3C6DB9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76" w:type="dxa"/>
          </w:tcPr>
          <w:p w14:paraId="46BEB6DA" w14:textId="4F90454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1D7990E7" w14:textId="13EB735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3 933,0</w:t>
            </w:r>
          </w:p>
        </w:tc>
        <w:tc>
          <w:tcPr>
            <w:tcW w:w="1559" w:type="dxa"/>
          </w:tcPr>
          <w:p w14:paraId="5BB8C13D" w14:textId="36C0263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DA1A66" w14:textId="3CD81C5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F33A1B5" w14:textId="47778BA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F204D" w:rsidRPr="00DC4E27" w14:paraId="0D1E95CA" w14:textId="77777777" w:rsidTr="00A10BF2">
        <w:tc>
          <w:tcPr>
            <w:tcW w:w="4361" w:type="dxa"/>
            <w:vMerge/>
          </w:tcPr>
          <w:p w14:paraId="232540FB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73A9EBE" w14:textId="154A3BDC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4EE8DCC1" w14:textId="4298672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669AA02" w14:textId="4B3CFF1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EABFD06" w14:textId="5AEA8A2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716910B" w14:textId="4BA4B80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7C71FDF" w14:textId="77705EC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5271B12" w14:textId="77777777" w:rsidTr="00A10BF2">
        <w:tc>
          <w:tcPr>
            <w:tcW w:w="4361" w:type="dxa"/>
            <w:vMerge/>
          </w:tcPr>
          <w:p w14:paraId="69652FCF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9E818B3" w14:textId="5BE71EBE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6" w:type="dxa"/>
          </w:tcPr>
          <w:p w14:paraId="08087894" w14:textId="613A885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806684F" w14:textId="28C050C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8DC6E6C" w14:textId="217B859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B850943" w14:textId="1530604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39C13BFD" w14:textId="5CEAEDB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561" w:rsidRPr="00DC4E27" w14:paraId="5098070F" w14:textId="77777777" w:rsidTr="00A10BF2">
        <w:tc>
          <w:tcPr>
            <w:tcW w:w="4361" w:type="dxa"/>
            <w:vMerge/>
          </w:tcPr>
          <w:p w14:paraId="08466A4B" w14:textId="77777777" w:rsidR="006C1561" w:rsidRPr="00DC4E27" w:rsidRDefault="006C1561" w:rsidP="006C1561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068702D" w14:textId="4C93453A" w:rsidR="006C1561" w:rsidRPr="00DC4E27" w:rsidRDefault="006C1561" w:rsidP="006C1561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11A43947" w14:textId="416D4407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643624D8" w14:textId="46DA014C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3 933,0</w:t>
            </w:r>
          </w:p>
        </w:tc>
        <w:tc>
          <w:tcPr>
            <w:tcW w:w="1559" w:type="dxa"/>
          </w:tcPr>
          <w:p w14:paraId="0C305A53" w14:textId="5F355BB2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605CC30" w14:textId="65782DB9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7772375" w14:textId="7BC6F9C1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F204D" w:rsidRPr="00DC4E27" w14:paraId="01290861" w14:textId="77777777" w:rsidTr="00A10BF2">
        <w:tc>
          <w:tcPr>
            <w:tcW w:w="4361" w:type="dxa"/>
            <w:vMerge/>
          </w:tcPr>
          <w:p w14:paraId="7353B631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D817DA5" w14:textId="48D3929E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1BBE08EC" w14:textId="547B26F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4690173" w14:textId="564C2D2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B699011" w14:textId="623C5E2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BC89640" w14:textId="1FA1D4F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2938BFF6" w14:textId="79F3150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6653EA50" w14:textId="77777777" w:rsidTr="00A10BF2">
        <w:tc>
          <w:tcPr>
            <w:tcW w:w="4361" w:type="dxa"/>
            <w:vMerge w:val="restart"/>
          </w:tcPr>
          <w:p w14:paraId="19B1C560" w14:textId="43FCA78A" w:rsidR="005F204D" w:rsidRPr="00DC4E27" w:rsidRDefault="005F204D" w:rsidP="005F20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2 «Противодействие идеологии экстремизма, предупреждение терроризма»</w:t>
            </w:r>
          </w:p>
          <w:p w14:paraId="1E3313B5" w14:textId="78ABE04A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887CF83" w14:textId="2DDE6935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lastRenderedPageBreak/>
              <w:t>Всего, в т.ч.:</w:t>
            </w:r>
          </w:p>
        </w:tc>
        <w:tc>
          <w:tcPr>
            <w:tcW w:w="1176" w:type="dxa"/>
          </w:tcPr>
          <w:p w14:paraId="7D30A1E0" w14:textId="221F8297" w:rsidR="005F204D" w:rsidRPr="00DC4E27" w:rsidRDefault="006C1561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F204D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</w:tcPr>
          <w:p w14:paraId="4DBF094B" w14:textId="1B6851F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14:paraId="34D46EAB" w14:textId="0BD6F1D9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14:paraId="54A66997" w14:textId="7D6363E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3" w:type="dxa"/>
          </w:tcPr>
          <w:p w14:paraId="0F2DAD09" w14:textId="3817CFE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F204D" w:rsidRPr="00DC4E27" w14:paraId="4F77951A" w14:textId="77777777" w:rsidTr="00A10BF2">
        <w:tc>
          <w:tcPr>
            <w:tcW w:w="4361" w:type="dxa"/>
            <w:vMerge/>
          </w:tcPr>
          <w:p w14:paraId="3C50FA2C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99A2E2C" w14:textId="4876CF0D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7AEA0CB2" w14:textId="37962D4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FF60A23" w14:textId="3430A6B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CEFDC20" w14:textId="5D8F884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8DC7165" w14:textId="31E5362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7BF70B40" w14:textId="7AF069E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4A66858" w14:textId="77777777" w:rsidTr="00A10BF2">
        <w:tc>
          <w:tcPr>
            <w:tcW w:w="4361" w:type="dxa"/>
            <w:vMerge/>
          </w:tcPr>
          <w:p w14:paraId="399FF437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868BFCA" w14:textId="10F1F36D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6" w:type="dxa"/>
          </w:tcPr>
          <w:p w14:paraId="7592921B" w14:textId="539D3EE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2FBFAF7" w14:textId="7D52349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7D79199" w14:textId="39671E4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3F97971" w14:textId="5D8CAE5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24B4BC3E" w14:textId="73A2513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561" w:rsidRPr="00DC4E27" w14:paraId="2E06DA8C" w14:textId="77777777" w:rsidTr="00A10BF2">
        <w:tc>
          <w:tcPr>
            <w:tcW w:w="4361" w:type="dxa"/>
            <w:vMerge/>
          </w:tcPr>
          <w:p w14:paraId="3EFDDF4C" w14:textId="77777777" w:rsidR="006C1561" w:rsidRPr="00DC4E27" w:rsidRDefault="006C1561" w:rsidP="006C1561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C6C2C98" w14:textId="2D145DF0" w:rsidR="006C1561" w:rsidRPr="00DC4E27" w:rsidRDefault="006C1561" w:rsidP="006C1561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4CF78FB8" w14:textId="7DDA4073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</w:tcPr>
          <w:p w14:paraId="50517124" w14:textId="20D19D49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14:paraId="5F6E501D" w14:textId="1DFF9E3C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14:paraId="260440CD" w14:textId="513E8E1C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843" w:type="dxa"/>
          </w:tcPr>
          <w:p w14:paraId="0C36D144" w14:textId="64D1898D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F204D" w:rsidRPr="00DC4E27" w14:paraId="512D5715" w14:textId="77777777" w:rsidTr="00A10BF2">
        <w:tc>
          <w:tcPr>
            <w:tcW w:w="4361" w:type="dxa"/>
            <w:vMerge/>
          </w:tcPr>
          <w:p w14:paraId="57FAF337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1517453" w14:textId="016482A7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3CE86AD8" w14:textId="2504A68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B57C061" w14:textId="1E5555A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07C0FE6" w14:textId="7BB433C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27AA90C" w14:textId="25EA6432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6B3F791" w14:textId="6315974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A926E9F" w14:textId="77777777" w:rsidTr="00A10BF2">
        <w:tc>
          <w:tcPr>
            <w:tcW w:w="4361" w:type="dxa"/>
            <w:vMerge w:val="restart"/>
          </w:tcPr>
          <w:p w14:paraId="74C8719D" w14:textId="1424A76B" w:rsidR="005F204D" w:rsidRPr="00DC4E27" w:rsidRDefault="005F204D" w:rsidP="005F20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3 «Пожарная безопасность»</w:t>
            </w:r>
          </w:p>
          <w:p w14:paraId="4A7D2C5C" w14:textId="2EA90205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F1B9406" w14:textId="1FD207BE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76" w:type="dxa"/>
          </w:tcPr>
          <w:p w14:paraId="200A726A" w14:textId="25BD2C0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</w:tcPr>
          <w:p w14:paraId="4BD403E1" w14:textId="15751EE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559" w:type="dxa"/>
          </w:tcPr>
          <w:p w14:paraId="1FA5B17F" w14:textId="4F512E3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701" w:type="dxa"/>
          </w:tcPr>
          <w:p w14:paraId="3297180D" w14:textId="2FB2D3F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843" w:type="dxa"/>
          </w:tcPr>
          <w:p w14:paraId="69826610" w14:textId="4BFA072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</w:tr>
      <w:tr w:rsidR="005F204D" w:rsidRPr="00DC4E27" w14:paraId="13F9264C" w14:textId="77777777" w:rsidTr="00A10BF2">
        <w:tc>
          <w:tcPr>
            <w:tcW w:w="4361" w:type="dxa"/>
            <w:vMerge/>
          </w:tcPr>
          <w:p w14:paraId="6EAA986F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1A6CFE4" w14:textId="577FDA6A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17821128" w14:textId="08351AD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73D8EF43" w14:textId="28835329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645FE555" w14:textId="6F6C19E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4DEDE1CB" w14:textId="7C26D50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39FC0283" w14:textId="11B69902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F204D" w:rsidRPr="00DC4E27" w14:paraId="6A9D6611" w14:textId="77777777" w:rsidTr="00A10BF2">
        <w:tc>
          <w:tcPr>
            <w:tcW w:w="4361" w:type="dxa"/>
            <w:vMerge/>
          </w:tcPr>
          <w:p w14:paraId="583EE8C1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0742855" w14:textId="5EEAFEE8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6" w:type="dxa"/>
          </w:tcPr>
          <w:p w14:paraId="033BEDCB" w14:textId="2090559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D1E3EF8" w14:textId="3F8C3A49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C62743C" w14:textId="2C19AD6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81225EE" w14:textId="78C61AF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B4614EC" w14:textId="5B0185D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E4EE3E5" w14:textId="77777777" w:rsidTr="00A10BF2">
        <w:tc>
          <w:tcPr>
            <w:tcW w:w="4361" w:type="dxa"/>
            <w:vMerge/>
          </w:tcPr>
          <w:p w14:paraId="33618D31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07263AC" w14:textId="7841E16B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7F669346" w14:textId="3235361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</w:tcPr>
          <w:p w14:paraId="1D2CE3CF" w14:textId="47FF027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559" w:type="dxa"/>
          </w:tcPr>
          <w:p w14:paraId="5E2C4DF2" w14:textId="4D7FA0A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701" w:type="dxa"/>
          </w:tcPr>
          <w:p w14:paraId="64B71D45" w14:textId="036FB25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843" w:type="dxa"/>
          </w:tcPr>
          <w:p w14:paraId="5FEAD088" w14:textId="4BF3914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</w:tr>
      <w:tr w:rsidR="005F204D" w:rsidRPr="00DC4E27" w14:paraId="42601288" w14:textId="77777777" w:rsidTr="00A10BF2">
        <w:tc>
          <w:tcPr>
            <w:tcW w:w="4361" w:type="dxa"/>
            <w:vMerge/>
          </w:tcPr>
          <w:p w14:paraId="4389B703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53EBA5F" w14:textId="1271CF98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22807E8B" w14:textId="0BD2FDC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6835E88" w14:textId="01B682A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8CE5E8C" w14:textId="1C824A8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00E0437" w14:textId="17A30B5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4C48646" w14:textId="138A54C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0855B149" w14:textId="77777777" w:rsidTr="00A10BF2">
        <w:tc>
          <w:tcPr>
            <w:tcW w:w="4361" w:type="dxa"/>
            <w:vMerge w:val="restart"/>
          </w:tcPr>
          <w:p w14:paraId="7AB3C2D8" w14:textId="16C442FF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Комплекс процессных мероприятий 4 «Безопасность людей на водных объектах»</w:t>
            </w:r>
          </w:p>
        </w:tc>
        <w:tc>
          <w:tcPr>
            <w:tcW w:w="2410" w:type="dxa"/>
          </w:tcPr>
          <w:p w14:paraId="5D46D7B2" w14:textId="3335A84D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76" w:type="dxa"/>
          </w:tcPr>
          <w:p w14:paraId="01CDB1FE" w14:textId="739E6AB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17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4B320715" w14:textId="02F63F2E" w:rsidR="005F204D" w:rsidRPr="001F1F1B" w:rsidRDefault="00D43BCE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14:paraId="5946981B" w14:textId="387B619B" w:rsidR="005F204D" w:rsidRPr="00D43BCE" w:rsidRDefault="00D43BCE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701" w:type="dxa"/>
          </w:tcPr>
          <w:p w14:paraId="04462EBC" w14:textId="6052BC9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14:paraId="137B9D7E" w14:textId="203C7A6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F204D" w:rsidRPr="00DC4E27" w14:paraId="59D54B52" w14:textId="77777777" w:rsidTr="00A10BF2">
        <w:tc>
          <w:tcPr>
            <w:tcW w:w="4361" w:type="dxa"/>
            <w:vMerge/>
          </w:tcPr>
          <w:p w14:paraId="5A7EEE12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2801D5A" w14:textId="2C8660A6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6" w:type="dxa"/>
          </w:tcPr>
          <w:p w14:paraId="17F2E65B" w14:textId="67DF201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C7BF0AC" w14:textId="6F29FCE6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9CCD87E" w14:textId="4DA2AE70" w:rsidR="005F204D" w:rsidRPr="00D43BCE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29A23BA" w14:textId="3A7537F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E597B20" w14:textId="786A1FE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1692C7EF" w14:textId="77777777" w:rsidTr="00A10BF2">
        <w:tc>
          <w:tcPr>
            <w:tcW w:w="4361" w:type="dxa"/>
            <w:vMerge/>
          </w:tcPr>
          <w:p w14:paraId="66B77AAE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7EA42A6" w14:textId="3A368F81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6" w:type="dxa"/>
          </w:tcPr>
          <w:p w14:paraId="610BA12F" w14:textId="01F2ED3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63381D6" w14:textId="35B2A0B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108A896" w14:textId="7D3C3058" w:rsidR="005F204D" w:rsidRPr="00D43BCE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4386506" w14:textId="68F2DA8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2886B8D" w14:textId="4E8F6BF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0250D49" w14:textId="77777777" w:rsidTr="00A10BF2">
        <w:tc>
          <w:tcPr>
            <w:tcW w:w="4361" w:type="dxa"/>
            <w:vMerge/>
          </w:tcPr>
          <w:p w14:paraId="180CC8C9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D7F79E5" w14:textId="5A2C217A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76" w:type="dxa"/>
          </w:tcPr>
          <w:p w14:paraId="5E742CD7" w14:textId="16B15AB2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17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29E92E77" w14:textId="290F4780" w:rsidR="005F204D" w:rsidRPr="00DC4E27" w:rsidRDefault="00D43BCE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14:paraId="71A85675" w14:textId="0B79EBA2" w:rsidR="005F204D" w:rsidRPr="00D43BCE" w:rsidRDefault="00D43BCE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701" w:type="dxa"/>
          </w:tcPr>
          <w:p w14:paraId="6209AE6D" w14:textId="2A5E45A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14:paraId="28758967" w14:textId="6353616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F204D" w:rsidRPr="00DC4E27" w14:paraId="3F9AC090" w14:textId="77777777" w:rsidTr="00A10BF2">
        <w:tc>
          <w:tcPr>
            <w:tcW w:w="4361" w:type="dxa"/>
            <w:vMerge/>
          </w:tcPr>
          <w:p w14:paraId="687B6D54" w14:textId="77777777" w:rsidR="005F204D" w:rsidRPr="00DC4E27" w:rsidRDefault="005F204D" w:rsidP="005F204D">
            <w:pPr>
              <w:pStyle w:val="ad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21E181D" w14:textId="6A0D2873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76" w:type="dxa"/>
          </w:tcPr>
          <w:p w14:paraId="37900041" w14:textId="48F7743F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A6690C9" w14:textId="4B17059E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BCD3A53" w14:textId="127F29F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B434AAF" w14:textId="4E9202E0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F94EED1" w14:textId="583F48AB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F35EA89" w14:textId="77777777" w:rsidR="001A75C3" w:rsidRPr="00DC4E27" w:rsidRDefault="001A75C3" w:rsidP="001A75C3"/>
    <w:p w14:paraId="627370F2" w14:textId="77777777" w:rsidR="001A75C3" w:rsidRPr="00DC4E27" w:rsidRDefault="001A75C3" w:rsidP="001A75C3">
      <w:pPr>
        <w:sectPr w:rsidR="001A75C3" w:rsidRPr="00DC4E27" w:rsidSect="001A75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48F55CB" w14:textId="77777777" w:rsidR="00C642E3" w:rsidRPr="00DC4E27" w:rsidRDefault="00C642E3" w:rsidP="00C642E3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49DB1BCC" w14:textId="77777777" w:rsidR="00C642E3" w:rsidRPr="00DC4E27" w:rsidRDefault="00C642E3" w:rsidP="00C642E3">
      <w:pPr>
        <w:rPr>
          <w:sz w:val="24"/>
          <w:szCs w:val="24"/>
        </w:rPr>
      </w:pPr>
    </w:p>
    <w:p w14:paraId="75C62CC9" w14:textId="77777777" w:rsidR="00C642E3" w:rsidRPr="00DC4E27" w:rsidRDefault="00C642E3" w:rsidP="00C642E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3.1. ПАСПОРТ</w:t>
      </w:r>
    </w:p>
    <w:p w14:paraId="575176BD" w14:textId="77777777" w:rsidR="00E45330" w:rsidRPr="00DC4E27" w:rsidRDefault="00E45330" w:rsidP="00E453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проектной части муниципальной программы  </w:t>
      </w:r>
    </w:p>
    <w:p w14:paraId="0C0EE3E6" w14:textId="5EC5E42E" w:rsidR="00C642E3" w:rsidRPr="00DC4E27" w:rsidRDefault="00C642E3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«Обеспечение безопасности населения Няндомского муниципального округа»</w:t>
      </w:r>
    </w:p>
    <w:p w14:paraId="4F561CF0" w14:textId="77777777" w:rsidR="00E45330" w:rsidRPr="00DC4E27" w:rsidRDefault="00E45330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E45330" w:rsidRPr="00DC4E27" w14:paraId="104D19BF" w14:textId="77777777" w:rsidTr="00DA1373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E903" w14:textId="77777777" w:rsidR="00E45330" w:rsidRPr="00DC4E27" w:rsidRDefault="00E45330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FAD9" w14:textId="0D29CD97" w:rsidR="00E45330" w:rsidRPr="00DC4E27" w:rsidRDefault="00A3608C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E45330" w:rsidRPr="00DC4E27" w14:paraId="3241B0FD" w14:textId="77777777" w:rsidTr="00DA1373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6FBA" w14:textId="370F4DDC" w:rsidR="00E45330" w:rsidRPr="00DC4E27" w:rsidRDefault="00A3608C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мероприятий</w:t>
            </w:r>
            <w:r w:rsidR="00E45330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2D60" w14:textId="42AE3A4A" w:rsidR="00E45330" w:rsidRPr="00DC4E27" w:rsidRDefault="003F15E7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E45330" w:rsidRPr="00DC4E27" w14:paraId="3F6FECBD" w14:textId="77777777" w:rsidTr="00DA1373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B028" w14:textId="0545F1C5" w:rsidR="00E45330" w:rsidRPr="00DC4E27" w:rsidRDefault="00A3608C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2D4BAE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проектной</w:t>
            </w:r>
            <w:r w:rsidR="00E45330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B49E" w14:textId="661023E4" w:rsidR="00E45330" w:rsidRPr="00DC4E27" w:rsidRDefault="000B32AC" w:rsidP="000B32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Повышение уровня защищенности населения и территории Няндомского муниципального округа от пожаров</w:t>
            </w:r>
          </w:p>
        </w:tc>
      </w:tr>
      <w:tr w:rsidR="00E45330" w:rsidRPr="00DC4E27" w14:paraId="0461BFDA" w14:textId="77777777" w:rsidTr="00DA1373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D23F" w14:textId="20EBAC25" w:rsidR="00E45330" w:rsidRPr="00DC4E27" w:rsidRDefault="00E45330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8E96" w14:textId="02309F6C" w:rsidR="00E45330" w:rsidRPr="00DC4E27" w:rsidRDefault="00A3608C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E45330" w:rsidRPr="00DC4E27" w14:paraId="586FCEDF" w14:textId="77777777" w:rsidTr="00DA1373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B9E1" w14:textId="77777777" w:rsidR="00E45330" w:rsidRPr="00DC4E27" w:rsidRDefault="00E45330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14E1" w14:textId="242F23FB" w:rsidR="00A3608C" w:rsidRPr="00DC4E27" w:rsidRDefault="00A3608C" w:rsidP="00A3608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DC4E2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691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1 8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00,0 тыс. рублей, в том числе:</w:t>
            </w:r>
          </w:p>
          <w:p w14:paraId="48DBBF79" w14:textId="79B26679" w:rsidR="00A3608C" w:rsidRPr="00DC4E27" w:rsidRDefault="00A3608C" w:rsidP="00A3608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 – 0,0 тыс. руб.;</w:t>
            </w:r>
          </w:p>
          <w:p w14:paraId="314D6697" w14:textId="589DE5B0" w:rsidR="00A3608C" w:rsidRPr="00DC4E27" w:rsidRDefault="00A3608C" w:rsidP="00A3608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 – 0,0 тыс. руб.;</w:t>
            </w:r>
          </w:p>
          <w:p w14:paraId="3D32944B" w14:textId="38E8AC72" w:rsidR="00E45330" w:rsidRPr="00DC4E27" w:rsidRDefault="00A3608C" w:rsidP="00A360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– </w:t>
            </w:r>
            <w:r w:rsidR="00691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1 8</w:t>
            </w:r>
            <w:r w:rsidRPr="00DC4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00,0 тыс. руб.</w:t>
            </w:r>
          </w:p>
        </w:tc>
      </w:tr>
      <w:tr w:rsidR="00E45330" w:rsidRPr="00DC4E27" w14:paraId="2CF8F438" w14:textId="77777777" w:rsidTr="00DA1373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21BE" w14:textId="6758C07F" w:rsidR="00E45330" w:rsidRPr="00DC4E27" w:rsidRDefault="00E45330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задач</w:t>
            </w:r>
            <w:r w:rsidR="002D4BAE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569F" w14:textId="11942F40" w:rsidR="00E45330" w:rsidRPr="00DC4E27" w:rsidRDefault="00A3608C" w:rsidP="00DA137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</w:t>
            </w:r>
            <w:r w:rsidR="002D4BAE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FBB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DA1373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2D4BAE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наружного противопожарного водоснабжени</w:t>
            </w:r>
            <w:r w:rsidR="00492C23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Няндомского муниципального округа</w:t>
            </w:r>
          </w:p>
        </w:tc>
      </w:tr>
      <w:tr w:rsidR="00E45330" w:rsidRPr="00DC4E27" w14:paraId="3494D67A" w14:textId="77777777" w:rsidTr="00DA1373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D5BE" w14:textId="05C36652" w:rsidR="00E45330" w:rsidRPr="00DC4E27" w:rsidRDefault="00E45330" w:rsidP="00DA13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федеральными, региональными проектами, государственными </w:t>
            </w:r>
            <w:r w:rsidR="00A3608C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 РФ</w:t>
            </w: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F618" w14:textId="1EA44741" w:rsidR="00E45330" w:rsidRPr="00DC4E27" w:rsidRDefault="001177FF" w:rsidP="00DA1373">
            <w:pPr>
              <w:tabs>
                <w:tab w:val="left" w:pos="214"/>
                <w:tab w:val="left" w:pos="356"/>
                <w:tab w:val="left" w:pos="6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Архангельской области (далее – </w:t>
            </w:r>
            <w:r w:rsidR="00FB18AE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B18AE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      </w:r>
          </w:p>
        </w:tc>
      </w:tr>
    </w:tbl>
    <w:p w14:paraId="30C321C3" w14:textId="77777777" w:rsidR="00C642E3" w:rsidRPr="00DC4E27" w:rsidRDefault="00C642E3" w:rsidP="00C642E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C642E3" w:rsidRPr="00DC4E27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F30543" w14:textId="77777777" w:rsidR="00C642E3" w:rsidRPr="00DC4E27" w:rsidRDefault="00C642E3" w:rsidP="00C642E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3FA2C97C" w14:textId="5AFBFB8B" w:rsidR="00C642E3" w:rsidRPr="00DC4E27" w:rsidRDefault="00C642E3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муниципальной программы «Обеспечение безопасности населения Няндомского муниципального округа</w:t>
      </w:r>
    </w:p>
    <w:p w14:paraId="3B67C58B" w14:textId="77777777" w:rsidR="00C642E3" w:rsidRPr="00DC4E27" w:rsidRDefault="00C642E3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60"/>
        <w:gridCol w:w="15"/>
        <w:gridCol w:w="4140"/>
        <w:gridCol w:w="2126"/>
        <w:gridCol w:w="2693"/>
        <w:gridCol w:w="1134"/>
        <w:gridCol w:w="1134"/>
        <w:gridCol w:w="993"/>
        <w:gridCol w:w="1134"/>
        <w:gridCol w:w="963"/>
      </w:tblGrid>
      <w:tr w:rsidR="00C642E3" w:rsidRPr="00DC4E27" w14:paraId="4439D406" w14:textId="77777777" w:rsidTr="00272D12">
        <w:tc>
          <w:tcPr>
            <w:tcW w:w="675" w:type="dxa"/>
            <w:gridSpan w:val="2"/>
            <w:vMerge w:val="restart"/>
          </w:tcPr>
          <w:p w14:paraId="17123E37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</w:tcPr>
          <w:p w14:paraId="31E979DB" w14:textId="77777777" w:rsidR="00C642E3" w:rsidRPr="00DC4E27" w:rsidRDefault="00C642E3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64F49109" w14:textId="52780B83" w:rsidR="00C642E3" w:rsidRPr="00DC4E27" w:rsidRDefault="008D0FBB" w:rsidP="00DA137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="00C642E3"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, соисполнитель</w:t>
            </w:r>
          </w:p>
        </w:tc>
        <w:tc>
          <w:tcPr>
            <w:tcW w:w="2693" w:type="dxa"/>
            <w:vMerge w:val="restart"/>
          </w:tcPr>
          <w:p w14:paraId="156CF53E" w14:textId="77777777" w:rsidR="00C642E3" w:rsidRPr="00DC4E27" w:rsidRDefault="00C642E3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58" w:type="dxa"/>
            <w:gridSpan w:val="5"/>
          </w:tcPr>
          <w:p w14:paraId="1008FF61" w14:textId="0944E74B" w:rsidR="00C642E3" w:rsidRPr="00DC4E27" w:rsidRDefault="00C642E3" w:rsidP="00272D1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финансового обеспечения по годам </w:t>
            </w:r>
            <w:r w:rsidR="00DA1373"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="00DA1373"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, тыс.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C642E3" w:rsidRPr="00DC4E27" w14:paraId="4D1D5307" w14:textId="77777777" w:rsidTr="00272D12">
        <w:tc>
          <w:tcPr>
            <w:tcW w:w="675" w:type="dxa"/>
            <w:gridSpan w:val="2"/>
            <w:vMerge/>
          </w:tcPr>
          <w:p w14:paraId="7987D553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6B0FC79D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69B29E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F6367C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4F9C7" w14:textId="77777777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FAE5666" w14:textId="77777777" w:rsidR="00B0699C" w:rsidRPr="00DC4E27" w:rsidRDefault="00C642E3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5A3F331D" w14:textId="225EF373" w:rsidR="00C642E3" w:rsidRPr="00DC4E27" w:rsidRDefault="00C642E3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14:paraId="2800392B" w14:textId="77777777" w:rsidR="00B0699C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4598C7FC" w14:textId="561CC00B" w:rsidR="00C642E3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2EED0670" w14:textId="77777777" w:rsidR="00B0699C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113CF055" w14:textId="1A544BCF" w:rsidR="00C642E3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3" w:type="dxa"/>
          </w:tcPr>
          <w:p w14:paraId="69DCA1ED" w14:textId="77777777" w:rsidR="00C642E3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503CF204" w14:textId="77777777" w:rsidR="00C642E3" w:rsidRPr="00DC4E27" w:rsidRDefault="00C642E3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B0699C" w:rsidRPr="00DC4E27" w14:paraId="4EC4FB55" w14:textId="77777777" w:rsidTr="00272D12">
        <w:tc>
          <w:tcPr>
            <w:tcW w:w="675" w:type="dxa"/>
            <w:gridSpan w:val="2"/>
          </w:tcPr>
          <w:p w14:paraId="2EA74BC1" w14:textId="4129332B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6311E781" w14:textId="649CCF29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0EB2923" w14:textId="6EC4503A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896056D" w14:textId="7C46B654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E5AD4AE" w14:textId="3FCDBF0F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D9DE5E4" w14:textId="532776BE" w:rsidR="00B0699C" w:rsidRPr="00DC4E27" w:rsidRDefault="00B0699C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D8904A9" w14:textId="2C033E20" w:rsidR="00B0699C" w:rsidRPr="00DC4E27" w:rsidRDefault="00B0699C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C84C760" w14:textId="13732912" w:rsidR="00B0699C" w:rsidRPr="00DC4E27" w:rsidRDefault="00B0699C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5CE16AA4" w14:textId="43FB4A0A" w:rsidR="00B0699C" w:rsidRPr="00DC4E27" w:rsidRDefault="00B0699C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0699C" w:rsidRPr="00DC4E27" w14:paraId="1EB92E12" w14:textId="77777777" w:rsidTr="00DA1373">
        <w:tc>
          <w:tcPr>
            <w:tcW w:w="675" w:type="dxa"/>
            <w:gridSpan w:val="2"/>
          </w:tcPr>
          <w:p w14:paraId="75EAB8FA" w14:textId="77777777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14:paraId="081813B8" w14:textId="04A00D63" w:rsidR="00B0699C" w:rsidRPr="00DC4E27" w:rsidRDefault="00B0699C" w:rsidP="00B06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мероприятия, направленные на достижение значений результативности, установленных </w:t>
            </w:r>
            <w:r w:rsidR="00DA1373" w:rsidRPr="00DC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соглашениями о</w:t>
            </w:r>
            <w:r w:rsidRPr="00DC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предоставлении финансовой помощи</w:t>
            </w:r>
          </w:p>
        </w:tc>
      </w:tr>
      <w:tr w:rsidR="00B0699C" w:rsidRPr="00DC4E27" w14:paraId="5D434919" w14:textId="77777777" w:rsidTr="001177FF">
        <w:trPr>
          <w:trHeight w:val="598"/>
        </w:trPr>
        <w:tc>
          <w:tcPr>
            <w:tcW w:w="675" w:type="dxa"/>
            <w:gridSpan w:val="2"/>
          </w:tcPr>
          <w:p w14:paraId="33080C5C" w14:textId="77777777" w:rsidR="00B0699C" w:rsidRPr="00DC4E27" w:rsidRDefault="00B0699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14:paraId="56CEF96A" w14:textId="5DA29E99" w:rsidR="00B0699C" w:rsidRPr="00DC4E27" w:rsidRDefault="008D0FBB" w:rsidP="00272D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цель муниципальной</w:t>
            </w:r>
            <w:r w:rsidR="00B0699C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492C23" w:rsidRPr="00DC4E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2C23" w:rsidRPr="00DC4E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92C23" w:rsidRPr="00DC4E27">
              <w:rPr>
                <w:rFonts w:ascii="Times New Roman" w:hAnsi="Times New Roman" w:cs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минимизация социального и экономического ущерба, наносимого населению, экономике и природной среде Няндомского муниципального округа   от чрезвычайных ситуаций природного и техногенного характера</w:t>
            </w:r>
          </w:p>
        </w:tc>
      </w:tr>
      <w:tr w:rsidR="00C642E3" w:rsidRPr="00DC4E27" w14:paraId="6D9CBA49" w14:textId="77777777" w:rsidTr="00DA1373">
        <w:tc>
          <w:tcPr>
            <w:tcW w:w="675" w:type="dxa"/>
            <w:gridSpan w:val="2"/>
          </w:tcPr>
          <w:p w14:paraId="790709A2" w14:textId="765FC98B" w:rsidR="00C642E3" w:rsidRPr="00DC4E27" w:rsidRDefault="00C642E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8"/>
          </w:tcPr>
          <w:p w14:paraId="1E0980BE" w14:textId="0816C1F8" w:rsidR="00C642E3" w:rsidRPr="00DC4E27" w:rsidRDefault="00C642E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492C23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="000B32AC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овышение уровня защищенности населения и территории Няндомского </w:t>
            </w:r>
            <w:r w:rsidR="00492C23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муниципального</w:t>
            </w:r>
            <w:r w:rsidR="000B32AC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A1373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округа от</w:t>
            </w:r>
            <w:r w:rsidR="000B32AC"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пожаров</w:t>
            </w:r>
          </w:p>
        </w:tc>
      </w:tr>
      <w:tr w:rsidR="00DA1373" w:rsidRPr="00DC4E27" w14:paraId="1BAB92F9" w14:textId="77777777" w:rsidTr="00272D12">
        <w:tc>
          <w:tcPr>
            <w:tcW w:w="675" w:type="dxa"/>
            <w:gridSpan w:val="2"/>
            <w:vMerge w:val="restart"/>
          </w:tcPr>
          <w:p w14:paraId="30A36461" w14:textId="77777777" w:rsidR="00DA1373" w:rsidRPr="00DC4E27" w:rsidRDefault="00DA137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0" w:type="dxa"/>
            <w:vMerge w:val="restart"/>
          </w:tcPr>
          <w:p w14:paraId="074E9969" w14:textId="280E5A3D" w:rsidR="00DA1373" w:rsidRPr="00DC4E27" w:rsidRDefault="00DA1373" w:rsidP="00DA1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Проведены работы по ремонту пожарных водоемов на территории Няндомского муниципального округа</w:t>
            </w:r>
          </w:p>
        </w:tc>
        <w:tc>
          <w:tcPr>
            <w:tcW w:w="2126" w:type="dxa"/>
            <w:vMerge w:val="restart"/>
          </w:tcPr>
          <w:p w14:paraId="6D5FFF26" w14:textId="1EF650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  <w:tc>
          <w:tcPr>
            <w:tcW w:w="2693" w:type="dxa"/>
          </w:tcPr>
          <w:p w14:paraId="16CC42E1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134" w:type="dxa"/>
          </w:tcPr>
          <w:p w14:paraId="352E5EC5" w14:textId="7301EAA3" w:rsidR="00DA1373" w:rsidRPr="00DC4E27" w:rsidRDefault="005F204D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</w:t>
            </w:r>
            <w:r w:rsidR="00DA1373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4EF68BC6" w14:textId="64754237" w:rsidR="00DA1373" w:rsidRPr="00DC4E27" w:rsidRDefault="005F204D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35D0D75" w14:textId="1F3D12B4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03DA3C3E" w14:textId="18CAD79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6645B7DD" w14:textId="2F96A08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4A1446FA" w14:textId="77777777" w:rsidTr="00272D12">
        <w:tc>
          <w:tcPr>
            <w:tcW w:w="675" w:type="dxa"/>
            <w:gridSpan w:val="2"/>
            <w:vMerge/>
          </w:tcPr>
          <w:p w14:paraId="20320D56" w14:textId="77777777" w:rsidR="00DA1373" w:rsidRPr="00DC4E27" w:rsidRDefault="00DA137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3B365C88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88A167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A4B7A6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14:paraId="75261CDD" w14:textId="1967C4EE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2E4804" w14:textId="3CFA9BC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48D9380" w14:textId="753604EA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606B5E" w14:textId="346781FD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4C03D522" w14:textId="01F29FDB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1373" w:rsidRPr="00DC4E27" w14:paraId="005740F1" w14:textId="77777777" w:rsidTr="00272D12">
        <w:tc>
          <w:tcPr>
            <w:tcW w:w="675" w:type="dxa"/>
            <w:gridSpan w:val="2"/>
            <w:vMerge/>
          </w:tcPr>
          <w:p w14:paraId="06F3C58E" w14:textId="77777777" w:rsidR="00DA1373" w:rsidRPr="00DC4E27" w:rsidRDefault="00DA137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50EE9F2B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5D1281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9BCF8F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42765B9E" w14:textId="352DB75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A59EDA" w14:textId="35DE5FB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9CC04F5" w14:textId="2F09DBCC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E71D33" w14:textId="2841FA6D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7757DA1B" w14:textId="0630EEDC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40E35BC8" w14:textId="77777777" w:rsidTr="00272D12">
        <w:tc>
          <w:tcPr>
            <w:tcW w:w="675" w:type="dxa"/>
            <w:gridSpan w:val="2"/>
            <w:vMerge/>
          </w:tcPr>
          <w:p w14:paraId="2E62FCCC" w14:textId="77777777" w:rsidR="005F204D" w:rsidRPr="00DC4E27" w:rsidRDefault="005F204D" w:rsidP="005F204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2688EE23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247646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DA592A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14:paraId="5E9B4BF1" w14:textId="3289B50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</w:tcPr>
          <w:p w14:paraId="06BD326C" w14:textId="72A1F8C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34412DB" w14:textId="6037EA07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05942930" w14:textId="6B420EC2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1FFCD0CF" w14:textId="251D8F3C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26827F2D" w14:textId="77777777" w:rsidTr="00272D12">
        <w:tc>
          <w:tcPr>
            <w:tcW w:w="675" w:type="dxa"/>
            <w:gridSpan w:val="2"/>
            <w:vMerge/>
          </w:tcPr>
          <w:p w14:paraId="6D44E58A" w14:textId="77777777" w:rsidR="00DA1373" w:rsidRPr="00DC4E27" w:rsidRDefault="00DA137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14:paraId="0726CFD4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FFB2AE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6C608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14:paraId="4997EE75" w14:textId="777777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A3D844" w14:textId="777777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CAC99C4" w14:textId="777777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93F815" w14:textId="777777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3BA0E51E" w14:textId="7777777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7BD9A714" w14:textId="77777777" w:rsidTr="00272D12">
        <w:tc>
          <w:tcPr>
            <w:tcW w:w="660" w:type="dxa"/>
            <w:vMerge w:val="restart"/>
          </w:tcPr>
          <w:p w14:paraId="229271D7" w14:textId="050F8801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vMerge w:val="restart"/>
          </w:tcPr>
          <w:p w14:paraId="3F51751C" w14:textId="77441318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126" w:type="dxa"/>
            <w:vMerge w:val="restart"/>
          </w:tcPr>
          <w:p w14:paraId="3D4BAF12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261BA5" w14:textId="085EF0E1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134" w:type="dxa"/>
          </w:tcPr>
          <w:p w14:paraId="3BFF8147" w14:textId="50ED8A9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</w:tcPr>
          <w:p w14:paraId="540F4FB1" w14:textId="01EA65F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A711D67" w14:textId="32284E6A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1081EC09" w14:textId="0B0D104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6348D329" w14:textId="20C5CFE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0039821E" w14:textId="77777777" w:rsidTr="00272D12">
        <w:tc>
          <w:tcPr>
            <w:tcW w:w="660" w:type="dxa"/>
            <w:vMerge/>
          </w:tcPr>
          <w:p w14:paraId="67EBACA4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vMerge/>
          </w:tcPr>
          <w:p w14:paraId="252A5C7E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A1CDC0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4AEB84" w14:textId="7FC3690B" w:rsidR="00DA1373" w:rsidRPr="00DC4E27" w:rsidRDefault="00DA1373" w:rsidP="00DA1373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7039FBEB" w14:textId="4A384408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8265D2" w14:textId="12E2E04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4892871" w14:textId="34E1F1B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E15A55" w14:textId="7238A3AA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5C533C34" w14:textId="473EBE2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1373" w:rsidRPr="00DC4E27" w14:paraId="1CBAB519" w14:textId="77777777" w:rsidTr="00272D12">
        <w:tc>
          <w:tcPr>
            <w:tcW w:w="660" w:type="dxa"/>
            <w:vMerge/>
          </w:tcPr>
          <w:p w14:paraId="3941699A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vMerge/>
          </w:tcPr>
          <w:p w14:paraId="62BA59D6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5A6437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7D1556" w14:textId="16D61117" w:rsidR="00DA1373" w:rsidRPr="00DC4E27" w:rsidRDefault="00DA1373" w:rsidP="00DA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62A844AE" w14:textId="3B8530A3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5FA924" w14:textId="5CEA8B0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CE8B36E" w14:textId="2E2C4438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38456B" w14:textId="43201051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67CC1E7E" w14:textId="78597F83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68B54399" w14:textId="77777777" w:rsidTr="00272D12">
        <w:tc>
          <w:tcPr>
            <w:tcW w:w="660" w:type="dxa"/>
            <w:vMerge/>
          </w:tcPr>
          <w:p w14:paraId="41C23415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vMerge/>
          </w:tcPr>
          <w:p w14:paraId="1CD3181E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80309E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54E5B7" w14:textId="65941F43" w:rsidR="005F204D" w:rsidRPr="00DC4E27" w:rsidRDefault="005F204D" w:rsidP="005F204D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34" w:type="dxa"/>
          </w:tcPr>
          <w:p w14:paraId="1DFD8063" w14:textId="043CFAB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</w:tcPr>
          <w:p w14:paraId="213326D1" w14:textId="403A9B24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264D307" w14:textId="7C970C2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310088BD" w14:textId="6156297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7C8A824A" w14:textId="0BF5F2C1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07526903" w14:textId="77777777" w:rsidTr="00272D12">
        <w:tc>
          <w:tcPr>
            <w:tcW w:w="660" w:type="dxa"/>
            <w:vMerge/>
          </w:tcPr>
          <w:p w14:paraId="0CEF2205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vMerge/>
          </w:tcPr>
          <w:p w14:paraId="30795EF4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CFD7BB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8E0B3" w14:textId="24D3BB94" w:rsidR="00DA1373" w:rsidRPr="00DC4E27" w:rsidRDefault="00DA1373" w:rsidP="00DA1373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</w:tcPr>
          <w:p w14:paraId="02D1066D" w14:textId="217D57B3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F03D72" w14:textId="169F0589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671FA95" w14:textId="49D85A29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A71181" w14:textId="200257BA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2D574081" w14:textId="46A07226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1373" w:rsidRPr="00DC4E27" w14:paraId="4474E081" w14:textId="77777777" w:rsidTr="00272D12">
        <w:tc>
          <w:tcPr>
            <w:tcW w:w="660" w:type="dxa"/>
            <w:vMerge w:val="restart"/>
          </w:tcPr>
          <w:p w14:paraId="791D1102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Merge w:val="restart"/>
          </w:tcPr>
          <w:p w14:paraId="23C67B8E" w14:textId="77E2CDB1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мероприятиям проектной части муниципальной программы</w:t>
            </w:r>
          </w:p>
        </w:tc>
        <w:tc>
          <w:tcPr>
            <w:tcW w:w="2693" w:type="dxa"/>
          </w:tcPr>
          <w:p w14:paraId="107EC770" w14:textId="44EA77CA" w:rsidR="00DA1373" w:rsidRPr="00DC4E27" w:rsidRDefault="00DA1373" w:rsidP="00DA1373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DC4E27">
              <w:rPr>
                <w:rFonts w:ascii="Times New Roman" w:hAnsi="Times New Roman"/>
                <w:b/>
                <w:bCs/>
              </w:rPr>
              <w:t>Всего, в т.ч.:</w:t>
            </w:r>
          </w:p>
        </w:tc>
        <w:tc>
          <w:tcPr>
            <w:tcW w:w="1134" w:type="dxa"/>
          </w:tcPr>
          <w:p w14:paraId="6AB5C6C9" w14:textId="02057B5E" w:rsidR="00DA1373" w:rsidRPr="00DC4E27" w:rsidRDefault="005F204D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</w:t>
            </w:r>
            <w:r w:rsidR="00DA1373"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5A980893" w14:textId="31624AB2" w:rsidR="00DA1373" w:rsidRPr="00DC4E27" w:rsidRDefault="005F204D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58DDD66" w14:textId="37FFBBE9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7E735E67" w14:textId="5C7E8CD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2AF99925" w14:textId="04EBCE72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27BEDE04" w14:textId="77777777" w:rsidTr="00272D12">
        <w:tc>
          <w:tcPr>
            <w:tcW w:w="660" w:type="dxa"/>
            <w:vMerge/>
          </w:tcPr>
          <w:p w14:paraId="5FF0B041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Merge/>
          </w:tcPr>
          <w:p w14:paraId="24538B8C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1D2CA9" w14:textId="23EA440B" w:rsidR="00DA1373" w:rsidRPr="00DC4E27" w:rsidRDefault="00DA1373" w:rsidP="00DA1373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DC4E27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1134" w:type="dxa"/>
          </w:tcPr>
          <w:p w14:paraId="5E472F14" w14:textId="6D411496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E5EA61" w14:textId="74BFC057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E5D7C74" w14:textId="7B42C19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7C59AA" w14:textId="4B08AA2C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24889B69" w14:textId="2675336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A1373" w:rsidRPr="00DC4E27" w14:paraId="657BEE0A" w14:textId="77777777" w:rsidTr="00272D12">
        <w:tc>
          <w:tcPr>
            <w:tcW w:w="660" w:type="dxa"/>
            <w:vMerge/>
          </w:tcPr>
          <w:p w14:paraId="394314A0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Merge/>
          </w:tcPr>
          <w:p w14:paraId="55EBB50F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8DD4BE" w14:textId="7940B819" w:rsidR="00DA1373" w:rsidRPr="00DC4E27" w:rsidRDefault="00DA1373" w:rsidP="00DA1373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DC4E27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134" w:type="dxa"/>
          </w:tcPr>
          <w:p w14:paraId="32276420" w14:textId="42E38933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38F711" w14:textId="2E133595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206B200B" w14:textId="31FB569E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B909CE" w14:textId="1236BBCD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7DBA0C6F" w14:textId="58CF5720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204D" w:rsidRPr="00DC4E27" w14:paraId="7606C49C" w14:textId="77777777" w:rsidTr="00272D12">
        <w:tc>
          <w:tcPr>
            <w:tcW w:w="660" w:type="dxa"/>
            <w:vMerge/>
          </w:tcPr>
          <w:p w14:paraId="4DE94BFA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Merge/>
          </w:tcPr>
          <w:p w14:paraId="54C9362F" w14:textId="77777777" w:rsidR="005F204D" w:rsidRPr="00DC4E27" w:rsidRDefault="005F204D" w:rsidP="005F204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307CEB" w14:textId="254E548C" w:rsidR="005F204D" w:rsidRPr="00DC4E27" w:rsidRDefault="005F204D" w:rsidP="005F204D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DC4E27">
              <w:rPr>
                <w:rFonts w:ascii="Times New Roman" w:hAnsi="Times New Roman"/>
                <w:b/>
                <w:bCs/>
              </w:rPr>
              <w:t>бюджет округа</w:t>
            </w:r>
          </w:p>
        </w:tc>
        <w:tc>
          <w:tcPr>
            <w:tcW w:w="1134" w:type="dxa"/>
          </w:tcPr>
          <w:p w14:paraId="4D352706" w14:textId="18D3B858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134" w:type="dxa"/>
          </w:tcPr>
          <w:p w14:paraId="0B27015A" w14:textId="62959563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26B89F2" w14:textId="63F0ACC5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22980838" w14:textId="41B5B21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63" w:type="dxa"/>
          </w:tcPr>
          <w:p w14:paraId="3D801733" w14:textId="06B6CD9D" w:rsidR="005F204D" w:rsidRPr="00DC4E27" w:rsidRDefault="005F204D" w:rsidP="005F20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DA1373" w:rsidRPr="00DC4E27" w14:paraId="4C53C61B" w14:textId="77777777" w:rsidTr="00272D12">
        <w:tc>
          <w:tcPr>
            <w:tcW w:w="660" w:type="dxa"/>
            <w:vMerge/>
          </w:tcPr>
          <w:p w14:paraId="6EBD3A2B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vMerge/>
          </w:tcPr>
          <w:p w14:paraId="40F10131" w14:textId="77777777" w:rsidR="00DA1373" w:rsidRPr="00DC4E27" w:rsidRDefault="00DA1373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C78F3C" w14:textId="10642D6A" w:rsidR="00DA1373" w:rsidRPr="00DC4E27" w:rsidRDefault="00DA1373" w:rsidP="00DA1373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DC4E27">
              <w:rPr>
                <w:rFonts w:ascii="Times New Roman" w:hAnsi="Times New Roman"/>
                <w:b/>
                <w:bCs/>
              </w:rPr>
              <w:t>внебюджетные средства</w:t>
            </w:r>
          </w:p>
        </w:tc>
        <w:tc>
          <w:tcPr>
            <w:tcW w:w="1134" w:type="dxa"/>
          </w:tcPr>
          <w:p w14:paraId="1ACEFA38" w14:textId="6E2EF74C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61EEEB" w14:textId="1AD21CDE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517662A" w14:textId="09AA26AD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B74D53" w14:textId="5F9A6CE6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14:paraId="1C1E2A91" w14:textId="42509A48" w:rsidR="00DA1373" w:rsidRPr="00DC4E27" w:rsidRDefault="00DA1373" w:rsidP="00DA13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14:paraId="33F65E8C" w14:textId="63186F04" w:rsidR="00C642E3" w:rsidRPr="00DC4E27" w:rsidRDefault="00C642E3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C642E3" w:rsidRPr="00DC4E27" w:rsidSect="00C642E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1CE3D1BF" w14:textId="0FC5EFE3" w:rsidR="001A75C3" w:rsidRPr="00DC4E27" w:rsidRDefault="005C07C1" w:rsidP="001A75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C642E3" w:rsidRPr="00DC4E27">
        <w:rPr>
          <w:rFonts w:ascii="Times New Roman" w:hAnsi="Times New Roman" w:cs="Times New Roman"/>
          <w:b/>
          <w:sz w:val="24"/>
          <w:szCs w:val="24"/>
        </w:rPr>
        <w:t>2</w:t>
      </w:r>
      <w:r w:rsidRPr="00DC4E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75C3" w:rsidRPr="00DC4E27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DFFB7E2" w14:textId="174A661F" w:rsidR="00D0635B" w:rsidRPr="00DC4E27" w:rsidRDefault="00DA1962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r w:rsidR="00D0635B" w:rsidRPr="00DC4E2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63E3292" w14:textId="299C947E" w:rsidR="00D0635B" w:rsidRPr="00DC4E27" w:rsidRDefault="00D0635B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A1962" w:rsidRPr="00DC4E27">
        <w:rPr>
          <w:rFonts w:ascii="Times New Roman" w:hAnsi="Times New Roman" w:cs="Times New Roman"/>
          <w:b/>
          <w:sz w:val="24"/>
          <w:szCs w:val="24"/>
        </w:rPr>
        <w:t>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</w:t>
      </w:r>
      <w:r w:rsidRPr="00DC4E27">
        <w:rPr>
          <w:rFonts w:ascii="Times New Roman" w:hAnsi="Times New Roman" w:cs="Times New Roman"/>
          <w:b/>
          <w:sz w:val="24"/>
          <w:szCs w:val="24"/>
        </w:rPr>
        <w:t>»</w:t>
      </w:r>
    </w:p>
    <w:p w14:paraId="6B26B9DE" w14:textId="77777777" w:rsidR="00D0635B" w:rsidRPr="00DC4E27" w:rsidRDefault="00D0635B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6CF11A7B" w14:textId="47B567A5" w:rsidR="001A75C3" w:rsidRPr="00DC4E27" w:rsidRDefault="001A75C3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DA1962" w:rsidRPr="00DC4E27" w14:paraId="522AC83E" w14:textId="77777777" w:rsidTr="0051751F">
        <w:trPr>
          <w:trHeight w:val="229"/>
          <w:jc w:val="center"/>
        </w:trPr>
        <w:tc>
          <w:tcPr>
            <w:tcW w:w="2500" w:type="pct"/>
          </w:tcPr>
          <w:p w14:paraId="58CF206D" w14:textId="77777777" w:rsidR="00DA1962" w:rsidRPr="00DC4E27" w:rsidRDefault="00DA1962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</w:tcPr>
          <w:p w14:paraId="1D1BE4F2" w14:textId="77777777" w:rsidR="00DA1962" w:rsidRPr="00DC4E27" w:rsidRDefault="00DA1962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DA1962" w:rsidRPr="00DC4E27" w14:paraId="28D02C0A" w14:textId="77777777" w:rsidTr="00DA1962">
        <w:trPr>
          <w:jc w:val="center"/>
        </w:trPr>
        <w:tc>
          <w:tcPr>
            <w:tcW w:w="2500" w:type="pct"/>
          </w:tcPr>
          <w:p w14:paraId="4E50D26E" w14:textId="77777777" w:rsidR="00DA1962" w:rsidRPr="00DC4E27" w:rsidRDefault="00DA1962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</w:tcPr>
          <w:p w14:paraId="0DA5B2FC" w14:textId="42AF4AFA" w:rsidR="00DA1962" w:rsidRPr="00DC4E27" w:rsidRDefault="00D0354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DA1962" w:rsidRPr="00DC4E27" w14:paraId="31A459D7" w14:textId="77777777" w:rsidTr="00DA1962">
        <w:trPr>
          <w:trHeight w:val="595"/>
          <w:jc w:val="center"/>
        </w:trPr>
        <w:tc>
          <w:tcPr>
            <w:tcW w:w="2500" w:type="pct"/>
          </w:tcPr>
          <w:p w14:paraId="553641D7" w14:textId="77777777" w:rsidR="00DA1962" w:rsidRPr="00DC4E27" w:rsidRDefault="00DA1962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</w:tcPr>
          <w:p w14:paraId="20CE9E87" w14:textId="2BF9D211" w:rsidR="006C5792" w:rsidRPr="00DC4E27" w:rsidRDefault="000F2C8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и поддержания в высокой готовности сил и средств гражданской обороны</w:t>
            </w:r>
          </w:p>
        </w:tc>
      </w:tr>
      <w:tr w:rsidR="00DA1962" w:rsidRPr="00DC4E27" w14:paraId="00340899" w14:textId="77777777" w:rsidTr="00DA1962">
        <w:trPr>
          <w:jc w:val="center"/>
        </w:trPr>
        <w:tc>
          <w:tcPr>
            <w:tcW w:w="2500" w:type="pct"/>
          </w:tcPr>
          <w:p w14:paraId="09175ACF" w14:textId="77777777" w:rsidR="00DA1962" w:rsidRPr="00DC4E27" w:rsidRDefault="00DA1962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</w:tcPr>
          <w:p w14:paraId="60037889" w14:textId="1D8A0918" w:rsidR="000F2C8F" w:rsidRPr="00DC4E27" w:rsidRDefault="000F2C8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 комплекс мер, который </w:t>
            </w:r>
            <w:r w:rsidR="00492C23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позволит повысить уровень реагирования на возникающие ЧС</w:t>
            </w:r>
          </w:p>
        </w:tc>
      </w:tr>
    </w:tbl>
    <w:p w14:paraId="7891C7A2" w14:textId="788006D9" w:rsidR="001A75C3" w:rsidRPr="00DC4E27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74368DB1" w14:textId="77777777" w:rsidR="001A75C3" w:rsidRPr="00DC4E27" w:rsidRDefault="001A75C3" w:rsidP="001A75C3"/>
    <w:p w14:paraId="783F73E8" w14:textId="77777777" w:rsidR="005C07C1" w:rsidRPr="00DC4E27" w:rsidRDefault="005C07C1" w:rsidP="001730B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5C07C1" w:rsidRPr="00DC4E27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CDF9211" w14:textId="5EEF7436" w:rsidR="000F2C8F" w:rsidRPr="00DC4E27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="000F2C8F" w:rsidRPr="00DC4E27">
        <w:rPr>
          <w:rFonts w:ascii="Times New Roman" w:hAnsi="Times New Roman" w:cs="Times New Roman"/>
          <w:b/>
          <w:sz w:val="24"/>
          <w:szCs w:val="24"/>
        </w:rPr>
        <w:t xml:space="preserve">  МЕРОПРИЯТИЙ</w:t>
      </w:r>
    </w:p>
    <w:p w14:paraId="539FF5D0" w14:textId="4E3EB479" w:rsidR="00C642E3" w:rsidRPr="00DC4E27" w:rsidRDefault="00C642E3" w:rsidP="00C642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941246"/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1</w:t>
      </w:r>
    </w:p>
    <w:p w14:paraId="18D8E53B" w14:textId="77777777" w:rsidR="00600E9A" w:rsidRPr="00DC4E27" w:rsidRDefault="00600E9A" w:rsidP="00600E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</w:t>
      </w:r>
    </w:p>
    <w:p w14:paraId="53DED95B" w14:textId="77777777" w:rsidR="00600E9A" w:rsidRPr="00DC4E27" w:rsidRDefault="00600E9A" w:rsidP="00600E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bookmarkEnd w:id="0"/>
    <w:p w14:paraId="16FBB1E7" w14:textId="77777777" w:rsidR="005C07C1" w:rsidRPr="00DC4E27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5C07C1" w:rsidRPr="00DC4E27" w14:paraId="0F5FA4A2" w14:textId="77777777" w:rsidTr="00F51B23">
        <w:trPr>
          <w:tblHeader/>
        </w:trPr>
        <w:tc>
          <w:tcPr>
            <w:tcW w:w="675" w:type="dxa"/>
            <w:vMerge w:val="restart"/>
          </w:tcPr>
          <w:p w14:paraId="50E49F38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6DBCF8F0" w14:textId="77777777" w:rsidR="005C07C1" w:rsidRPr="00DC4E27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05A707FA" w14:textId="29F77E76" w:rsidR="005C07C1" w:rsidRPr="00DC4E27" w:rsidRDefault="000F2C8F" w:rsidP="006601E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</w:tcPr>
          <w:p w14:paraId="73E9ADCD" w14:textId="77777777" w:rsidR="005C07C1" w:rsidRPr="00DC4E27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261B7D3A" w14:textId="77777777" w:rsidR="000F2C8F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14:paraId="66BD8336" w14:textId="16BB2F8A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5C07C1" w:rsidRPr="00DC4E27" w14:paraId="3BAA5A8E" w14:textId="77777777" w:rsidTr="00F51B23">
        <w:trPr>
          <w:tblHeader/>
        </w:trPr>
        <w:tc>
          <w:tcPr>
            <w:tcW w:w="675" w:type="dxa"/>
            <w:vMerge/>
          </w:tcPr>
          <w:p w14:paraId="633B918C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4B989F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2B1A21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961BF6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B7A25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2A43CFB" w14:textId="77777777" w:rsidR="000F2C8F" w:rsidRPr="00DC4E27" w:rsidRDefault="005C07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3249A5C0" w14:textId="326187D1" w:rsidR="005C07C1" w:rsidRPr="00DC4E27" w:rsidRDefault="005C07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</w:tcPr>
          <w:p w14:paraId="446A057E" w14:textId="77777777" w:rsidR="000F2C8F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E687517" w14:textId="6FAC69F6" w:rsidR="005C07C1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</w:tcPr>
          <w:p w14:paraId="1C7FD8C9" w14:textId="77777777" w:rsidR="000F2C8F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1860D1FE" w14:textId="079FE77A" w:rsidR="005C07C1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14:paraId="5564C08F" w14:textId="77777777" w:rsidR="005C07C1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153C0C23" w14:textId="77777777" w:rsidR="005C07C1" w:rsidRPr="00DC4E27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51B23" w:rsidRPr="00DC4E27" w14:paraId="755C3F74" w14:textId="77777777" w:rsidTr="00F51B23">
        <w:trPr>
          <w:tblHeader/>
        </w:trPr>
        <w:tc>
          <w:tcPr>
            <w:tcW w:w="675" w:type="dxa"/>
          </w:tcPr>
          <w:p w14:paraId="63966EA2" w14:textId="0B6D899C" w:rsidR="00F51B23" w:rsidRPr="00DC4E27" w:rsidRDefault="00F51B2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D1F1F76" w14:textId="0444CC7D" w:rsidR="00F51B23" w:rsidRPr="00DC4E27" w:rsidRDefault="00F51B2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E06A6D7" w14:textId="5E658E55" w:rsidR="00F51B23" w:rsidRPr="00DC4E27" w:rsidRDefault="00F51B2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03B700D" w14:textId="7912322F" w:rsidR="00F51B23" w:rsidRPr="00DC4E27" w:rsidRDefault="00F51B2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3469CC8" w14:textId="4A1C3713" w:rsidR="00F51B23" w:rsidRPr="00DC4E27" w:rsidRDefault="00F51B23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6F97A73" w14:textId="3779B370" w:rsidR="00F51B23" w:rsidRPr="00DC4E27" w:rsidRDefault="00F51B23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14:paraId="1BDB66CB" w14:textId="52E599DE" w:rsidR="00F51B23" w:rsidRPr="00DC4E27" w:rsidRDefault="00F51B23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4B034B7E" w14:textId="4D4CACBE" w:rsidR="00F51B23" w:rsidRPr="00DC4E27" w:rsidRDefault="00F51B23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58740121" w14:textId="118BDFB9" w:rsidR="00F51B23" w:rsidRPr="00DC4E27" w:rsidRDefault="00F51B23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C07C1" w:rsidRPr="00DC4E27" w14:paraId="51C638D3" w14:textId="77777777" w:rsidTr="00A915C1">
        <w:tc>
          <w:tcPr>
            <w:tcW w:w="675" w:type="dxa"/>
          </w:tcPr>
          <w:p w14:paraId="1FA42AE4" w14:textId="77777777" w:rsidR="005C07C1" w:rsidRPr="00DC4E27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</w:tcPr>
          <w:p w14:paraId="780E259F" w14:textId="4659C946" w:rsidR="005C07C1" w:rsidRPr="00DC4E27" w:rsidRDefault="005C07C1" w:rsidP="005C07C1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F40265" w:rsidRPr="00DC4E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и поддержания в высокой готовности сил и средств гражданской обороны</w:t>
            </w:r>
          </w:p>
        </w:tc>
      </w:tr>
      <w:tr w:rsidR="00E121DC" w:rsidRPr="00DC4E27" w14:paraId="7371829F" w14:textId="77777777" w:rsidTr="00A915C1">
        <w:tc>
          <w:tcPr>
            <w:tcW w:w="675" w:type="dxa"/>
            <w:vMerge w:val="restart"/>
          </w:tcPr>
          <w:p w14:paraId="3C7EDE6E" w14:textId="1792D3B5" w:rsidR="00E121DC" w:rsidRPr="00DC4E27" w:rsidRDefault="00E121DC" w:rsidP="00E121D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</w:tcPr>
          <w:p w14:paraId="6A27EB63" w14:textId="1C2F09A3" w:rsidR="00E121DC" w:rsidRPr="00DC4E27" w:rsidRDefault="00E121DC" w:rsidP="00E121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ЕДДС Няндомского муниципального округа</w:t>
            </w:r>
          </w:p>
        </w:tc>
        <w:tc>
          <w:tcPr>
            <w:tcW w:w="2126" w:type="dxa"/>
            <w:vMerge w:val="restart"/>
          </w:tcPr>
          <w:p w14:paraId="187E3578" w14:textId="0057B056" w:rsidR="00E121DC" w:rsidRPr="00DC4E27" w:rsidRDefault="00E121DC" w:rsidP="00E121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3CD603C7" w14:textId="77777777" w:rsidR="00E121DC" w:rsidRPr="00DC4E27" w:rsidRDefault="00E121DC" w:rsidP="00E121D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795BB232" w14:textId="7A16A004" w:rsidR="00E121DC" w:rsidRPr="00DC4E27" w:rsidRDefault="00E121DC" w:rsidP="00E121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</w:t>
            </w:r>
            <w:r w:rsidR="006C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4DD01E40" w14:textId="76E72786" w:rsidR="00E121DC" w:rsidRPr="00DC4E27" w:rsidRDefault="00E121DC" w:rsidP="00E121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3 913,0</w:t>
            </w:r>
          </w:p>
        </w:tc>
        <w:tc>
          <w:tcPr>
            <w:tcW w:w="1458" w:type="dxa"/>
          </w:tcPr>
          <w:p w14:paraId="44256148" w14:textId="697C254D" w:rsidR="00E121DC" w:rsidRPr="00DC4E27" w:rsidRDefault="00E121DC" w:rsidP="00E121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6C15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6911CD70" w14:textId="4EA93F7D" w:rsidR="00E121DC" w:rsidRPr="00DC4E27" w:rsidRDefault="00E121DC" w:rsidP="00E121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C156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1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14:paraId="6B032A0F" w14:textId="292573C8" w:rsidR="00E121DC" w:rsidRPr="00DC4E27" w:rsidRDefault="00E121DC" w:rsidP="00E121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C156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1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EC1" w:rsidRPr="00DC4E27" w14:paraId="66636835" w14:textId="77777777" w:rsidTr="00A915C1">
        <w:tc>
          <w:tcPr>
            <w:tcW w:w="675" w:type="dxa"/>
            <w:vMerge/>
          </w:tcPr>
          <w:p w14:paraId="64AD13A8" w14:textId="77777777" w:rsidR="00E47EC1" w:rsidRPr="00DC4E27" w:rsidRDefault="00E47EC1" w:rsidP="00E47EC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D804A6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372E5F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FAB2B9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4FA75699" w14:textId="6E7951B2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1B1FAEE" w14:textId="3F401BBD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3F46404" w14:textId="39C41972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1ADA1FA" w14:textId="2E86C72B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D2BDA53" w14:textId="4B76B2C9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47EC1" w:rsidRPr="00DC4E27" w14:paraId="0DFF7666" w14:textId="77777777" w:rsidTr="00A915C1">
        <w:tc>
          <w:tcPr>
            <w:tcW w:w="675" w:type="dxa"/>
            <w:vMerge/>
          </w:tcPr>
          <w:p w14:paraId="0EA1B317" w14:textId="77777777" w:rsidR="00E47EC1" w:rsidRPr="00DC4E27" w:rsidRDefault="00E47EC1" w:rsidP="00E47EC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C603A2B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A46208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51A1A7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1B347DA" w14:textId="71A900D1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5D85B46" w14:textId="7B915785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832678B" w14:textId="11D7846D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0BB148B" w14:textId="14000DDC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40FD231" w14:textId="6120769A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561" w:rsidRPr="00DC4E27" w14:paraId="0CE01193" w14:textId="77777777" w:rsidTr="00A915C1">
        <w:tc>
          <w:tcPr>
            <w:tcW w:w="675" w:type="dxa"/>
            <w:vMerge/>
          </w:tcPr>
          <w:p w14:paraId="1C6DE8CF" w14:textId="77777777" w:rsidR="006C1561" w:rsidRPr="00DC4E27" w:rsidRDefault="006C1561" w:rsidP="006C156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88FC71" w14:textId="77777777" w:rsidR="006C1561" w:rsidRPr="00DC4E27" w:rsidRDefault="006C1561" w:rsidP="006C156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4955D5" w14:textId="77777777" w:rsidR="006C1561" w:rsidRPr="00DC4E27" w:rsidRDefault="006C1561" w:rsidP="006C156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6E6ED8" w14:textId="681932CA" w:rsidR="006C1561" w:rsidRPr="00DC4E27" w:rsidRDefault="006C1561" w:rsidP="006C156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4C9F4396" w14:textId="017E244B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14F0B9A5" w14:textId="2883859B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3 913,0</w:t>
            </w:r>
          </w:p>
        </w:tc>
        <w:tc>
          <w:tcPr>
            <w:tcW w:w="1458" w:type="dxa"/>
          </w:tcPr>
          <w:p w14:paraId="720EB4D9" w14:textId="74DF5CE1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393CD4BB" w14:textId="3873882A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14:paraId="6DB9D2FC" w14:textId="5C538444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EC1" w:rsidRPr="00DC4E27" w14:paraId="528882DA" w14:textId="77777777" w:rsidTr="00A915C1">
        <w:tc>
          <w:tcPr>
            <w:tcW w:w="675" w:type="dxa"/>
            <w:vMerge/>
          </w:tcPr>
          <w:p w14:paraId="0B0EE9FB" w14:textId="77777777" w:rsidR="00E47EC1" w:rsidRPr="00DC4E27" w:rsidRDefault="00E47EC1" w:rsidP="00E47EC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32F0CA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4C4E78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6B50AC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6502B2B8" w14:textId="77777777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38F2DB0" w14:textId="77777777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6D8818C" w14:textId="77777777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AEE8BB7" w14:textId="77777777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C729344" w14:textId="77777777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0BF2" w:rsidRPr="00DC4E27" w14:paraId="22D2F3D9" w14:textId="77777777" w:rsidTr="00EF67D7">
        <w:tc>
          <w:tcPr>
            <w:tcW w:w="675" w:type="dxa"/>
            <w:vMerge w:val="restart"/>
          </w:tcPr>
          <w:p w14:paraId="7D55914A" w14:textId="395DBF0B" w:rsidR="00A10BF2" w:rsidRPr="00DC4E27" w:rsidRDefault="00A10BF2" w:rsidP="00A10BF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</w:tcPr>
          <w:p w14:paraId="56B3B5D9" w14:textId="5C291E3E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Изготовлена печатная продукция по вопросам гражданской обороны, чрезвычайных ситуаций, приобретен</w:t>
            </w:r>
            <w:r w:rsidR="00B8792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 w:rsidR="00B8792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B879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одежды для личного состава ЕДДС</w:t>
            </w:r>
          </w:p>
        </w:tc>
        <w:tc>
          <w:tcPr>
            <w:tcW w:w="2126" w:type="dxa"/>
            <w:vMerge w:val="restart"/>
          </w:tcPr>
          <w:p w14:paraId="47542A50" w14:textId="2E2F8D90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02E808CC" w14:textId="53359548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1AA62366" w14:textId="5C6DC2D7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72A8B6C0" w14:textId="0B991907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shd w:val="clear" w:color="auto" w:fill="auto"/>
          </w:tcPr>
          <w:p w14:paraId="4D77EB85" w14:textId="1731F854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shd w:val="clear" w:color="auto" w:fill="auto"/>
          </w:tcPr>
          <w:p w14:paraId="0C932C41" w14:textId="7310746C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shd w:val="clear" w:color="auto" w:fill="auto"/>
          </w:tcPr>
          <w:p w14:paraId="0515726A" w14:textId="594F3F21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47EC1" w:rsidRPr="00DC4E27" w14:paraId="0A4BDEB3" w14:textId="77777777" w:rsidTr="00EF67D7">
        <w:tc>
          <w:tcPr>
            <w:tcW w:w="675" w:type="dxa"/>
            <w:vMerge/>
          </w:tcPr>
          <w:p w14:paraId="3F66EFC7" w14:textId="7B50BFF2" w:rsidR="00E47EC1" w:rsidRPr="00DC4E27" w:rsidRDefault="00E47EC1" w:rsidP="00E47EC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B0983ED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1704BF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1DF1B8" w14:textId="69A61308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0CCF13FC" w14:textId="61C22DB0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F3E7300" w14:textId="715F9F83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19CEB9A5" w14:textId="7C7757FA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2AB49F1F" w14:textId="09770789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6E493A3B" w14:textId="3668D408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47EC1" w:rsidRPr="00DC4E27" w14:paraId="2AE6E146" w14:textId="77777777" w:rsidTr="00EF67D7">
        <w:tc>
          <w:tcPr>
            <w:tcW w:w="675" w:type="dxa"/>
            <w:vMerge/>
          </w:tcPr>
          <w:p w14:paraId="1BAB36D9" w14:textId="77777777" w:rsidR="00E47EC1" w:rsidRPr="00DC4E27" w:rsidRDefault="00E47EC1" w:rsidP="00E47EC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63D0B1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49D013" w14:textId="77777777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C01E1B" w14:textId="717F1A7D" w:rsidR="00E47EC1" w:rsidRPr="00DC4E27" w:rsidRDefault="00E47EC1" w:rsidP="00E47EC1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114FA3F0" w14:textId="638A4201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750F585" w14:textId="4A130105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37E7C629" w14:textId="561B02CB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51A9DA60" w14:textId="654707C0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7C2B79A6" w14:textId="71014111" w:rsidR="00E47EC1" w:rsidRPr="00DC4E27" w:rsidRDefault="00E47EC1" w:rsidP="00E47E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0BF2" w:rsidRPr="00DC4E27" w14:paraId="540E9CDB" w14:textId="77777777" w:rsidTr="00EF67D7">
        <w:tc>
          <w:tcPr>
            <w:tcW w:w="675" w:type="dxa"/>
            <w:vMerge/>
          </w:tcPr>
          <w:p w14:paraId="765CF997" w14:textId="77777777" w:rsidR="00A10BF2" w:rsidRPr="00DC4E27" w:rsidRDefault="00A10BF2" w:rsidP="00A10BF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E01AC7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702720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99C081" w14:textId="0930662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7D7AF272" w14:textId="2C5B4983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70B3FA98" w14:textId="4520018E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shd w:val="clear" w:color="auto" w:fill="auto"/>
          </w:tcPr>
          <w:p w14:paraId="43A18ABC" w14:textId="77E86BB1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shd w:val="clear" w:color="auto" w:fill="auto"/>
          </w:tcPr>
          <w:p w14:paraId="27542F55" w14:textId="2A784D9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shd w:val="clear" w:color="auto" w:fill="auto"/>
          </w:tcPr>
          <w:p w14:paraId="63A88BF8" w14:textId="6445E0C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10BF2" w:rsidRPr="00DC4E27" w14:paraId="255A883F" w14:textId="77777777" w:rsidTr="00EF67D7">
        <w:trPr>
          <w:trHeight w:val="217"/>
        </w:trPr>
        <w:tc>
          <w:tcPr>
            <w:tcW w:w="675" w:type="dxa"/>
            <w:vMerge/>
          </w:tcPr>
          <w:p w14:paraId="4FA46FC0" w14:textId="77777777" w:rsidR="00A10BF2" w:rsidRPr="00DC4E27" w:rsidRDefault="00A10BF2" w:rsidP="00A10BF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5FEBB1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E1E86C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9E72A4" w14:textId="7D4D4E56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14:paraId="5EA0DDA2" w14:textId="19C334A7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C638ACF" w14:textId="70C7A46F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1D103CF" w14:textId="35FC3840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7A8C0984" w14:textId="2806C7E4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69560DC1" w14:textId="272F4B19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0BF2" w:rsidRPr="00DC4E27" w14:paraId="259884BB" w14:textId="77777777" w:rsidTr="00EF67D7">
        <w:tc>
          <w:tcPr>
            <w:tcW w:w="675" w:type="dxa"/>
            <w:vMerge w:val="restart"/>
          </w:tcPr>
          <w:p w14:paraId="6521A998" w14:textId="5611929F" w:rsidR="00A10BF2" w:rsidRPr="00DC4E27" w:rsidRDefault="00A10BF2" w:rsidP="00A10BF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</w:tcPr>
          <w:p w14:paraId="7977909F" w14:textId="75FFD665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Проведена аттестация объектов информатизации</w:t>
            </w:r>
          </w:p>
          <w:p w14:paraId="57740EAC" w14:textId="72D0C6AB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A63D040" w14:textId="71569CBC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0238F315" w14:textId="3386592C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5DD21936" w14:textId="46EF46FB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01E0961" w14:textId="72A5287A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B5ABA22" w14:textId="741DE554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62A399C5" w14:textId="39F3B49D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394EF84D" w14:textId="5564B07E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10BF2" w:rsidRPr="00DC4E27" w14:paraId="7212E2E1" w14:textId="77777777" w:rsidTr="00EF67D7">
        <w:tc>
          <w:tcPr>
            <w:tcW w:w="675" w:type="dxa"/>
            <w:vMerge/>
          </w:tcPr>
          <w:p w14:paraId="6728BCD8" w14:textId="77777777" w:rsidR="00A10BF2" w:rsidRPr="00DC4E27" w:rsidRDefault="00A10BF2" w:rsidP="00A10BF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E18C2D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CB6ECC" w14:textId="77777777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66306C" w14:textId="13843806" w:rsidR="00A10BF2" w:rsidRPr="00DC4E27" w:rsidRDefault="00A10BF2" w:rsidP="00A10BF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455C6E6F" w14:textId="33733587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0571F1" w14:textId="65D944DF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19F0E752" w14:textId="5B340E21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49E6F42E" w14:textId="770EF023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3C3255D0" w14:textId="131F5AFD" w:rsidR="00A10BF2" w:rsidRPr="00DC4E27" w:rsidRDefault="00A10BF2" w:rsidP="00A10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33956180" w14:textId="77777777" w:rsidTr="00EF67D7">
        <w:tc>
          <w:tcPr>
            <w:tcW w:w="675" w:type="dxa"/>
            <w:vMerge/>
          </w:tcPr>
          <w:p w14:paraId="5996B52B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B10DF6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7159F3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94B956" w14:textId="43B1759A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5396EE09" w14:textId="19752FF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036A848" w14:textId="7AD31CDF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2BE2CA45" w14:textId="0E242C06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36767310" w14:textId="18166F8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7928F6EA" w14:textId="3873913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681FF3C0" w14:textId="77777777" w:rsidTr="00EF67D7">
        <w:tc>
          <w:tcPr>
            <w:tcW w:w="675" w:type="dxa"/>
            <w:vMerge/>
          </w:tcPr>
          <w:p w14:paraId="04CA33F6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C380A48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EF428C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D8DF42" w14:textId="73F0BF3E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67F9BE1E" w14:textId="59D197A0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2FF6840" w14:textId="58B2B2C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4B4F59E8" w14:textId="5A81A4C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3E390075" w14:textId="3A9C603B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2BD366EA" w14:textId="1C2498C5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612D924B" w14:textId="77777777" w:rsidTr="00C642E3">
        <w:trPr>
          <w:trHeight w:val="70"/>
        </w:trPr>
        <w:tc>
          <w:tcPr>
            <w:tcW w:w="675" w:type="dxa"/>
            <w:vMerge/>
          </w:tcPr>
          <w:p w14:paraId="2CD6F74D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DA03B0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FCC520D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7491C5" w14:textId="2A1E67A3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3F08EC43" w14:textId="6B7A9B93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45C9AEF" w14:textId="59AF3B8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FB09F6F" w14:textId="328C98D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5E152A5" w14:textId="56CF68C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02C5E62" w14:textId="6DF3BF35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49627CF7" w14:textId="77777777" w:rsidTr="00EF67D7">
        <w:tc>
          <w:tcPr>
            <w:tcW w:w="675" w:type="dxa"/>
            <w:vMerge w:val="restart"/>
          </w:tcPr>
          <w:p w14:paraId="04743A2F" w14:textId="67357886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</w:tcPr>
          <w:p w14:paraId="79E8CF46" w14:textId="65D249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="002A49CC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минимизации возникновения </w:t>
            </w:r>
            <w:r w:rsidR="00B879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87923" w:rsidRPr="00B87923">
              <w:rPr>
                <w:rFonts w:ascii="Times New Roman" w:hAnsi="Times New Roman" w:cs="Times New Roman"/>
                <w:sz w:val="24"/>
                <w:szCs w:val="24"/>
              </w:rPr>
              <w:t>смягчению</w:t>
            </w:r>
            <w:r w:rsidR="00B8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последствий чрезвычайных ситуаций природного и техногенного характера </w:t>
            </w:r>
          </w:p>
        </w:tc>
        <w:tc>
          <w:tcPr>
            <w:tcW w:w="2126" w:type="dxa"/>
            <w:vMerge w:val="restart"/>
          </w:tcPr>
          <w:p w14:paraId="7364A517" w14:textId="22C7C6D1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771E5C83" w14:textId="183083CD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62D002DA" w14:textId="30B2B42B" w:rsidR="001477CA" w:rsidRPr="00DC4E27" w:rsidRDefault="002A49CC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610A495F" w14:textId="52B6998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62ADBC18" w14:textId="463B4F14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55" w:type="dxa"/>
            <w:shd w:val="clear" w:color="auto" w:fill="auto"/>
          </w:tcPr>
          <w:p w14:paraId="3E15C4DA" w14:textId="29DB4EC0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56" w:type="dxa"/>
            <w:shd w:val="clear" w:color="auto" w:fill="auto"/>
          </w:tcPr>
          <w:p w14:paraId="642DBAC1" w14:textId="194FF0D5" w:rsidR="001477CA" w:rsidRPr="00DC4E27" w:rsidRDefault="00311543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1477CA" w:rsidRPr="00DC4E27" w14:paraId="1CB80B27" w14:textId="77777777" w:rsidTr="00EF67D7">
        <w:tc>
          <w:tcPr>
            <w:tcW w:w="675" w:type="dxa"/>
            <w:vMerge/>
          </w:tcPr>
          <w:p w14:paraId="6260FD6C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E7157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2E5788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E0E12F" w14:textId="183D0546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72BADAD" w14:textId="780011F0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1B2AB60" w14:textId="35BD174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1E656083" w14:textId="3232D8A2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323444E0" w14:textId="63AD9086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1A432390" w14:textId="148E3E12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3CFCE7C7" w14:textId="77777777" w:rsidTr="00EF67D7">
        <w:tc>
          <w:tcPr>
            <w:tcW w:w="675" w:type="dxa"/>
            <w:vMerge/>
          </w:tcPr>
          <w:p w14:paraId="5B90A7B7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7EFB6F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80B70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F96780" w14:textId="2FF006C4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34044D94" w14:textId="264058F5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420E376" w14:textId="0DA17AFC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1CC2DE4A" w14:textId="06F7D012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7AD68E1A" w14:textId="6BF5F0B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141677C1" w14:textId="551FB24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1543" w:rsidRPr="00DC4E27" w14:paraId="1F100776" w14:textId="77777777" w:rsidTr="00EF67D7">
        <w:tc>
          <w:tcPr>
            <w:tcW w:w="675" w:type="dxa"/>
            <w:vMerge/>
          </w:tcPr>
          <w:p w14:paraId="4D548DC4" w14:textId="77777777" w:rsidR="00311543" w:rsidRPr="00DC4E27" w:rsidRDefault="00311543" w:rsidP="0031154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CF7531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CF9C3D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A995EA" w14:textId="06DF0EFA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33E93655" w14:textId="64FADD6E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shd w:val="clear" w:color="auto" w:fill="auto"/>
          </w:tcPr>
          <w:p w14:paraId="14D62C54" w14:textId="32C836AB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76F56FF" w14:textId="5A7F5384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5" w:type="dxa"/>
            <w:shd w:val="clear" w:color="auto" w:fill="auto"/>
          </w:tcPr>
          <w:p w14:paraId="05697598" w14:textId="496D0271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6" w:type="dxa"/>
            <w:shd w:val="clear" w:color="auto" w:fill="auto"/>
          </w:tcPr>
          <w:p w14:paraId="39D0EC8F" w14:textId="02BAF43C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477CA" w:rsidRPr="00DC4E27" w14:paraId="29ECC727" w14:textId="77777777" w:rsidTr="00EF67D7">
        <w:tc>
          <w:tcPr>
            <w:tcW w:w="675" w:type="dxa"/>
            <w:vMerge/>
          </w:tcPr>
          <w:p w14:paraId="44FB07B8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63ED1E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8C787C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F6E5C6" w14:textId="2552CB28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14:paraId="1AD97D4D" w14:textId="744872A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4A8B86F" w14:textId="1A63688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7B847E9" w14:textId="72AEDB0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73ABA612" w14:textId="3915E51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1B0F02D8" w14:textId="1802E19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561" w:rsidRPr="00DC4E27" w14:paraId="55ED2A10" w14:textId="77777777" w:rsidTr="006601E7">
        <w:tc>
          <w:tcPr>
            <w:tcW w:w="5778" w:type="dxa"/>
            <w:gridSpan w:val="3"/>
            <w:vMerge w:val="restart"/>
          </w:tcPr>
          <w:p w14:paraId="366CA396" w14:textId="424C687E" w:rsidR="006C1561" w:rsidRPr="00DC4E27" w:rsidRDefault="006C1561" w:rsidP="006C15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комплексу процессных мероприятий 1</w:t>
            </w:r>
          </w:p>
          <w:p w14:paraId="5A10B571" w14:textId="00CC6F2A" w:rsidR="006C1561" w:rsidRPr="00DC4E27" w:rsidRDefault="006C1561" w:rsidP="006C156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0D9E7F" w14:textId="77777777" w:rsidR="006C1561" w:rsidRPr="00DC4E27" w:rsidRDefault="006C1561" w:rsidP="006C1561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559" w:type="dxa"/>
          </w:tcPr>
          <w:p w14:paraId="7B863DEF" w14:textId="46F083E0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6802E4D2" w14:textId="5FA6C68C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3 933,0</w:t>
            </w:r>
          </w:p>
        </w:tc>
        <w:tc>
          <w:tcPr>
            <w:tcW w:w="1458" w:type="dxa"/>
          </w:tcPr>
          <w:p w14:paraId="521134D0" w14:textId="7264C38A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7923F84F" w14:textId="24F6ABC1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14:paraId="73F9EC5A" w14:textId="60DDF4F6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9CC" w:rsidRPr="00DC4E27" w14:paraId="35698E07" w14:textId="77777777" w:rsidTr="006601E7">
        <w:tc>
          <w:tcPr>
            <w:tcW w:w="5778" w:type="dxa"/>
            <w:gridSpan w:val="3"/>
            <w:vMerge/>
          </w:tcPr>
          <w:p w14:paraId="06737AE9" w14:textId="77777777" w:rsidR="002A49CC" w:rsidRPr="00DC4E27" w:rsidRDefault="002A49CC" w:rsidP="002A49C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3F00FB" w14:textId="77777777" w:rsidR="002A49CC" w:rsidRPr="00DC4E27" w:rsidRDefault="002A49CC" w:rsidP="002A49CC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671569D5" w14:textId="71E16C70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B8A099D" w14:textId="4B53719C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99FA1D4" w14:textId="66043C31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C101B08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0E9D3A7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A49CC" w:rsidRPr="00DC4E27" w14:paraId="3182C5AB" w14:textId="77777777" w:rsidTr="006601E7">
        <w:tc>
          <w:tcPr>
            <w:tcW w:w="5778" w:type="dxa"/>
            <w:gridSpan w:val="3"/>
            <w:vMerge/>
          </w:tcPr>
          <w:p w14:paraId="2D7A6CA6" w14:textId="77777777" w:rsidR="002A49CC" w:rsidRPr="00DC4E27" w:rsidRDefault="002A49CC" w:rsidP="002A49C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A6E86E" w14:textId="77777777" w:rsidR="002A49CC" w:rsidRPr="00DC4E27" w:rsidRDefault="002A49CC" w:rsidP="002A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3A2FB2C8" w14:textId="2D8D90B0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2EA6EEF" w14:textId="7F066F1D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6AE9D38" w14:textId="4EABF8D2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3D23160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1BD2D61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561" w:rsidRPr="00DC4E27" w14:paraId="1FA8C153" w14:textId="77777777" w:rsidTr="006601E7">
        <w:tc>
          <w:tcPr>
            <w:tcW w:w="5778" w:type="dxa"/>
            <w:gridSpan w:val="3"/>
            <w:vMerge/>
          </w:tcPr>
          <w:p w14:paraId="00E60C63" w14:textId="77777777" w:rsidR="006C1561" w:rsidRPr="00DC4E27" w:rsidRDefault="006C1561" w:rsidP="006C156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75EE96" w14:textId="77777777" w:rsidR="006C1561" w:rsidRPr="00DC4E27" w:rsidRDefault="006C1561" w:rsidP="006C1561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0B4EA1F3" w14:textId="5B5A2AA5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62A7A1C2" w14:textId="2E89B325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3 933,0</w:t>
            </w:r>
          </w:p>
        </w:tc>
        <w:tc>
          <w:tcPr>
            <w:tcW w:w="1458" w:type="dxa"/>
          </w:tcPr>
          <w:p w14:paraId="53F573B1" w14:textId="6B763E6C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0A643827" w14:textId="34407E9D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14:paraId="41CAE465" w14:textId="7FCA7986" w:rsidR="006C1561" w:rsidRPr="00DC4E27" w:rsidRDefault="006C1561" w:rsidP="006C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A49CC" w:rsidRPr="00DC4E27" w14:paraId="6CC67C7F" w14:textId="77777777" w:rsidTr="006601E7">
        <w:tc>
          <w:tcPr>
            <w:tcW w:w="5778" w:type="dxa"/>
            <w:gridSpan w:val="3"/>
            <w:vMerge/>
          </w:tcPr>
          <w:p w14:paraId="280D3D55" w14:textId="77777777" w:rsidR="002A49CC" w:rsidRPr="00DC4E27" w:rsidRDefault="002A49CC" w:rsidP="002A49C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F6B7DA" w14:textId="77777777" w:rsidR="002A49CC" w:rsidRPr="00DC4E27" w:rsidRDefault="002A49CC" w:rsidP="002A49CC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</w:tcPr>
          <w:p w14:paraId="79F7F517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8827DD3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121D4E8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9F1862D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1B5212D" w14:textId="77777777" w:rsidR="002A49CC" w:rsidRPr="00DC4E27" w:rsidRDefault="002A49CC" w:rsidP="002A4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5A2FEBA" w14:textId="77777777" w:rsidR="005C07C1" w:rsidRPr="00DC4E27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C07C1" w:rsidRPr="00DC4E27" w:rsidSect="005C07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53FC837" w14:textId="63B214E2" w:rsidR="00E47EC1" w:rsidRPr="00DC4E27" w:rsidRDefault="00E47EC1" w:rsidP="00E47EC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DD7151" w:rsidRPr="00DC4E27">
        <w:rPr>
          <w:rFonts w:ascii="Times New Roman" w:hAnsi="Times New Roman" w:cs="Times New Roman"/>
          <w:b/>
          <w:sz w:val="24"/>
          <w:szCs w:val="24"/>
        </w:rPr>
        <w:t>3</w:t>
      </w:r>
      <w:r w:rsidRPr="00DC4E27">
        <w:rPr>
          <w:rFonts w:ascii="Times New Roman" w:hAnsi="Times New Roman" w:cs="Times New Roman"/>
          <w:b/>
          <w:sz w:val="24"/>
          <w:szCs w:val="24"/>
        </w:rPr>
        <w:t>. ПАСПОРТ</w:t>
      </w:r>
    </w:p>
    <w:p w14:paraId="3AF0D1CE" w14:textId="06A88E19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E27">
        <w:rPr>
          <w:rFonts w:ascii="Times New Roman" w:hAnsi="Times New Roman" w:cs="Times New Roman"/>
          <w:bCs/>
          <w:sz w:val="24"/>
          <w:szCs w:val="24"/>
        </w:rPr>
        <w:t xml:space="preserve">комплекса процессных мероприятий </w:t>
      </w:r>
      <w:r w:rsidR="005417B7" w:rsidRPr="00DC4E27">
        <w:rPr>
          <w:rFonts w:ascii="Times New Roman" w:hAnsi="Times New Roman" w:cs="Times New Roman"/>
          <w:bCs/>
          <w:sz w:val="24"/>
          <w:szCs w:val="24"/>
        </w:rPr>
        <w:t>2</w:t>
      </w:r>
    </w:p>
    <w:p w14:paraId="43AD8DEC" w14:textId="1149DBA3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E2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03541" w:rsidRPr="00DC4E27">
        <w:rPr>
          <w:rFonts w:ascii="Times New Roman" w:hAnsi="Times New Roman" w:cs="Times New Roman"/>
          <w:bCs/>
          <w:sz w:val="24"/>
          <w:szCs w:val="24"/>
        </w:rPr>
        <w:t>Противодействие идеологии экстремизма, предупреждение терроризма</w:t>
      </w:r>
      <w:r w:rsidRPr="00DC4E2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42A7883" w14:textId="77777777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1C5E3B5E" w14:textId="77777777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E47EC1" w:rsidRPr="00DC4E27" w14:paraId="6CBE88D2" w14:textId="77777777" w:rsidTr="00DA1373">
        <w:trPr>
          <w:trHeight w:val="601"/>
          <w:jc w:val="center"/>
        </w:trPr>
        <w:tc>
          <w:tcPr>
            <w:tcW w:w="2500" w:type="pct"/>
          </w:tcPr>
          <w:p w14:paraId="66184FB3" w14:textId="77777777" w:rsidR="00E47EC1" w:rsidRPr="00DC4E27" w:rsidRDefault="00E47EC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</w:tcPr>
          <w:p w14:paraId="4DB67BF7" w14:textId="77777777" w:rsidR="00E47EC1" w:rsidRPr="00DC4E27" w:rsidRDefault="00E47EC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E47EC1" w:rsidRPr="00DC4E27" w14:paraId="63266050" w14:textId="77777777" w:rsidTr="00DA1373">
        <w:trPr>
          <w:jc w:val="center"/>
        </w:trPr>
        <w:tc>
          <w:tcPr>
            <w:tcW w:w="2500" w:type="pct"/>
          </w:tcPr>
          <w:p w14:paraId="6493D52D" w14:textId="77777777" w:rsidR="00E47EC1" w:rsidRPr="00DC4E27" w:rsidRDefault="00E47EC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</w:tcPr>
          <w:p w14:paraId="166606FA" w14:textId="59DC3043" w:rsidR="00E47EC1" w:rsidRPr="00DC4E27" w:rsidRDefault="00D0354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E47EC1" w:rsidRPr="00DC4E27" w14:paraId="7271DAC7" w14:textId="77777777" w:rsidTr="00DA1373">
        <w:trPr>
          <w:trHeight w:val="595"/>
          <w:jc w:val="center"/>
        </w:trPr>
        <w:tc>
          <w:tcPr>
            <w:tcW w:w="2500" w:type="pct"/>
          </w:tcPr>
          <w:p w14:paraId="5249BF71" w14:textId="77777777" w:rsidR="00E47EC1" w:rsidRPr="00DC4E27" w:rsidRDefault="00E47EC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</w:tcPr>
          <w:p w14:paraId="72423ED8" w14:textId="29B16115" w:rsidR="00E47EC1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D7151" w:rsidRPr="00DC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едопущение распространения идеологии терроризма и экстремизма у населения</w:t>
            </w:r>
          </w:p>
        </w:tc>
      </w:tr>
      <w:tr w:rsidR="00E47EC1" w:rsidRPr="00DC4E27" w14:paraId="51C101F4" w14:textId="77777777" w:rsidTr="00DA1373">
        <w:trPr>
          <w:jc w:val="center"/>
        </w:trPr>
        <w:tc>
          <w:tcPr>
            <w:tcW w:w="2500" w:type="pct"/>
          </w:tcPr>
          <w:p w14:paraId="14E2FD4E" w14:textId="77777777" w:rsidR="00E47EC1" w:rsidRPr="00DC4E27" w:rsidRDefault="00E47EC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</w:tcPr>
          <w:p w14:paraId="631C5A4C" w14:textId="5C215884" w:rsidR="00E47EC1" w:rsidRPr="00DC4E27" w:rsidRDefault="00D0354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 комплекс мероприятий по н</w:t>
            </w:r>
            <w:r w:rsidR="00DD7151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едопущен</w:t>
            </w: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</w:t>
            </w:r>
            <w:r w:rsidR="00DD7151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террористических </w:t>
            </w:r>
            <w:r w:rsidR="00311543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актов на</w:t>
            </w: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территории Няндомского муниципального округа </w:t>
            </w:r>
          </w:p>
        </w:tc>
      </w:tr>
    </w:tbl>
    <w:p w14:paraId="7474E081" w14:textId="77777777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42D5A029" w14:textId="77777777" w:rsidR="00E47EC1" w:rsidRPr="00DC4E27" w:rsidRDefault="00E47EC1" w:rsidP="00E47EC1"/>
    <w:p w14:paraId="186E22EF" w14:textId="77777777" w:rsidR="00E47EC1" w:rsidRPr="00DC4E27" w:rsidRDefault="00E47EC1" w:rsidP="00E47EC1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E47EC1" w:rsidRPr="00DC4E27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43EDCBA" w14:textId="77777777" w:rsidR="00E47EC1" w:rsidRPr="00DC4E27" w:rsidRDefault="00E47EC1" w:rsidP="00E47E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ПЕРЕЧЕНЬ   МЕРОПРИЯТИЙ</w:t>
      </w:r>
    </w:p>
    <w:p w14:paraId="0AA6A45D" w14:textId="1FD9A166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r w:rsidR="00F316AF" w:rsidRPr="00DC4E2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5FC40A1" w14:textId="35BF9D39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316AF" w:rsidRPr="00DC4E27">
        <w:rPr>
          <w:rFonts w:ascii="Times New Roman" w:hAnsi="Times New Roman" w:cs="Times New Roman"/>
          <w:b/>
          <w:sz w:val="24"/>
          <w:szCs w:val="24"/>
        </w:rPr>
        <w:t>Противодействие идеологии экстремизма, предупреждение терроризма</w:t>
      </w:r>
      <w:r w:rsidRPr="00DC4E27">
        <w:rPr>
          <w:rFonts w:ascii="Times New Roman" w:hAnsi="Times New Roman" w:cs="Times New Roman"/>
          <w:b/>
          <w:sz w:val="24"/>
          <w:szCs w:val="24"/>
        </w:rPr>
        <w:t>»</w:t>
      </w:r>
    </w:p>
    <w:p w14:paraId="294826D9" w14:textId="77777777" w:rsidR="00E47EC1" w:rsidRPr="00DC4E27" w:rsidRDefault="00E47EC1" w:rsidP="00E47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50071BD0" w14:textId="77777777" w:rsidR="00E47EC1" w:rsidRPr="00DC4E27" w:rsidRDefault="00E47EC1" w:rsidP="00E47E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E47EC1" w:rsidRPr="00DC4E27" w14:paraId="6715C399" w14:textId="77777777" w:rsidTr="00F51B23">
        <w:trPr>
          <w:tblHeader/>
        </w:trPr>
        <w:tc>
          <w:tcPr>
            <w:tcW w:w="675" w:type="dxa"/>
            <w:vMerge w:val="restart"/>
          </w:tcPr>
          <w:p w14:paraId="3BC2D141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3BE28A86" w14:textId="77777777" w:rsidR="00E47EC1" w:rsidRPr="00DC4E27" w:rsidRDefault="00E47EC1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7CE8FD55" w14:textId="77777777" w:rsidR="00E47EC1" w:rsidRPr="00DC4E27" w:rsidRDefault="00E47EC1" w:rsidP="00DA137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</w:tcPr>
          <w:p w14:paraId="114BB119" w14:textId="77777777" w:rsidR="00E47EC1" w:rsidRPr="00DC4E27" w:rsidRDefault="00E47EC1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1FD5D271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14:paraId="68F70207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E47EC1" w:rsidRPr="00DC4E27" w14:paraId="35C2A56F" w14:textId="77777777" w:rsidTr="00F51B23">
        <w:trPr>
          <w:tblHeader/>
        </w:trPr>
        <w:tc>
          <w:tcPr>
            <w:tcW w:w="675" w:type="dxa"/>
            <w:vMerge/>
          </w:tcPr>
          <w:p w14:paraId="48FDA47D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9C3C6E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C72CD1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50F1423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43DC1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2421A69" w14:textId="77777777" w:rsidR="00E47EC1" w:rsidRPr="00DC4E27" w:rsidRDefault="00E47EC1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2CFC0D61" w14:textId="77777777" w:rsidR="00E47EC1" w:rsidRPr="00DC4E27" w:rsidRDefault="00E47EC1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</w:tcPr>
          <w:p w14:paraId="5C9A16E8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1E6DA5DD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</w:tcPr>
          <w:p w14:paraId="6F80D21E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3C09CA00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14:paraId="5E973AA3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6AB17AD8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51B23" w:rsidRPr="00DC4E27" w14:paraId="46294AE6" w14:textId="77777777" w:rsidTr="00EF67D7">
        <w:trPr>
          <w:tblHeader/>
        </w:trPr>
        <w:tc>
          <w:tcPr>
            <w:tcW w:w="675" w:type="dxa"/>
            <w:shd w:val="clear" w:color="auto" w:fill="auto"/>
          </w:tcPr>
          <w:p w14:paraId="1A0F427B" w14:textId="2285275E" w:rsidR="00F51B23" w:rsidRPr="00DC4E27" w:rsidRDefault="00F51B2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6762CB8" w14:textId="69441657" w:rsidR="00F51B23" w:rsidRPr="00DC4E27" w:rsidRDefault="00F51B2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E9E65FD" w14:textId="7419F599" w:rsidR="00F51B23" w:rsidRPr="00DC4E27" w:rsidRDefault="00F51B2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6DBB57E6" w14:textId="22EFE14D" w:rsidR="00F51B23" w:rsidRPr="00DC4E27" w:rsidRDefault="00F51B2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7280D36" w14:textId="67A2FE0B" w:rsidR="00F51B23" w:rsidRPr="00DC4E27" w:rsidRDefault="00F51B23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68FB7CB" w14:textId="72F8D93D" w:rsidR="00F51B23" w:rsidRPr="00DC4E27" w:rsidRDefault="00F51B23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14:paraId="328AC528" w14:textId="4FB2F2EB" w:rsidR="00F51B23" w:rsidRPr="00DC4E27" w:rsidRDefault="00F51B23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  <w:shd w:val="clear" w:color="auto" w:fill="auto"/>
          </w:tcPr>
          <w:p w14:paraId="10BA6447" w14:textId="1F1E01A8" w:rsidR="00F51B23" w:rsidRPr="00DC4E27" w:rsidRDefault="00F51B23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  <w:shd w:val="clear" w:color="auto" w:fill="auto"/>
          </w:tcPr>
          <w:p w14:paraId="59A5BBFA" w14:textId="5D324D2A" w:rsidR="00F51B23" w:rsidRPr="00DC4E27" w:rsidRDefault="00F51B23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47EC1" w:rsidRPr="00DC4E27" w14:paraId="3C0E108C" w14:textId="77777777" w:rsidTr="00EF67D7">
        <w:trPr>
          <w:trHeight w:val="70"/>
        </w:trPr>
        <w:tc>
          <w:tcPr>
            <w:tcW w:w="675" w:type="dxa"/>
            <w:shd w:val="clear" w:color="auto" w:fill="auto"/>
          </w:tcPr>
          <w:p w14:paraId="07515B8F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  <w:shd w:val="clear" w:color="auto" w:fill="auto"/>
          </w:tcPr>
          <w:p w14:paraId="57323452" w14:textId="68D4D884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DD7151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DD7151" w:rsidRPr="00DC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едопущение распространения идеологии терроризма и экстремизма у населения</w:t>
            </w:r>
          </w:p>
        </w:tc>
      </w:tr>
      <w:tr w:rsidR="001477CA" w:rsidRPr="00DC4E27" w14:paraId="44475E4C" w14:textId="77777777" w:rsidTr="00EF67D7">
        <w:tc>
          <w:tcPr>
            <w:tcW w:w="675" w:type="dxa"/>
            <w:vMerge w:val="restart"/>
            <w:shd w:val="clear" w:color="auto" w:fill="auto"/>
          </w:tcPr>
          <w:p w14:paraId="029D8DC6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154A045" w14:textId="78B74286" w:rsidR="001477CA" w:rsidRPr="00DC4E27" w:rsidRDefault="001477CA" w:rsidP="00147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Изготовлены стенды наглядной агитации, памятки, печатная продукция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9571E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  <w:shd w:val="clear" w:color="auto" w:fill="auto"/>
          </w:tcPr>
          <w:p w14:paraId="3E3E840E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7F5CD337" w14:textId="75ABDE70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271FE5C9" w14:textId="5E0B0FB8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shd w:val="clear" w:color="auto" w:fill="auto"/>
          </w:tcPr>
          <w:p w14:paraId="0DBF0CCA" w14:textId="57C2A48D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shd w:val="clear" w:color="auto" w:fill="auto"/>
          </w:tcPr>
          <w:p w14:paraId="755A60C5" w14:textId="7B75C91D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shd w:val="clear" w:color="auto" w:fill="auto"/>
          </w:tcPr>
          <w:p w14:paraId="273F5908" w14:textId="60F85B4D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47EC1" w:rsidRPr="00DC4E27" w14:paraId="34A898E2" w14:textId="77777777" w:rsidTr="00EF67D7">
        <w:tc>
          <w:tcPr>
            <w:tcW w:w="675" w:type="dxa"/>
            <w:vMerge/>
            <w:shd w:val="clear" w:color="auto" w:fill="auto"/>
          </w:tcPr>
          <w:p w14:paraId="00F97403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CE447DD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A5F301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5684D32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6D665D37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B12EFF5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08C4FE9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51E2898A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7AC3628C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47EC1" w:rsidRPr="00DC4E27" w14:paraId="0A59CA09" w14:textId="77777777" w:rsidTr="00EF67D7">
        <w:tc>
          <w:tcPr>
            <w:tcW w:w="675" w:type="dxa"/>
            <w:vMerge/>
            <w:shd w:val="clear" w:color="auto" w:fill="auto"/>
          </w:tcPr>
          <w:p w14:paraId="42FDF20A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33B3E9B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DD7309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492F8FB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4566B7C9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0A56494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34102AFA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6B4D8EE9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19707589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3D0D35D5" w14:textId="77777777" w:rsidTr="00EF67D7">
        <w:tc>
          <w:tcPr>
            <w:tcW w:w="675" w:type="dxa"/>
            <w:vMerge/>
            <w:shd w:val="clear" w:color="auto" w:fill="auto"/>
          </w:tcPr>
          <w:p w14:paraId="31A876C4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6E0F939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C5C624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14F2308" w14:textId="733EF2B1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53FF961D" w14:textId="6C975DDB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0F2EB6D3" w14:textId="2B0B96F8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  <w:shd w:val="clear" w:color="auto" w:fill="auto"/>
          </w:tcPr>
          <w:p w14:paraId="0E2864E4" w14:textId="2D2019F0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  <w:shd w:val="clear" w:color="auto" w:fill="auto"/>
          </w:tcPr>
          <w:p w14:paraId="3EB3470F" w14:textId="7EDAD5DB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  <w:shd w:val="clear" w:color="auto" w:fill="auto"/>
          </w:tcPr>
          <w:p w14:paraId="7EB9E82E" w14:textId="597A5085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47EC1" w:rsidRPr="00DC4E27" w14:paraId="48793763" w14:textId="77777777" w:rsidTr="00EF67D7">
        <w:tc>
          <w:tcPr>
            <w:tcW w:w="675" w:type="dxa"/>
            <w:vMerge/>
            <w:shd w:val="clear" w:color="auto" w:fill="auto"/>
          </w:tcPr>
          <w:p w14:paraId="3ED6EF71" w14:textId="77777777" w:rsidR="00E47EC1" w:rsidRPr="00DC4E27" w:rsidRDefault="00E47EC1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6AC8B54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6A0815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2C4DD0D" w14:textId="77777777" w:rsidR="00E47EC1" w:rsidRPr="00DC4E27" w:rsidRDefault="00E47EC1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14:paraId="35612A3E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B9E634A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3653F4C3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4DE19F73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63AEEAF9" w14:textId="77777777" w:rsidR="00E47EC1" w:rsidRPr="00DC4E27" w:rsidRDefault="00E47EC1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7B261DE6" w14:textId="77777777" w:rsidTr="00EF67D7">
        <w:tc>
          <w:tcPr>
            <w:tcW w:w="675" w:type="dxa"/>
            <w:vMerge w:val="restart"/>
            <w:shd w:val="clear" w:color="auto" w:fill="auto"/>
          </w:tcPr>
          <w:p w14:paraId="6D4E9E23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5E8D72B" w14:textId="4488E64B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по антитеррористической защите объектов массового пребывания людей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936F4E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  <w:shd w:val="clear" w:color="auto" w:fill="auto"/>
          </w:tcPr>
          <w:p w14:paraId="2321BF48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60B3EC9E" w14:textId="3D96D914" w:rsidR="001477CA" w:rsidRPr="00DC4E27" w:rsidRDefault="006C1561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718963D4" w14:textId="15A4FAF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8" w:type="dxa"/>
            <w:shd w:val="clear" w:color="auto" w:fill="auto"/>
          </w:tcPr>
          <w:p w14:paraId="3EC7B493" w14:textId="4C81302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shd w:val="clear" w:color="auto" w:fill="auto"/>
          </w:tcPr>
          <w:p w14:paraId="0E674F49" w14:textId="23B0CE4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6" w:type="dxa"/>
            <w:shd w:val="clear" w:color="auto" w:fill="auto"/>
          </w:tcPr>
          <w:p w14:paraId="2C595BDE" w14:textId="0BD5D62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316AF" w:rsidRPr="00DC4E27" w14:paraId="20433215" w14:textId="77777777" w:rsidTr="00EF67D7">
        <w:tc>
          <w:tcPr>
            <w:tcW w:w="675" w:type="dxa"/>
            <w:vMerge/>
            <w:shd w:val="clear" w:color="auto" w:fill="auto"/>
          </w:tcPr>
          <w:p w14:paraId="005600FC" w14:textId="77777777" w:rsidR="00F316AF" w:rsidRPr="00DC4E27" w:rsidRDefault="00F316AF" w:rsidP="00F316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E7083E8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815C9C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6CAA22B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46BC08C3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6A90312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0CE7A867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2E34293F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221F27B6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316AF" w:rsidRPr="00DC4E27" w14:paraId="46442A49" w14:textId="77777777" w:rsidTr="00EF67D7">
        <w:tc>
          <w:tcPr>
            <w:tcW w:w="675" w:type="dxa"/>
            <w:vMerge/>
            <w:shd w:val="clear" w:color="auto" w:fill="auto"/>
          </w:tcPr>
          <w:p w14:paraId="4CE5159D" w14:textId="77777777" w:rsidR="00F316AF" w:rsidRPr="00DC4E27" w:rsidRDefault="00F316AF" w:rsidP="00F316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B7AF48A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041712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2F5C536" w14:textId="77777777" w:rsidR="00F316AF" w:rsidRPr="00DC4E27" w:rsidRDefault="00F316AF" w:rsidP="00F316A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699B80E1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DAC36E5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22C2AC09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214E9BA1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5FB53878" w14:textId="77777777" w:rsidR="00F316AF" w:rsidRPr="00DC4E27" w:rsidRDefault="00F316AF" w:rsidP="00F316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4A35B01B" w14:textId="77777777" w:rsidTr="00EF67D7">
        <w:tc>
          <w:tcPr>
            <w:tcW w:w="675" w:type="dxa"/>
            <w:vMerge/>
            <w:shd w:val="clear" w:color="auto" w:fill="auto"/>
          </w:tcPr>
          <w:p w14:paraId="4017126E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02ACC9E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F8AE4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341B9D3" w14:textId="26C82AB4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2B828EB3" w14:textId="12133A4F" w:rsidR="001477CA" w:rsidRPr="00DC4E27" w:rsidRDefault="001274D8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14:paraId="4AA92199" w14:textId="6C330C25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8" w:type="dxa"/>
            <w:shd w:val="clear" w:color="auto" w:fill="auto"/>
          </w:tcPr>
          <w:p w14:paraId="557AC9BD" w14:textId="0BE783A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5" w:type="dxa"/>
            <w:shd w:val="clear" w:color="auto" w:fill="auto"/>
          </w:tcPr>
          <w:p w14:paraId="629A4BB9" w14:textId="4BB1759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6" w:type="dxa"/>
            <w:shd w:val="clear" w:color="auto" w:fill="auto"/>
          </w:tcPr>
          <w:p w14:paraId="5457DFE8" w14:textId="71F9850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477CA" w:rsidRPr="00DC4E27" w14:paraId="1AFA9D10" w14:textId="77777777" w:rsidTr="00EF67D7">
        <w:trPr>
          <w:trHeight w:val="217"/>
        </w:trPr>
        <w:tc>
          <w:tcPr>
            <w:tcW w:w="675" w:type="dxa"/>
            <w:vMerge/>
            <w:shd w:val="clear" w:color="auto" w:fill="auto"/>
          </w:tcPr>
          <w:p w14:paraId="08B1DA12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A07AB59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4541C3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2F893CF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14:paraId="654B27F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F4A2A2C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2B4086D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6582C4EB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64C95624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71DB074B" w14:textId="77777777" w:rsidTr="00EF67D7">
        <w:tc>
          <w:tcPr>
            <w:tcW w:w="675" w:type="dxa"/>
            <w:vMerge w:val="restart"/>
            <w:shd w:val="clear" w:color="auto" w:fill="auto"/>
          </w:tcPr>
          <w:p w14:paraId="1B683D91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F3CAB2E" w14:textId="3556591D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Приобретены индивидуальные средства защиты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57FC0DB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  <w:shd w:val="clear" w:color="auto" w:fill="auto"/>
          </w:tcPr>
          <w:p w14:paraId="31164D6D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3FA52D75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ECDB9B2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559B37C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0D47836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0B87BFF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0D23E8A2" w14:textId="77777777" w:rsidTr="00EF67D7">
        <w:tc>
          <w:tcPr>
            <w:tcW w:w="675" w:type="dxa"/>
            <w:vMerge/>
            <w:shd w:val="clear" w:color="auto" w:fill="auto"/>
          </w:tcPr>
          <w:p w14:paraId="7AB3AF6B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A5DA0B8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EB8EA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BCBA3E2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E5AF66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2ACD85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3BF5521C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4D5BCC59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55BB4A72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3C21590D" w14:textId="77777777" w:rsidTr="00EF67D7">
        <w:tc>
          <w:tcPr>
            <w:tcW w:w="675" w:type="dxa"/>
            <w:vMerge/>
            <w:shd w:val="clear" w:color="auto" w:fill="auto"/>
          </w:tcPr>
          <w:p w14:paraId="35A053F0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2C0E3CB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EFD923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869C6E4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4CFFF4FD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26677C9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000E26C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39F1473A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78464DB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454D8D2F" w14:textId="77777777" w:rsidTr="00EF67D7">
        <w:tc>
          <w:tcPr>
            <w:tcW w:w="675" w:type="dxa"/>
            <w:vMerge/>
            <w:shd w:val="clear" w:color="auto" w:fill="auto"/>
          </w:tcPr>
          <w:p w14:paraId="66621845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C49F305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FCEC7F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1098A45" w14:textId="71A5AEA1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shd w:val="clear" w:color="auto" w:fill="auto"/>
          </w:tcPr>
          <w:p w14:paraId="760A5380" w14:textId="2C518038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5325EEC" w14:textId="4DB09CE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8703C4D" w14:textId="0B809C2C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04C65B80" w14:textId="5FF3EB52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48B0E4FD" w14:textId="2B97907E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3339C2B9" w14:textId="77777777" w:rsidTr="00EF67D7"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4B2E24A8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441200A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7705C3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E24D36C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</w:tcPr>
          <w:p w14:paraId="05CF97F3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8050439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437FA20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1276A2AF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6C4BCE64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4958864E" w14:textId="77777777" w:rsidTr="00EF67D7">
        <w:tc>
          <w:tcPr>
            <w:tcW w:w="5778" w:type="dxa"/>
            <w:gridSpan w:val="3"/>
            <w:vMerge w:val="restart"/>
            <w:shd w:val="clear" w:color="auto" w:fill="auto"/>
          </w:tcPr>
          <w:p w14:paraId="0118F763" w14:textId="5C6EBE83" w:rsidR="001477CA" w:rsidRPr="00DC4E27" w:rsidRDefault="001477CA" w:rsidP="001477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комплексу процессных мероприятий 2</w:t>
            </w:r>
          </w:p>
          <w:p w14:paraId="35D7447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E6974BA" w14:textId="77777777" w:rsidR="001477CA" w:rsidRPr="00DC4E27" w:rsidRDefault="001477CA" w:rsidP="001477CA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lastRenderedPageBreak/>
              <w:t>Итого, в т.ч.:</w:t>
            </w:r>
          </w:p>
        </w:tc>
        <w:tc>
          <w:tcPr>
            <w:tcW w:w="1559" w:type="dxa"/>
            <w:shd w:val="clear" w:color="auto" w:fill="auto"/>
          </w:tcPr>
          <w:p w14:paraId="4EAFC20F" w14:textId="39548FAE" w:rsidR="001477CA" w:rsidRPr="00DC4E27" w:rsidRDefault="001274D8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47B4A605" w14:textId="7C18C599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58" w:type="dxa"/>
            <w:shd w:val="clear" w:color="auto" w:fill="auto"/>
          </w:tcPr>
          <w:p w14:paraId="7851EF38" w14:textId="3CA2331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5" w:type="dxa"/>
            <w:shd w:val="clear" w:color="auto" w:fill="auto"/>
          </w:tcPr>
          <w:p w14:paraId="7A533CA3" w14:textId="51D36F5C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6" w:type="dxa"/>
            <w:shd w:val="clear" w:color="auto" w:fill="auto"/>
          </w:tcPr>
          <w:p w14:paraId="664A3ECF" w14:textId="1036222A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477CA" w:rsidRPr="00DC4E27" w14:paraId="3B7E2DD2" w14:textId="77777777" w:rsidTr="00EF67D7">
        <w:tc>
          <w:tcPr>
            <w:tcW w:w="5778" w:type="dxa"/>
            <w:gridSpan w:val="3"/>
            <w:vMerge/>
            <w:shd w:val="clear" w:color="auto" w:fill="auto"/>
          </w:tcPr>
          <w:p w14:paraId="642548E2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569EB2F" w14:textId="77777777" w:rsidR="001477CA" w:rsidRPr="00DC4E27" w:rsidRDefault="001477CA" w:rsidP="001477CA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4B701ED3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75B59B3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  <w:shd w:val="clear" w:color="auto" w:fill="auto"/>
          </w:tcPr>
          <w:p w14:paraId="768CE1B8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shd w:val="clear" w:color="auto" w:fill="auto"/>
          </w:tcPr>
          <w:p w14:paraId="15BC4AC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14:paraId="738E7728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2886BE31" w14:textId="77777777" w:rsidTr="00DA1373">
        <w:tc>
          <w:tcPr>
            <w:tcW w:w="5778" w:type="dxa"/>
            <w:gridSpan w:val="3"/>
            <w:vMerge/>
          </w:tcPr>
          <w:p w14:paraId="72B0A787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17E8DD" w14:textId="77777777" w:rsidR="001477CA" w:rsidRPr="00DC4E27" w:rsidRDefault="001477CA" w:rsidP="0014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764D6C2E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33C1155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2719DA9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BB9FD36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933EFE4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7CA" w:rsidRPr="00DC4E27" w14:paraId="616F4F7C" w14:textId="77777777" w:rsidTr="00DA1373">
        <w:tc>
          <w:tcPr>
            <w:tcW w:w="5778" w:type="dxa"/>
            <w:gridSpan w:val="3"/>
            <w:vMerge/>
          </w:tcPr>
          <w:p w14:paraId="543B38C3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FD7E4E" w14:textId="77777777" w:rsidR="001477CA" w:rsidRPr="00DC4E27" w:rsidRDefault="001477CA" w:rsidP="001477CA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5DE384FF" w14:textId="7E610CC0" w:rsidR="001477CA" w:rsidRPr="00DC4E27" w:rsidRDefault="001274D8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14:paraId="7C7224D7" w14:textId="7D65E4F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58" w:type="dxa"/>
          </w:tcPr>
          <w:p w14:paraId="41FC5620" w14:textId="0D7AD444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5" w:type="dxa"/>
          </w:tcPr>
          <w:p w14:paraId="0880D395" w14:textId="4609173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6" w:type="dxa"/>
          </w:tcPr>
          <w:p w14:paraId="5141B952" w14:textId="6D248D91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477CA" w:rsidRPr="00DC4E27" w14:paraId="5A8FB636" w14:textId="77777777" w:rsidTr="00DA1373">
        <w:tc>
          <w:tcPr>
            <w:tcW w:w="5778" w:type="dxa"/>
            <w:gridSpan w:val="3"/>
            <w:vMerge/>
          </w:tcPr>
          <w:p w14:paraId="064939F1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4089A0" w14:textId="77777777" w:rsidR="001477CA" w:rsidRPr="00DC4E27" w:rsidRDefault="001477CA" w:rsidP="001477CA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</w:tcPr>
          <w:p w14:paraId="40EC8602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CDDCE1F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4395B77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776ED20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873B913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0FDB5D54" w14:textId="77777777" w:rsidR="00E47EC1" w:rsidRPr="00DC4E27" w:rsidRDefault="00E47EC1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E47EC1" w:rsidRPr="00DC4E27" w:rsidSect="00E47E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DDEA70A" w14:textId="59C5AB14" w:rsidR="00F316AF" w:rsidRPr="00DC4E27" w:rsidRDefault="00F316AF" w:rsidP="00F316A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3.4. ПАСПОРТ</w:t>
      </w:r>
    </w:p>
    <w:p w14:paraId="61BB3792" w14:textId="7C294D06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3</w:t>
      </w:r>
    </w:p>
    <w:p w14:paraId="664FCF80" w14:textId="280D4007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«Пожарная безопасность»</w:t>
      </w:r>
    </w:p>
    <w:p w14:paraId="1ED85E2F" w14:textId="77777777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6DA1EE23" w14:textId="77777777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F316AF" w:rsidRPr="00DC4E27" w14:paraId="1749B421" w14:textId="77777777" w:rsidTr="001274D8">
        <w:trPr>
          <w:trHeight w:val="504"/>
          <w:jc w:val="center"/>
        </w:trPr>
        <w:tc>
          <w:tcPr>
            <w:tcW w:w="2500" w:type="pct"/>
          </w:tcPr>
          <w:p w14:paraId="7839B656" w14:textId="77777777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</w:tcPr>
          <w:p w14:paraId="59150ABC" w14:textId="77777777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F316AF" w:rsidRPr="00DC4E27" w14:paraId="1E83FCBB" w14:textId="77777777" w:rsidTr="00DA1373">
        <w:trPr>
          <w:jc w:val="center"/>
        </w:trPr>
        <w:tc>
          <w:tcPr>
            <w:tcW w:w="2500" w:type="pct"/>
          </w:tcPr>
          <w:p w14:paraId="019003B3" w14:textId="77777777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</w:tcPr>
          <w:p w14:paraId="0CEA95DD" w14:textId="4568DC10" w:rsidR="00F316AF" w:rsidRPr="00DC4E27" w:rsidRDefault="00D0354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F316AF" w:rsidRPr="00DC4E27" w14:paraId="15007A8F" w14:textId="77777777" w:rsidTr="00DA1373">
        <w:trPr>
          <w:trHeight w:val="595"/>
          <w:jc w:val="center"/>
        </w:trPr>
        <w:tc>
          <w:tcPr>
            <w:tcW w:w="2500" w:type="pct"/>
          </w:tcPr>
          <w:p w14:paraId="48834ED0" w14:textId="77777777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</w:tcPr>
          <w:p w14:paraId="70735E95" w14:textId="023B7050" w:rsidR="00D03541" w:rsidRPr="00DC4E27" w:rsidRDefault="00D03541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</w:t>
            </w:r>
          </w:p>
        </w:tc>
      </w:tr>
      <w:tr w:rsidR="00F316AF" w:rsidRPr="00DC4E27" w14:paraId="5542CBA6" w14:textId="77777777" w:rsidTr="0051751F">
        <w:trPr>
          <w:trHeight w:val="567"/>
          <w:jc w:val="center"/>
        </w:trPr>
        <w:tc>
          <w:tcPr>
            <w:tcW w:w="2500" w:type="pct"/>
          </w:tcPr>
          <w:p w14:paraId="4E6A8050" w14:textId="77777777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</w:tcPr>
          <w:p w14:paraId="66C95806" w14:textId="59B1B258" w:rsidR="00F316AF" w:rsidRPr="00DC4E27" w:rsidRDefault="00F316AF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DC4E27">
              <w:t xml:space="preserve"> </w:t>
            </w: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</w:t>
            </w:r>
            <w:r w:rsidR="00D03541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</w:t>
            </w:r>
            <w:r w:rsidR="00D03541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пожаров и возгораний на территории Няндомского муниципального округа</w:t>
            </w:r>
          </w:p>
        </w:tc>
      </w:tr>
    </w:tbl>
    <w:p w14:paraId="7E8B879A" w14:textId="77777777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49DE1927" w14:textId="77777777" w:rsidR="00F316AF" w:rsidRPr="00DC4E27" w:rsidRDefault="00F316AF" w:rsidP="00F316AF"/>
    <w:p w14:paraId="6877D0E5" w14:textId="77777777" w:rsidR="00F316AF" w:rsidRPr="00DC4E27" w:rsidRDefault="00F316AF" w:rsidP="00F316AF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316AF" w:rsidRPr="00DC4E27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795D854" w14:textId="77777777" w:rsidR="00F316AF" w:rsidRPr="00DC4E27" w:rsidRDefault="00F316AF" w:rsidP="00F316A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ПЕРЕЧЕНЬ   МЕРОПРИЯТИЙ</w:t>
      </w:r>
    </w:p>
    <w:p w14:paraId="2A98E103" w14:textId="4A4F43B0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3</w:t>
      </w:r>
    </w:p>
    <w:p w14:paraId="45FD0968" w14:textId="696F50EB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«Пожарная безопасность»</w:t>
      </w:r>
    </w:p>
    <w:p w14:paraId="175EA20A" w14:textId="77777777" w:rsidR="00F316AF" w:rsidRPr="00DC4E27" w:rsidRDefault="00F316AF" w:rsidP="00F316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247B2982" w14:textId="77777777" w:rsidR="00F316AF" w:rsidRPr="00DC4E27" w:rsidRDefault="00F316AF" w:rsidP="00F316A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F316AF" w:rsidRPr="00DC4E27" w14:paraId="7B48E68E" w14:textId="77777777" w:rsidTr="00A877AC">
        <w:trPr>
          <w:tblHeader/>
        </w:trPr>
        <w:tc>
          <w:tcPr>
            <w:tcW w:w="675" w:type="dxa"/>
            <w:vMerge w:val="restart"/>
          </w:tcPr>
          <w:p w14:paraId="23F42BD5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6942486B" w14:textId="77777777" w:rsidR="00F316AF" w:rsidRPr="00DC4E27" w:rsidRDefault="00F316AF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2EE119FF" w14:textId="77777777" w:rsidR="00F316AF" w:rsidRPr="00DC4E27" w:rsidRDefault="00F316AF" w:rsidP="00DA137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</w:tcPr>
          <w:p w14:paraId="0CAF1F69" w14:textId="77777777" w:rsidR="00F316AF" w:rsidRPr="00DC4E27" w:rsidRDefault="00F316AF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3554B578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14:paraId="0DC28A86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F316AF" w:rsidRPr="00DC4E27" w14:paraId="2A1F898D" w14:textId="77777777" w:rsidTr="00A877AC">
        <w:trPr>
          <w:tblHeader/>
        </w:trPr>
        <w:tc>
          <w:tcPr>
            <w:tcW w:w="675" w:type="dxa"/>
            <w:vMerge/>
          </w:tcPr>
          <w:p w14:paraId="36C1D869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9813AE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37C463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476036C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E3102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45AED58" w14:textId="77777777" w:rsidR="00F316AF" w:rsidRPr="00DC4E27" w:rsidRDefault="00F316AF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5F503E15" w14:textId="77777777" w:rsidR="00F316AF" w:rsidRPr="00DC4E27" w:rsidRDefault="00F316AF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</w:tcPr>
          <w:p w14:paraId="246A81E0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2505247A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</w:tcPr>
          <w:p w14:paraId="51551557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48208D36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14:paraId="23D62BF5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6A611996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877AC" w:rsidRPr="00DC4E27" w14:paraId="5473D696" w14:textId="77777777" w:rsidTr="00A877AC">
        <w:trPr>
          <w:tblHeader/>
        </w:trPr>
        <w:tc>
          <w:tcPr>
            <w:tcW w:w="675" w:type="dxa"/>
          </w:tcPr>
          <w:p w14:paraId="08AA86A9" w14:textId="73C468A5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0FCC00A" w14:textId="50EF6B71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B5FED6A" w14:textId="0BF99E4D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A23D4AC" w14:textId="023AB80F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BA2AA2C" w14:textId="21B3C0E3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A670BBC" w14:textId="07FB891B" w:rsidR="00A877AC" w:rsidRPr="00DC4E27" w:rsidRDefault="00A877AC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14:paraId="5E3A1C83" w14:textId="57C7839C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7664B91C" w14:textId="1C10D75C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111E5A1D" w14:textId="4D22962C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16AF" w:rsidRPr="00DC4E27" w14:paraId="0A526974" w14:textId="77777777" w:rsidTr="00DA1373">
        <w:tc>
          <w:tcPr>
            <w:tcW w:w="675" w:type="dxa"/>
          </w:tcPr>
          <w:p w14:paraId="16ECBBF2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</w:tcPr>
          <w:p w14:paraId="12F2DE9A" w14:textId="45AD66BD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D03541" w:rsidRPr="00DC4E27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</w:t>
            </w:r>
          </w:p>
        </w:tc>
      </w:tr>
      <w:tr w:rsidR="001477CA" w:rsidRPr="00DC4E27" w14:paraId="5AEEFA6A" w14:textId="77777777" w:rsidTr="00DA1373">
        <w:tc>
          <w:tcPr>
            <w:tcW w:w="675" w:type="dxa"/>
            <w:vMerge w:val="restart"/>
          </w:tcPr>
          <w:p w14:paraId="16A440C3" w14:textId="77777777" w:rsidR="001477CA" w:rsidRPr="00DC4E27" w:rsidRDefault="001477CA" w:rsidP="001477C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</w:tcPr>
          <w:p w14:paraId="36554677" w14:textId="5F83DE5D" w:rsidR="001477CA" w:rsidRPr="00DC4E27" w:rsidRDefault="001477CA" w:rsidP="00147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Проведено устройство (ремонт) пожарных водоемов, пирсов и гидрантов</w:t>
            </w:r>
          </w:p>
        </w:tc>
        <w:tc>
          <w:tcPr>
            <w:tcW w:w="2126" w:type="dxa"/>
            <w:vMerge w:val="restart"/>
          </w:tcPr>
          <w:p w14:paraId="007D23F8" w14:textId="77777777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5BD98150" w14:textId="77777777" w:rsidR="001477CA" w:rsidRPr="00DC4E27" w:rsidRDefault="001477CA" w:rsidP="001477C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4242B7F3" w14:textId="5744A4FD" w:rsidR="001477CA" w:rsidRPr="00DC4E27" w:rsidRDefault="001274D8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559" w:type="dxa"/>
          </w:tcPr>
          <w:p w14:paraId="1497BB13" w14:textId="5BD65C98" w:rsidR="001477CA" w:rsidRPr="00DC4E27" w:rsidRDefault="001274D8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477C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58" w:type="dxa"/>
          </w:tcPr>
          <w:p w14:paraId="1BF07A8E" w14:textId="5DD57E92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5" w:type="dxa"/>
          </w:tcPr>
          <w:p w14:paraId="739A6B54" w14:textId="6E77E218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6" w:type="dxa"/>
          </w:tcPr>
          <w:p w14:paraId="06147C3E" w14:textId="3EEAC5B6" w:rsidR="001477CA" w:rsidRPr="00DC4E27" w:rsidRDefault="001477CA" w:rsidP="00147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</w:tr>
      <w:tr w:rsidR="00F316AF" w:rsidRPr="00DC4E27" w14:paraId="5C20C05B" w14:textId="77777777" w:rsidTr="00DA1373">
        <w:tc>
          <w:tcPr>
            <w:tcW w:w="675" w:type="dxa"/>
            <w:vMerge/>
          </w:tcPr>
          <w:p w14:paraId="1D098E93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AF5D9E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A7436C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D27BF2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0E9DA8B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671C1FC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52BE94C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0A1A8C2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4D3CB07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316AF" w:rsidRPr="00DC4E27" w14:paraId="07E4DEE8" w14:textId="77777777" w:rsidTr="00DA1373">
        <w:tc>
          <w:tcPr>
            <w:tcW w:w="675" w:type="dxa"/>
            <w:vMerge/>
          </w:tcPr>
          <w:p w14:paraId="6F804F2D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86A75AC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3118EF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964D4F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E20AA4A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631A384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95AAF23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6FD7D52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5BDA80D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74D8" w:rsidRPr="00DC4E27" w14:paraId="4B197709" w14:textId="77777777" w:rsidTr="00DA1373">
        <w:tc>
          <w:tcPr>
            <w:tcW w:w="675" w:type="dxa"/>
            <w:vMerge/>
          </w:tcPr>
          <w:p w14:paraId="72481836" w14:textId="77777777" w:rsidR="001274D8" w:rsidRPr="00DC4E27" w:rsidRDefault="001274D8" w:rsidP="001274D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D5B6B8" w14:textId="77777777" w:rsidR="001274D8" w:rsidRPr="00DC4E27" w:rsidRDefault="001274D8" w:rsidP="001274D8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CF8848" w14:textId="77777777" w:rsidR="001274D8" w:rsidRPr="00DC4E27" w:rsidRDefault="001274D8" w:rsidP="001274D8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AC3163" w14:textId="460AE612" w:rsidR="001274D8" w:rsidRPr="00DC4E27" w:rsidRDefault="001274D8" w:rsidP="001274D8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4FEF66ED" w14:textId="1D8FB8FC" w:rsidR="001274D8" w:rsidRPr="00DC4E27" w:rsidRDefault="001274D8" w:rsidP="0012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559" w:type="dxa"/>
          </w:tcPr>
          <w:p w14:paraId="2E4C6246" w14:textId="17BB914E" w:rsidR="001274D8" w:rsidRPr="00DC4E27" w:rsidRDefault="001274D8" w:rsidP="0012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58" w:type="dxa"/>
          </w:tcPr>
          <w:p w14:paraId="4362D88B" w14:textId="7CEAE9FB" w:rsidR="001274D8" w:rsidRPr="00DC4E27" w:rsidRDefault="001274D8" w:rsidP="0012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5" w:type="dxa"/>
          </w:tcPr>
          <w:p w14:paraId="421A206A" w14:textId="566E424D" w:rsidR="001274D8" w:rsidRPr="00DC4E27" w:rsidRDefault="001274D8" w:rsidP="0012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  <w:tc>
          <w:tcPr>
            <w:tcW w:w="1256" w:type="dxa"/>
          </w:tcPr>
          <w:p w14:paraId="7F5A6D21" w14:textId="14675655" w:rsidR="001274D8" w:rsidRPr="00DC4E27" w:rsidRDefault="001274D8" w:rsidP="0012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</w:tr>
      <w:tr w:rsidR="00F316AF" w:rsidRPr="00DC4E27" w14:paraId="2C17F73C" w14:textId="77777777" w:rsidTr="00DA1373">
        <w:tc>
          <w:tcPr>
            <w:tcW w:w="675" w:type="dxa"/>
            <w:vMerge/>
          </w:tcPr>
          <w:p w14:paraId="2AF86B6A" w14:textId="77777777" w:rsidR="00F316AF" w:rsidRPr="00DC4E27" w:rsidRDefault="00F316AF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3D7E81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2AC8CC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65FAD9" w14:textId="77777777" w:rsidR="00F316AF" w:rsidRPr="00DC4E27" w:rsidRDefault="00F316AF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2C552E46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ADD0C4B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D2D836B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617887A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FDB5350" w14:textId="77777777" w:rsidR="00F316AF" w:rsidRPr="00DC4E27" w:rsidRDefault="00F316AF" w:rsidP="00DA13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1543" w:rsidRPr="00DC4E27" w14:paraId="79CAC208" w14:textId="77777777" w:rsidTr="00DA1373">
        <w:tc>
          <w:tcPr>
            <w:tcW w:w="675" w:type="dxa"/>
            <w:vMerge w:val="restart"/>
          </w:tcPr>
          <w:p w14:paraId="2E74841A" w14:textId="77777777" w:rsidR="00311543" w:rsidRPr="00DC4E27" w:rsidRDefault="00311543" w:rsidP="0031154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</w:tcPr>
          <w:p w14:paraId="46FCA1FA" w14:textId="1D5564AD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855513"/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укреплению материально-технической базы </w:t>
            </w:r>
            <w:r w:rsidR="0051751F">
              <w:rPr>
                <w:rFonts w:ascii="Times New Roman" w:hAnsi="Times New Roman" w:cs="Times New Roman"/>
                <w:sz w:val="24"/>
                <w:szCs w:val="24"/>
              </w:rPr>
              <w:t>добровольной пожарной охраны (далее – ДПО)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, содержанию помещений, пожарной машины ЗИЛ-131 АРС, пожарных мотопомп и пожарного имущества</w:t>
            </w:r>
            <w:bookmarkEnd w:id="1"/>
          </w:p>
        </w:tc>
        <w:tc>
          <w:tcPr>
            <w:tcW w:w="2126" w:type="dxa"/>
            <w:vMerge w:val="restart"/>
          </w:tcPr>
          <w:p w14:paraId="64DEC710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5187A972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5C7C652F" w14:textId="33008630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559" w:type="dxa"/>
          </w:tcPr>
          <w:p w14:paraId="2B42B60F" w14:textId="425898D1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58" w:type="dxa"/>
          </w:tcPr>
          <w:p w14:paraId="394F2C33" w14:textId="5281142A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5" w:type="dxa"/>
          </w:tcPr>
          <w:p w14:paraId="2D5F76B2" w14:textId="4C1BE89E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6" w:type="dxa"/>
          </w:tcPr>
          <w:p w14:paraId="42596028" w14:textId="572EAD7D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786502" w:rsidRPr="00DC4E27" w14:paraId="4385430E" w14:textId="77777777" w:rsidTr="00DA1373">
        <w:tc>
          <w:tcPr>
            <w:tcW w:w="675" w:type="dxa"/>
            <w:vMerge/>
          </w:tcPr>
          <w:p w14:paraId="7282B57F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B79CE70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F1578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B8DD9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A1AD9FA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3293505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EE3DB8D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66AAF27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5CE399E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65BC103A" w14:textId="77777777" w:rsidTr="00DA1373">
        <w:tc>
          <w:tcPr>
            <w:tcW w:w="675" w:type="dxa"/>
            <w:vMerge/>
          </w:tcPr>
          <w:p w14:paraId="6A6A5610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7485D2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3E933E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A39615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2C14E1D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CDE880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0143D31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37C6ECB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7B35476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1543" w:rsidRPr="00DC4E27" w14:paraId="3E5A7EBC" w14:textId="77777777" w:rsidTr="00DA1373">
        <w:tc>
          <w:tcPr>
            <w:tcW w:w="675" w:type="dxa"/>
            <w:vMerge/>
          </w:tcPr>
          <w:p w14:paraId="7AC76758" w14:textId="77777777" w:rsidR="00311543" w:rsidRPr="00DC4E27" w:rsidRDefault="00311543" w:rsidP="0031154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D498D9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F89CAA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9F0BCF" w14:textId="1960F31D" w:rsidR="00311543" w:rsidRPr="00DC4E27" w:rsidRDefault="003316DA" w:rsidP="00311543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311543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0894ED2D" w14:textId="3F79786E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559" w:type="dxa"/>
          </w:tcPr>
          <w:p w14:paraId="545B9D41" w14:textId="58BC81EC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58" w:type="dxa"/>
          </w:tcPr>
          <w:p w14:paraId="59ACB282" w14:textId="3D3F7859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5" w:type="dxa"/>
          </w:tcPr>
          <w:p w14:paraId="514914A5" w14:textId="4E27740E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56" w:type="dxa"/>
          </w:tcPr>
          <w:p w14:paraId="7BA9DB99" w14:textId="34642E86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786502" w:rsidRPr="00DC4E27" w14:paraId="403EF248" w14:textId="77777777" w:rsidTr="00DA1373">
        <w:trPr>
          <w:trHeight w:val="217"/>
        </w:trPr>
        <w:tc>
          <w:tcPr>
            <w:tcW w:w="675" w:type="dxa"/>
            <w:vMerge/>
          </w:tcPr>
          <w:p w14:paraId="30BCB968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218CB8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2042B0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AB3D97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4566BA06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0FB4EE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40DA0EC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9E34464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EC3952E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7059E442" w14:textId="77777777" w:rsidTr="00DA1373">
        <w:tc>
          <w:tcPr>
            <w:tcW w:w="675" w:type="dxa"/>
            <w:vMerge w:val="restart"/>
          </w:tcPr>
          <w:p w14:paraId="49E19590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</w:tcPr>
          <w:p w14:paraId="1AFC6157" w14:textId="1ECCCEC9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Выполнено устройство минерализованных полос в населенных пунктах</w:t>
            </w:r>
            <w:r w:rsidRPr="00DC4E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A19F3D6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4387AC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1648EA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CB140C" w14:textId="4DB89418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8CCDE36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2127" w:type="dxa"/>
          </w:tcPr>
          <w:p w14:paraId="76758CE3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16AAE76A" w14:textId="783C541E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59" w:type="dxa"/>
          </w:tcPr>
          <w:p w14:paraId="357C863B" w14:textId="7931B1BC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58" w:type="dxa"/>
          </w:tcPr>
          <w:p w14:paraId="05364C2B" w14:textId="72045C0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5" w:type="dxa"/>
          </w:tcPr>
          <w:p w14:paraId="0F14D315" w14:textId="13F4BC55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6" w:type="dxa"/>
          </w:tcPr>
          <w:p w14:paraId="2CF28EB8" w14:textId="595E900C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786502" w:rsidRPr="00DC4E27" w14:paraId="44202CE7" w14:textId="77777777" w:rsidTr="00DA1373">
        <w:tc>
          <w:tcPr>
            <w:tcW w:w="675" w:type="dxa"/>
            <w:vMerge/>
          </w:tcPr>
          <w:p w14:paraId="4396B9C1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60EBAC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3DCEB3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2F58C2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6A6CD90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CCDBCA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BCA27FC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56CAAB8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4DE02DA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37808D0B" w14:textId="77777777" w:rsidTr="00DA1373">
        <w:tc>
          <w:tcPr>
            <w:tcW w:w="675" w:type="dxa"/>
            <w:vMerge/>
          </w:tcPr>
          <w:p w14:paraId="21676D3E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D69667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54ADB5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98CCC0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4DF3ACFA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83FDAC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4B7A8C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4D1C602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EA62906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4AD376EC" w14:textId="77777777" w:rsidTr="00DA1373">
        <w:tc>
          <w:tcPr>
            <w:tcW w:w="675" w:type="dxa"/>
            <w:vMerge/>
          </w:tcPr>
          <w:p w14:paraId="59AFABDF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36171CA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571BD1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D2D4B5" w14:textId="7E75A9ED" w:rsidR="00DA533A" w:rsidRPr="00DC4E27" w:rsidRDefault="003316D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DA533A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2736C493" w14:textId="6B5483DB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59" w:type="dxa"/>
          </w:tcPr>
          <w:p w14:paraId="7B20044E" w14:textId="2A5D86D6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58" w:type="dxa"/>
          </w:tcPr>
          <w:p w14:paraId="16521A6D" w14:textId="6C377761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5" w:type="dxa"/>
          </w:tcPr>
          <w:p w14:paraId="66CC8543" w14:textId="3C4C66B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56" w:type="dxa"/>
          </w:tcPr>
          <w:p w14:paraId="4F2147FC" w14:textId="34F3CDA0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786502" w:rsidRPr="00DC4E27" w14:paraId="2E2087A3" w14:textId="77777777" w:rsidTr="00DA1373">
        <w:trPr>
          <w:trHeight w:val="70"/>
        </w:trPr>
        <w:tc>
          <w:tcPr>
            <w:tcW w:w="675" w:type="dxa"/>
            <w:vMerge/>
          </w:tcPr>
          <w:p w14:paraId="2D86168D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1BD865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4964D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AF921B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57850081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47147E1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8DF559C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AE41778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B65093F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3A0BE126" w14:textId="77777777" w:rsidTr="00DA1373">
        <w:trPr>
          <w:trHeight w:val="70"/>
        </w:trPr>
        <w:tc>
          <w:tcPr>
            <w:tcW w:w="675" w:type="dxa"/>
            <w:vMerge w:val="restart"/>
          </w:tcPr>
          <w:p w14:paraId="12A3604D" w14:textId="075D42E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</w:tcPr>
          <w:p w14:paraId="20B21A4E" w14:textId="22A3CE5D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Изготовлена печатная продукция по</w:t>
            </w:r>
            <w:r w:rsidR="003316DA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27" w:rsidRPr="00DC4E27">
              <w:rPr>
                <w:rFonts w:ascii="Times New Roman" w:hAnsi="Times New Roman" w:cs="Times New Roman"/>
                <w:sz w:val="24"/>
                <w:szCs w:val="24"/>
              </w:rPr>
              <w:t>вопросам пожарной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126" w:type="dxa"/>
            <w:vMerge w:val="restart"/>
          </w:tcPr>
          <w:p w14:paraId="6BA7DBE1" w14:textId="430FF59E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21AB33C3" w14:textId="564E9460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3FED7E68" w14:textId="702B799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14:paraId="151728F6" w14:textId="60161C34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</w:tcPr>
          <w:p w14:paraId="348B1C4A" w14:textId="5F3EC64A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</w:tcPr>
          <w:p w14:paraId="57C92231" w14:textId="5FF71712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</w:tcPr>
          <w:p w14:paraId="5A318D70" w14:textId="2C5A27DA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786502" w:rsidRPr="00DC4E27" w14:paraId="115226EC" w14:textId="77777777" w:rsidTr="00DA1373">
        <w:trPr>
          <w:trHeight w:val="70"/>
        </w:trPr>
        <w:tc>
          <w:tcPr>
            <w:tcW w:w="675" w:type="dxa"/>
            <w:vMerge/>
          </w:tcPr>
          <w:p w14:paraId="74C93203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909AAB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8A7C71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D4F197" w14:textId="1F9F08E2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0244EF1F" w14:textId="456A5E80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99633C2" w14:textId="1CB829C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24C5580" w14:textId="6027392A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578C693" w14:textId="5BC8EEDA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566BC49" w14:textId="467FFEE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447BA0EE" w14:textId="77777777" w:rsidTr="00DA1373">
        <w:trPr>
          <w:trHeight w:val="70"/>
        </w:trPr>
        <w:tc>
          <w:tcPr>
            <w:tcW w:w="675" w:type="dxa"/>
            <w:vMerge/>
          </w:tcPr>
          <w:p w14:paraId="17ABDC84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3770F2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F4C835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B1805C" w14:textId="3324900F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3D95FA80" w14:textId="3763D338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DB7D95E" w14:textId="0BAACE4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11AAEF5" w14:textId="32B7755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7B6D59C" w14:textId="431C9F3C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C2D64AB" w14:textId="3C158F7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253BD7DC" w14:textId="77777777" w:rsidTr="00DA1373">
        <w:trPr>
          <w:trHeight w:val="70"/>
        </w:trPr>
        <w:tc>
          <w:tcPr>
            <w:tcW w:w="675" w:type="dxa"/>
            <w:vMerge/>
          </w:tcPr>
          <w:p w14:paraId="55D995C3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5348BD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1A278A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6BD1C5" w14:textId="6466FB94" w:rsidR="00DA533A" w:rsidRPr="00DC4E27" w:rsidRDefault="003316D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DA533A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2A5B3721" w14:textId="3B01657E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14:paraId="085EA82F" w14:textId="5E92DD2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</w:tcPr>
          <w:p w14:paraId="3266D995" w14:textId="7A3DF33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</w:tcPr>
          <w:p w14:paraId="2EB6000C" w14:textId="026500CA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</w:tcPr>
          <w:p w14:paraId="172C9AD0" w14:textId="4E6AF02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786502" w:rsidRPr="00DC4E27" w14:paraId="1CC92980" w14:textId="77777777" w:rsidTr="00DA1373">
        <w:trPr>
          <w:trHeight w:val="70"/>
        </w:trPr>
        <w:tc>
          <w:tcPr>
            <w:tcW w:w="675" w:type="dxa"/>
            <w:vMerge/>
          </w:tcPr>
          <w:p w14:paraId="03D4D28A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9DB3C7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06A33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B18C72" w14:textId="3F2A5D4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1E659BC0" w14:textId="222DE42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B14E047" w14:textId="5596AC2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AECE13B" w14:textId="1056EA93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C895B50" w14:textId="7171C8CA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C8105D3" w14:textId="3530E0D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3B98825F" w14:textId="77777777" w:rsidTr="00DA1373">
        <w:tc>
          <w:tcPr>
            <w:tcW w:w="675" w:type="dxa"/>
            <w:vMerge w:val="restart"/>
          </w:tcPr>
          <w:p w14:paraId="31003236" w14:textId="243EEDBE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  <w:vMerge w:val="restart"/>
          </w:tcPr>
          <w:p w14:paraId="6F930BB8" w14:textId="7F553F31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Выполнены мероприятия по стимулированию деятельности добровольных пожарных</w:t>
            </w:r>
          </w:p>
        </w:tc>
        <w:tc>
          <w:tcPr>
            <w:tcW w:w="2126" w:type="dxa"/>
            <w:vMerge w:val="restart"/>
          </w:tcPr>
          <w:p w14:paraId="77358455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5B229FB2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5A556261" w14:textId="4733CA28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14:paraId="18AC009A" w14:textId="5AD5A96B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</w:tcPr>
          <w:p w14:paraId="199FD3DD" w14:textId="6BA30807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</w:tcPr>
          <w:p w14:paraId="238F7671" w14:textId="5B825CD1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14:paraId="51BF8685" w14:textId="486A377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86502" w:rsidRPr="00DC4E27" w14:paraId="2FC27627" w14:textId="77777777" w:rsidTr="00DA1373">
        <w:tc>
          <w:tcPr>
            <w:tcW w:w="675" w:type="dxa"/>
            <w:vMerge/>
          </w:tcPr>
          <w:p w14:paraId="64CE391F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724675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05DB6E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BFFE7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09351F0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EBB2B24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D7304CD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08C2F12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CF6B675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5C362E18" w14:textId="77777777" w:rsidTr="00DA1373">
        <w:tc>
          <w:tcPr>
            <w:tcW w:w="675" w:type="dxa"/>
            <w:vMerge/>
          </w:tcPr>
          <w:p w14:paraId="523B933A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8C08D6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3BE1BE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50145C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829DB34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8CAFBD5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E2BFF15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8E5A743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D4E9EFD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041DD4F2" w14:textId="77777777" w:rsidTr="00DA1373">
        <w:tc>
          <w:tcPr>
            <w:tcW w:w="675" w:type="dxa"/>
            <w:vMerge/>
          </w:tcPr>
          <w:p w14:paraId="259334EC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B621249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64381D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C96FD9" w14:textId="4E7B82AA" w:rsidR="00DA533A" w:rsidRPr="00DC4E27" w:rsidRDefault="003316D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DA533A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09D4C455" w14:textId="270EAEAA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14:paraId="427CA4F4" w14:textId="7A3391B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</w:tcPr>
          <w:p w14:paraId="42D107B2" w14:textId="165A9E52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</w:tcPr>
          <w:p w14:paraId="68211672" w14:textId="7F5C8FAC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14:paraId="58670B00" w14:textId="3F7BCB2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86502" w:rsidRPr="00DC4E27" w14:paraId="5BEF4733" w14:textId="77777777" w:rsidTr="00DA1373">
        <w:tc>
          <w:tcPr>
            <w:tcW w:w="675" w:type="dxa"/>
            <w:vMerge/>
          </w:tcPr>
          <w:p w14:paraId="077F0882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76065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DF2541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A51809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5C9800E9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E67DD36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19E300C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CA5DE27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24854EF" w14:textId="777777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003A24F8" w14:textId="77777777" w:rsidTr="00DA1373">
        <w:tc>
          <w:tcPr>
            <w:tcW w:w="675" w:type="dxa"/>
            <w:vMerge w:val="restart"/>
          </w:tcPr>
          <w:p w14:paraId="4E970005" w14:textId="0F34C469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77" w:type="dxa"/>
            <w:vMerge w:val="restart"/>
          </w:tcPr>
          <w:p w14:paraId="11E896BD" w14:textId="43184BFE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АДПИ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жилые </w:t>
            </w:r>
            <w:r w:rsidR="00DC4E27" w:rsidRPr="00DC4E27">
              <w:rPr>
                <w:rFonts w:ascii="Times New Roman" w:hAnsi="Times New Roman" w:cs="Times New Roman"/>
                <w:sz w:val="24"/>
                <w:szCs w:val="24"/>
              </w:rPr>
              <w:t>помещения многодетных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, сем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, находящи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ся в трудной жизненной ситуации, в социально-опасном положении, одиноки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</w:t>
            </w:r>
            <w:r w:rsidR="008A7F15" w:rsidRPr="00DC4E2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6" w:type="dxa"/>
            <w:vMerge w:val="restart"/>
          </w:tcPr>
          <w:p w14:paraId="22EB78C0" w14:textId="1A8C1D09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3E84180B" w14:textId="0C429839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6C9B43F9" w14:textId="39281489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14:paraId="1B8B8977" w14:textId="4D3F6AD8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</w:tcPr>
          <w:p w14:paraId="5325642F" w14:textId="40242BE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</w:tcPr>
          <w:p w14:paraId="5C8143A0" w14:textId="14F8ADDB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14:paraId="660C482F" w14:textId="6053B9A9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86502" w:rsidRPr="00DC4E27" w14:paraId="7969D863" w14:textId="77777777" w:rsidTr="00DA1373">
        <w:tc>
          <w:tcPr>
            <w:tcW w:w="675" w:type="dxa"/>
            <w:vMerge/>
          </w:tcPr>
          <w:p w14:paraId="51A8F52A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9D23981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F4EBA4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00F45A" w14:textId="71D66DCA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62AB119C" w14:textId="31F3C76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7CF83AF" w14:textId="5981693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EFBADA2" w14:textId="30DD8F03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841109F" w14:textId="07293DEB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3276566" w14:textId="2A2BDAF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3A3E51B1" w14:textId="77777777" w:rsidTr="00DA1373">
        <w:tc>
          <w:tcPr>
            <w:tcW w:w="675" w:type="dxa"/>
            <w:vMerge/>
          </w:tcPr>
          <w:p w14:paraId="6C9F421A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B7CE44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70D30F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5D9D73" w14:textId="4A3EC93B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36E04B2" w14:textId="2AAFB89C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EB6D1D0" w14:textId="5C311A3B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69C1EC2" w14:textId="3348C2BD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E54DE9A" w14:textId="5016C13D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8ECA9E3" w14:textId="6482D060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78E2B101" w14:textId="77777777" w:rsidTr="00DA1373">
        <w:tc>
          <w:tcPr>
            <w:tcW w:w="675" w:type="dxa"/>
            <w:vMerge/>
          </w:tcPr>
          <w:p w14:paraId="03D0C02E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69661F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7FA30E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9F2A3A" w14:textId="763DA244" w:rsidR="00DA533A" w:rsidRPr="00DC4E27" w:rsidRDefault="003316D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DA533A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5C23BA40" w14:textId="049C414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9" w:type="dxa"/>
          </w:tcPr>
          <w:p w14:paraId="61AD1884" w14:textId="0E3A5CA6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58" w:type="dxa"/>
          </w:tcPr>
          <w:p w14:paraId="4892760A" w14:textId="70EE7280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5" w:type="dxa"/>
          </w:tcPr>
          <w:p w14:paraId="35C741AA" w14:textId="7BF7B235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14:paraId="382EDD0B" w14:textId="10F4375A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786502" w:rsidRPr="00DC4E27" w14:paraId="3D923CA8" w14:textId="77777777" w:rsidTr="00DA1373">
        <w:tc>
          <w:tcPr>
            <w:tcW w:w="675" w:type="dxa"/>
            <w:vMerge/>
          </w:tcPr>
          <w:p w14:paraId="2BAD748B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85CB1AB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18B74D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3CD811" w14:textId="4711EB8D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3B39EEE0" w14:textId="799FB9D1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88DD407" w14:textId="00E73CA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40BE36A" w14:textId="2641CD6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7202F4D" w14:textId="2C9CD53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8C375FD" w14:textId="769FF56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7D3D10DE" w14:textId="77777777" w:rsidTr="00DA1373">
        <w:tc>
          <w:tcPr>
            <w:tcW w:w="675" w:type="dxa"/>
            <w:vMerge w:val="restart"/>
          </w:tcPr>
          <w:p w14:paraId="2E2DD964" w14:textId="29302622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77" w:type="dxa"/>
            <w:vMerge w:val="restart"/>
          </w:tcPr>
          <w:p w14:paraId="2FF99B6F" w14:textId="3FD50B95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Оказан</w:t>
            </w:r>
            <w:r w:rsidR="005417B7" w:rsidRPr="00DC4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5417B7" w:rsidRPr="00DC4E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пострадавшим в результате аварий и ЧС </w:t>
            </w:r>
          </w:p>
        </w:tc>
        <w:tc>
          <w:tcPr>
            <w:tcW w:w="2126" w:type="dxa"/>
            <w:vMerge w:val="restart"/>
          </w:tcPr>
          <w:p w14:paraId="15CCBD74" w14:textId="09E8678D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6A8CD398" w14:textId="57151AF3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379E60DC" w14:textId="247A94C1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1F6AE50" w14:textId="3780BC7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F8A1D75" w14:textId="66DACA0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0990F02" w14:textId="004A715A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AE1A328" w14:textId="56430AE6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7A6A8584" w14:textId="77777777" w:rsidTr="00DA1373">
        <w:tc>
          <w:tcPr>
            <w:tcW w:w="675" w:type="dxa"/>
            <w:vMerge/>
          </w:tcPr>
          <w:p w14:paraId="2ABCFE99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80076E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A9C440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DABB6B" w14:textId="5FB7D07D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6654CE7C" w14:textId="13EBC8F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E826A59" w14:textId="57889593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C36C979" w14:textId="2DDF01F1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CDC0B6F" w14:textId="5F5A56B6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0AF916B" w14:textId="27BD6DF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0447611F" w14:textId="77777777" w:rsidTr="00DA1373">
        <w:tc>
          <w:tcPr>
            <w:tcW w:w="675" w:type="dxa"/>
            <w:vMerge/>
          </w:tcPr>
          <w:p w14:paraId="63911C60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FA7FCB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055E52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0045E2" w14:textId="29C6410D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785BDA0" w14:textId="29317600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0C88AC1" w14:textId="6988B7D6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87FC99A" w14:textId="3D0184C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96621B0" w14:textId="7E4F9FA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E2749CF" w14:textId="4FADCACC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7015E1B9" w14:textId="77777777" w:rsidTr="00DA1373">
        <w:tc>
          <w:tcPr>
            <w:tcW w:w="675" w:type="dxa"/>
            <w:vMerge/>
          </w:tcPr>
          <w:p w14:paraId="41658A59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7958FD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57C7E4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9C318C" w14:textId="1727CA23" w:rsidR="00786502" w:rsidRPr="00DC4E27" w:rsidRDefault="003316DA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786502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422598C8" w14:textId="757B7B6F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7631117" w14:textId="0876F100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E93706D" w14:textId="14D802EB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94CF3F8" w14:textId="6FB22FFD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8383A01" w14:textId="5BB5358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4CBB6131" w14:textId="77777777" w:rsidTr="00DA1373">
        <w:tc>
          <w:tcPr>
            <w:tcW w:w="675" w:type="dxa"/>
            <w:vMerge/>
          </w:tcPr>
          <w:p w14:paraId="12815A3D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6F9C86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D4634C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F2314C" w14:textId="46B3818F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735A36E1" w14:textId="0CF738F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6F842C2" w14:textId="0350C375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D25F167" w14:textId="4C6718AC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3AAEFF6" w14:textId="2A2A6F08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FC4674B" w14:textId="38F249A4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16A18693" w14:textId="77777777" w:rsidTr="00DA1373">
        <w:tc>
          <w:tcPr>
            <w:tcW w:w="675" w:type="dxa"/>
            <w:vMerge w:val="restart"/>
          </w:tcPr>
          <w:p w14:paraId="4B8C7070" w14:textId="5863CA94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77" w:type="dxa"/>
            <w:vMerge w:val="restart"/>
          </w:tcPr>
          <w:p w14:paraId="65C25825" w14:textId="045674F1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технические средства для обеспечения безопасности (жизнедеятельности) населения и проведены работы по его обслуживанию </w:t>
            </w:r>
          </w:p>
        </w:tc>
        <w:tc>
          <w:tcPr>
            <w:tcW w:w="2126" w:type="dxa"/>
            <w:vMerge w:val="restart"/>
          </w:tcPr>
          <w:p w14:paraId="6BBC6D03" w14:textId="3D39FF1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36AF09AC" w14:textId="70F469E8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7412CF71" w14:textId="70284D1A" w:rsidR="00DA533A" w:rsidRPr="00DC4E27" w:rsidRDefault="00CD0562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533A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</w:tcPr>
          <w:p w14:paraId="10AD1897" w14:textId="6B430496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B951A1E" w14:textId="54EC9CDD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5" w:type="dxa"/>
          </w:tcPr>
          <w:p w14:paraId="0217D2C2" w14:textId="1158B0D7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6" w:type="dxa"/>
          </w:tcPr>
          <w:p w14:paraId="66FD187E" w14:textId="0E0E131F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6502" w:rsidRPr="00DC4E27" w14:paraId="0426E9BD" w14:textId="77777777" w:rsidTr="00DA1373">
        <w:tc>
          <w:tcPr>
            <w:tcW w:w="675" w:type="dxa"/>
            <w:vMerge/>
          </w:tcPr>
          <w:p w14:paraId="4DB475FD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F1F5AC8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EA6567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40E37B" w14:textId="6B8FD926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363AEF6" w14:textId="7F2B4C5C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23C05EF" w14:textId="3B1D725D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3BC7140" w14:textId="73B926E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F516C68" w14:textId="2115A8C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1B8A88C" w14:textId="56F8E416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6502" w:rsidRPr="00DC4E27" w14:paraId="18403853" w14:textId="77777777" w:rsidTr="00DA1373">
        <w:tc>
          <w:tcPr>
            <w:tcW w:w="675" w:type="dxa"/>
            <w:vMerge/>
          </w:tcPr>
          <w:p w14:paraId="63E1BA32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B0F564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C2E660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0CE40A" w14:textId="088A67FE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9953470" w14:textId="2552FB42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C09A09B" w14:textId="7B7DCF97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8630DB6" w14:textId="2491D209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B11C9D2" w14:textId="0933789E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4785ACE" w14:textId="16A6F49B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533A" w:rsidRPr="00DC4E27" w14:paraId="4EDEF26E" w14:textId="77777777" w:rsidTr="00DA1373">
        <w:tc>
          <w:tcPr>
            <w:tcW w:w="675" w:type="dxa"/>
            <w:vMerge/>
          </w:tcPr>
          <w:p w14:paraId="72BD976C" w14:textId="77777777" w:rsidR="00DA533A" w:rsidRPr="00DC4E27" w:rsidRDefault="00DA533A" w:rsidP="00DA533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E67112D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0AF0CD" w14:textId="77777777" w:rsidR="00DA533A" w:rsidRPr="00DC4E27" w:rsidRDefault="00DA533A" w:rsidP="00DA533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C488EA" w14:textId="60183FA2" w:rsidR="00DA533A" w:rsidRPr="00DC4E27" w:rsidRDefault="003316DA" w:rsidP="00DA533A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</w:t>
            </w:r>
            <w:r w:rsidR="00DA533A" w:rsidRPr="00DC4E27">
              <w:rPr>
                <w:rFonts w:ascii="Times New Roman" w:hAnsi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6FC56BCC" w14:textId="71F03403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14:paraId="03C56C72" w14:textId="5BEB64F6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7DE044A" w14:textId="21C940CD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5" w:type="dxa"/>
          </w:tcPr>
          <w:p w14:paraId="2B577189" w14:textId="49809F67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6" w:type="dxa"/>
          </w:tcPr>
          <w:p w14:paraId="54AB68C3" w14:textId="74312A88" w:rsidR="00DA533A" w:rsidRPr="00DC4E27" w:rsidRDefault="00DA533A" w:rsidP="00DA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6502" w:rsidRPr="00DC4E27" w14:paraId="22BA6B6F" w14:textId="77777777" w:rsidTr="00DA1373">
        <w:tc>
          <w:tcPr>
            <w:tcW w:w="675" w:type="dxa"/>
            <w:vMerge/>
          </w:tcPr>
          <w:p w14:paraId="5A074DE3" w14:textId="77777777" w:rsidR="00786502" w:rsidRPr="00DC4E27" w:rsidRDefault="00786502" w:rsidP="0078650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43D4D4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48C146" w14:textId="77777777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2B88B9" w14:textId="3EE6A895" w:rsidR="00786502" w:rsidRPr="00DC4E27" w:rsidRDefault="00786502" w:rsidP="00786502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01290970" w14:textId="71188D50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E5BB434" w14:textId="55F2372A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F1CF04E" w14:textId="483B1EE6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43BB544" w14:textId="1F1D32D3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1A5DA75" w14:textId="3E339741" w:rsidR="00786502" w:rsidRPr="00DC4E27" w:rsidRDefault="00786502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1543" w:rsidRPr="00DC4E27" w14:paraId="34A67C14" w14:textId="77777777" w:rsidTr="00DA1373">
        <w:tc>
          <w:tcPr>
            <w:tcW w:w="5778" w:type="dxa"/>
            <w:gridSpan w:val="3"/>
            <w:vMerge w:val="restart"/>
          </w:tcPr>
          <w:p w14:paraId="058B6731" w14:textId="678DA8C5" w:rsidR="00311543" w:rsidRPr="00DC4E27" w:rsidRDefault="00311543" w:rsidP="003115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комплексу процессных мероприятий 3</w:t>
            </w:r>
          </w:p>
          <w:p w14:paraId="50027959" w14:textId="77777777" w:rsidR="00311543" w:rsidRPr="00DC4E27" w:rsidRDefault="00311543" w:rsidP="0031154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F62E2B" w14:textId="77777777" w:rsidR="00311543" w:rsidRPr="00DC4E27" w:rsidRDefault="00311543" w:rsidP="00311543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559" w:type="dxa"/>
          </w:tcPr>
          <w:p w14:paraId="4455CB23" w14:textId="5E1CE0F2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12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559" w:type="dxa"/>
          </w:tcPr>
          <w:p w14:paraId="2A5EDB4D" w14:textId="20DBD2ED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58" w:type="dxa"/>
          </w:tcPr>
          <w:p w14:paraId="140FEDCB" w14:textId="5E3ED565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5" w:type="dxa"/>
          </w:tcPr>
          <w:p w14:paraId="42224FE6" w14:textId="30DE76B7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6" w:type="dxa"/>
          </w:tcPr>
          <w:p w14:paraId="39600B83" w14:textId="15AB54B6" w:rsidR="00311543" w:rsidRPr="00DC4E27" w:rsidRDefault="00311543" w:rsidP="00311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</w:tr>
      <w:tr w:rsidR="00F51B23" w:rsidRPr="00DC4E27" w14:paraId="32F0FFF4" w14:textId="77777777" w:rsidTr="00DA1373">
        <w:tc>
          <w:tcPr>
            <w:tcW w:w="5778" w:type="dxa"/>
            <w:gridSpan w:val="3"/>
            <w:vMerge/>
          </w:tcPr>
          <w:p w14:paraId="71F2DCC9" w14:textId="77777777" w:rsidR="00F51B23" w:rsidRPr="00DC4E27" w:rsidRDefault="00F51B23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0CFCD7" w14:textId="77777777" w:rsidR="00F51B23" w:rsidRPr="00DC4E27" w:rsidRDefault="00F51B23" w:rsidP="00786502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464C7449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E15E67D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9383EAD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DC930A9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A5CBDFA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1B23" w:rsidRPr="00DC4E27" w14:paraId="0B7AC6BB" w14:textId="77777777" w:rsidTr="00DA1373">
        <w:tc>
          <w:tcPr>
            <w:tcW w:w="5778" w:type="dxa"/>
            <w:gridSpan w:val="3"/>
            <w:vMerge/>
          </w:tcPr>
          <w:p w14:paraId="62980F34" w14:textId="77777777" w:rsidR="00F51B23" w:rsidRPr="00DC4E27" w:rsidRDefault="00F51B23" w:rsidP="007865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8C1661" w14:textId="77777777" w:rsidR="00F51B23" w:rsidRPr="00DC4E27" w:rsidRDefault="00F51B23" w:rsidP="0078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F4374EF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9E9CBAB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937269A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3D0C6BA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B648CCF" w14:textId="77777777" w:rsidR="00F51B23" w:rsidRPr="00DC4E27" w:rsidRDefault="00F51B23" w:rsidP="00786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274D8" w:rsidRPr="00DC4E27" w14:paraId="0CD7D1B1" w14:textId="77777777" w:rsidTr="00DA1373">
        <w:tc>
          <w:tcPr>
            <w:tcW w:w="5778" w:type="dxa"/>
            <w:gridSpan w:val="3"/>
            <w:vMerge/>
          </w:tcPr>
          <w:p w14:paraId="0026AC35" w14:textId="77777777" w:rsidR="001274D8" w:rsidRPr="00DC4E27" w:rsidRDefault="001274D8" w:rsidP="001274D8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A9308A" w14:textId="77777777" w:rsidR="001274D8" w:rsidRPr="00DC4E27" w:rsidRDefault="001274D8" w:rsidP="001274D8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03B7FC53" w14:textId="1EAEE379" w:rsidR="001274D8" w:rsidRPr="00DC4E27" w:rsidRDefault="001274D8" w:rsidP="0012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559" w:type="dxa"/>
          </w:tcPr>
          <w:p w14:paraId="4457A404" w14:textId="1C6B5DC3" w:rsidR="001274D8" w:rsidRPr="00DC4E27" w:rsidRDefault="001274D8" w:rsidP="0012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58" w:type="dxa"/>
          </w:tcPr>
          <w:p w14:paraId="713BF934" w14:textId="7012B066" w:rsidR="001274D8" w:rsidRPr="00DC4E27" w:rsidRDefault="001274D8" w:rsidP="0012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5" w:type="dxa"/>
          </w:tcPr>
          <w:p w14:paraId="24D4323C" w14:textId="42060857" w:rsidR="001274D8" w:rsidRPr="00DC4E27" w:rsidRDefault="001274D8" w:rsidP="0012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  <w:tc>
          <w:tcPr>
            <w:tcW w:w="1256" w:type="dxa"/>
          </w:tcPr>
          <w:p w14:paraId="7B97E276" w14:textId="0FA4B187" w:rsidR="001274D8" w:rsidRPr="00DC4E27" w:rsidRDefault="001274D8" w:rsidP="0012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963,0</w:t>
            </w:r>
          </w:p>
        </w:tc>
      </w:tr>
      <w:tr w:rsidR="00CD0562" w:rsidRPr="00DC4E27" w14:paraId="058FED1E" w14:textId="77777777" w:rsidTr="00F316AF">
        <w:tc>
          <w:tcPr>
            <w:tcW w:w="5778" w:type="dxa"/>
            <w:gridSpan w:val="3"/>
            <w:vMerge/>
          </w:tcPr>
          <w:p w14:paraId="67A8432F" w14:textId="77777777" w:rsidR="00CD0562" w:rsidRPr="00DC4E27" w:rsidRDefault="00CD0562" w:rsidP="00CD056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264C40" w14:textId="77777777" w:rsidR="00CD0562" w:rsidRPr="00DC4E27" w:rsidRDefault="00CD0562" w:rsidP="00CD0562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</w:tcPr>
          <w:p w14:paraId="0147F57E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0A185C4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F958361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5DDD0A4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99A0A74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9796DE1" w14:textId="77777777" w:rsidR="00F316AF" w:rsidRPr="00DC4E27" w:rsidRDefault="00F316AF" w:rsidP="00DA137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  <w:sectPr w:rsidR="00F316AF" w:rsidRPr="00DC4E27" w:rsidSect="00F316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33BA529" w14:textId="0CB16BEC" w:rsidR="005417B7" w:rsidRPr="00DC4E27" w:rsidRDefault="005417B7" w:rsidP="005417B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3.5. ПАСПОРТ</w:t>
      </w:r>
    </w:p>
    <w:p w14:paraId="323BF74D" w14:textId="3C795FED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4</w:t>
      </w:r>
    </w:p>
    <w:p w14:paraId="418B23E8" w14:textId="0BA0AE60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«Безопасность людей на водных объектах»</w:t>
      </w:r>
    </w:p>
    <w:p w14:paraId="11ED5A71" w14:textId="77777777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59B36EC0" w14:textId="77777777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5417B7" w:rsidRPr="00DC4E27" w14:paraId="32520135" w14:textId="77777777" w:rsidTr="00DA1373">
        <w:trPr>
          <w:trHeight w:val="601"/>
          <w:jc w:val="center"/>
        </w:trPr>
        <w:tc>
          <w:tcPr>
            <w:tcW w:w="2500" w:type="pct"/>
          </w:tcPr>
          <w:p w14:paraId="53ACA373" w14:textId="77777777" w:rsidR="005417B7" w:rsidRPr="00DC4E27" w:rsidRDefault="005417B7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2500" w:type="pct"/>
          </w:tcPr>
          <w:p w14:paraId="21075B9B" w14:textId="77777777" w:rsidR="005417B7" w:rsidRPr="00DC4E27" w:rsidRDefault="005417B7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Отдел ГО, ЧС и МР</w:t>
            </w:r>
          </w:p>
        </w:tc>
      </w:tr>
      <w:tr w:rsidR="005417B7" w:rsidRPr="00DC4E27" w14:paraId="6785AF7D" w14:textId="77777777" w:rsidTr="00DA1373">
        <w:trPr>
          <w:jc w:val="center"/>
        </w:trPr>
        <w:tc>
          <w:tcPr>
            <w:tcW w:w="2500" w:type="pct"/>
          </w:tcPr>
          <w:p w14:paraId="0F051511" w14:textId="77777777" w:rsidR="005417B7" w:rsidRPr="00DC4E27" w:rsidRDefault="005417B7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500" w:type="pct"/>
          </w:tcPr>
          <w:p w14:paraId="5105D33D" w14:textId="236551A9" w:rsidR="005417B7" w:rsidRPr="00DC4E27" w:rsidRDefault="00F51B23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населения Няндомского муниципального округа</w:t>
            </w:r>
          </w:p>
        </w:tc>
      </w:tr>
      <w:tr w:rsidR="005417B7" w:rsidRPr="00DC4E27" w14:paraId="116D50FE" w14:textId="77777777" w:rsidTr="00DA1373">
        <w:trPr>
          <w:trHeight w:val="595"/>
          <w:jc w:val="center"/>
        </w:trPr>
        <w:tc>
          <w:tcPr>
            <w:tcW w:w="2500" w:type="pct"/>
          </w:tcPr>
          <w:p w14:paraId="0EAA3092" w14:textId="77777777" w:rsidR="005417B7" w:rsidRPr="00DC4E27" w:rsidRDefault="005417B7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2500" w:type="pct"/>
          </w:tcPr>
          <w:p w14:paraId="32160291" w14:textId="00A5B29E" w:rsidR="00F51B23" w:rsidRPr="00DC4E27" w:rsidRDefault="00504DAB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1B23" w:rsidRPr="00DC4E27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наиболее полного, комфортного и безопасного пребывания граждан в местах массового отдыха на водных объектах</w:t>
            </w:r>
          </w:p>
        </w:tc>
      </w:tr>
      <w:tr w:rsidR="005417B7" w:rsidRPr="00DC4E27" w14:paraId="66493ADE" w14:textId="77777777" w:rsidTr="00DA1373">
        <w:trPr>
          <w:jc w:val="center"/>
        </w:trPr>
        <w:tc>
          <w:tcPr>
            <w:tcW w:w="2500" w:type="pct"/>
          </w:tcPr>
          <w:p w14:paraId="29C8CB5C" w14:textId="77777777" w:rsidR="005417B7" w:rsidRPr="00DC4E27" w:rsidRDefault="005417B7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DC4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2500" w:type="pct"/>
          </w:tcPr>
          <w:p w14:paraId="172E4CE9" w14:textId="3AA4049A" w:rsidR="005417B7" w:rsidRPr="00DC4E27" w:rsidRDefault="00F51B23" w:rsidP="00DA13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 комплекс профилактических мероприятий </w:t>
            </w:r>
            <w:r w:rsidR="00504DAB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недопущению</w:t>
            </w:r>
            <w:r w:rsidR="005417B7" w:rsidRPr="00DC4E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гибели людей на водных объектах</w:t>
            </w:r>
          </w:p>
        </w:tc>
      </w:tr>
    </w:tbl>
    <w:p w14:paraId="226447A4" w14:textId="77777777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7C1D351E" w14:textId="77777777" w:rsidR="005417B7" w:rsidRPr="00DC4E27" w:rsidRDefault="005417B7" w:rsidP="005417B7"/>
    <w:p w14:paraId="078BB83D" w14:textId="77777777" w:rsidR="005417B7" w:rsidRPr="00DC4E27" w:rsidRDefault="005417B7" w:rsidP="005417B7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5417B7" w:rsidRPr="00DC4E27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27A4D9" w14:textId="77777777" w:rsidR="005417B7" w:rsidRPr="00DC4E27" w:rsidRDefault="005417B7" w:rsidP="005417B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lastRenderedPageBreak/>
        <w:t>ПЕРЕЧЕНЬ   МЕРОПРИЯТИЙ</w:t>
      </w:r>
    </w:p>
    <w:p w14:paraId="09EBE483" w14:textId="63AD512B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4</w:t>
      </w:r>
    </w:p>
    <w:p w14:paraId="39AA3A99" w14:textId="2DE64D52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«Безопасность людей на водных объектах»</w:t>
      </w:r>
    </w:p>
    <w:p w14:paraId="5296E496" w14:textId="77777777" w:rsidR="005417B7" w:rsidRPr="00DC4E27" w:rsidRDefault="005417B7" w:rsidP="005417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2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«Обеспечение безопасности населения Няндомского муниципального округа»</w:t>
      </w:r>
    </w:p>
    <w:p w14:paraId="01CC22A4" w14:textId="77777777" w:rsidR="005417B7" w:rsidRPr="00DC4E27" w:rsidRDefault="005417B7" w:rsidP="005417B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5417B7" w:rsidRPr="00DC4E27" w14:paraId="752EB772" w14:textId="77777777" w:rsidTr="00A877AC">
        <w:trPr>
          <w:tblHeader/>
        </w:trPr>
        <w:tc>
          <w:tcPr>
            <w:tcW w:w="675" w:type="dxa"/>
            <w:vMerge w:val="restart"/>
          </w:tcPr>
          <w:p w14:paraId="0F59A062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7C6A88EC" w14:textId="77777777" w:rsidR="005417B7" w:rsidRPr="00DC4E27" w:rsidRDefault="005417B7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1E13B4DB" w14:textId="77777777" w:rsidR="005417B7" w:rsidRPr="00DC4E27" w:rsidRDefault="005417B7" w:rsidP="00DA137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</w:tcPr>
          <w:p w14:paraId="750DF76B" w14:textId="77777777" w:rsidR="005417B7" w:rsidRPr="00DC4E27" w:rsidRDefault="005417B7" w:rsidP="00DA1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33D9B71D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14:paraId="42529519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5417B7" w:rsidRPr="00DC4E27" w14:paraId="425BC5CE" w14:textId="77777777" w:rsidTr="00A877AC">
        <w:trPr>
          <w:tblHeader/>
        </w:trPr>
        <w:tc>
          <w:tcPr>
            <w:tcW w:w="675" w:type="dxa"/>
            <w:vMerge/>
          </w:tcPr>
          <w:p w14:paraId="1C4088AD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C81CDA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07C665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F52B314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D14C9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50319A4" w14:textId="77777777" w:rsidR="005417B7" w:rsidRPr="00DC4E27" w:rsidRDefault="005417B7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  <w:p w14:paraId="42FB9261" w14:textId="77777777" w:rsidR="005417B7" w:rsidRPr="00DC4E27" w:rsidRDefault="005417B7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8" w:type="dxa"/>
          </w:tcPr>
          <w:p w14:paraId="482B58FF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2020C99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</w:tcPr>
          <w:p w14:paraId="63AA1AE1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0FD606A7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14:paraId="20C9F123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7E349597" w14:textId="77777777" w:rsidR="005417B7" w:rsidRPr="00DC4E27" w:rsidRDefault="005417B7" w:rsidP="00DA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877AC" w:rsidRPr="00DC4E27" w14:paraId="318B4C99" w14:textId="77777777" w:rsidTr="00A877AC">
        <w:trPr>
          <w:tblHeader/>
        </w:trPr>
        <w:tc>
          <w:tcPr>
            <w:tcW w:w="675" w:type="dxa"/>
          </w:tcPr>
          <w:p w14:paraId="4E23962E" w14:textId="7D47B152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6454E9C" w14:textId="426A8815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BE57FB9" w14:textId="0BF359AF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E61E03B" w14:textId="11C45011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BE4135E" w14:textId="33404636" w:rsidR="00A877AC" w:rsidRPr="00DC4E27" w:rsidRDefault="00A877AC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7C7F87B" w14:textId="43D25BA3" w:rsidR="00A877AC" w:rsidRPr="00DC4E27" w:rsidRDefault="00A877AC" w:rsidP="00DA1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14:paraId="3D945FEC" w14:textId="781243C5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0030C764" w14:textId="6FBEC850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6A5DF4F5" w14:textId="051786B3" w:rsidR="00A877AC" w:rsidRPr="00DC4E27" w:rsidRDefault="00A877AC" w:rsidP="00DA1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417B7" w:rsidRPr="00DC4E27" w14:paraId="0B1ED1ED" w14:textId="77777777" w:rsidTr="00DA1373">
        <w:tc>
          <w:tcPr>
            <w:tcW w:w="675" w:type="dxa"/>
          </w:tcPr>
          <w:p w14:paraId="55C044BB" w14:textId="77777777" w:rsidR="005417B7" w:rsidRPr="00DC4E27" w:rsidRDefault="005417B7" w:rsidP="00DA137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7" w:type="dxa"/>
            <w:gridSpan w:val="8"/>
          </w:tcPr>
          <w:p w14:paraId="4C198C0E" w14:textId="734D43C6" w:rsidR="005417B7" w:rsidRPr="00DC4E27" w:rsidRDefault="005417B7" w:rsidP="00DA1373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F51B23" w:rsidRPr="00DC4E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наиболее полного, комфортного и безопасного пребывания граждан в местах массового отдыха на водных объектах</w:t>
            </w:r>
          </w:p>
        </w:tc>
      </w:tr>
      <w:tr w:rsidR="00CD0562" w:rsidRPr="00DC4E27" w14:paraId="15BB597F" w14:textId="77777777" w:rsidTr="00DA1373">
        <w:tc>
          <w:tcPr>
            <w:tcW w:w="675" w:type="dxa"/>
            <w:vMerge w:val="restart"/>
          </w:tcPr>
          <w:p w14:paraId="38682699" w14:textId="77777777" w:rsidR="00CD0562" w:rsidRPr="00DC4E27" w:rsidRDefault="00CD0562" w:rsidP="00CD05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</w:tcPr>
          <w:p w14:paraId="0E9D8996" w14:textId="196262D7" w:rsidR="00CD0562" w:rsidRPr="00DC4E27" w:rsidRDefault="00CD0562" w:rsidP="00CD05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Обустроены места отдыха людей на водных объектах </w:t>
            </w:r>
          </w:p>
        </w:tc>
        <w:tc>
          <w:tcPr>
            <w:tcW w:w="2126" w:type="dxa"/>
            <w:vMerge w:val="restart"/>
          </w:tcPr>
          <w:p w14:paraId="4CB3F657" w14:textId="77777777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2EFE3FF3" w14:textId="77777777" w:rsidR="00CD0562" w:rsidRPr="00DC4E27" w:rsidRDefault="00CD0562" w:rsidP="00CD056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6AE806AC" w14:textId="4413B83F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14:paraId="6254D391" w14:textId="04C7E9C2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58" w:type="dxa"/>
          </w:tcPr>
          <w:p w14:paraId="6B454ED8" w14:textId="248A77AA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5" w:type="dxa"/>
          </w:tcPr>
          <w:p w14:paraId="5CEEA742" w14:textId="592B7553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6" w:type="dxa"/>
          </w:tcPr>
          <w:p w14:paraId="4A93734E" w14:textId="1B5B9A0C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5417B7" w:rsidRPr="00DC4E27" w14:paraId="6C95A521" w14:textId="77777777" w:rsidTr="00DA1373">
        <w:tc>
          <w:tcPr>
            <w:tcW w:w="675" w:type="dxa"/>
            <w:vMerge/>
          </w:tcPr>
          <w:p w14:paraId="4F650EAA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F06C11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6EBFFD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C81179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09530A27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1B940AD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AF303C4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7E444A7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B2A9B53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17B7" w:rsidRPr="00DC4E27" w14:paraId="4A5CA51E" w14:textId="77777777" w:rsidTr="00DA1373">
        <w:tc>
          <w:tcPr>
            <w:tcW w:w="675" w:type="dxa"/>
            <w:vMerge/>
          </w:tcPr>
          <w:p w14:paraId="43ECC4FF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4E3497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446968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CB1FF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B9536D1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664A5B9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E369416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EDBB66E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DF27AC5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D0562" w:rsidRPr="00DC4E27" w14:paraId="69E8C17C" w14:textId="77777777" w:rsidTr="00DA1373">
        <w:tc>
          <w:tcPr>
            <w:tcW w:w="675" w:type="dxa"/>
            <w:vMerge/>
          </w:tcPr>
          <w:p w14:paraId="5F3749A9" w14:textId="77777777" w:rsidR="00CD0562" w:rsidRPr="00DC4E27" w:rsidRDefault="00CD0562" w:rsidP="00CD056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11C976" w14:textId="77777777" w:rsidR="00CD0562" w:rsidRPr="00DC4E27" w:rsidRDefault="00CD0562" w:rsidP="00CD056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6A9161" w14:textId="77777777" w:rsidR="00CD0562" w:rsidRPr="00DC4E27" w:rsidRDefault="00CD0562" w:rsidP="00CD056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580418" w14:textId="4F3F42A5" w:rsidR="00CD0562" w:rsidRPr="00DC4E27" w:rsidRDefault="00CD0562" w:rsidP="00CD056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62A1B5A1" w14:textId="4C56C22C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14:paraId="70C1C211" w14:textId="11F5B153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58" w:type="dxa"/>
          </w:tcPr>
          <w:p w14:paraId="543F0B8C" w14:textId="3B6F5DC3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5" w:type="dxa"/>
          </w:tcPr>
          <w:p w14:paraId="11AADFFD" w14:textId="7F22DDA3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6" w:type="dxa"/>
          </w:tcPr>
          <w:p w14:paraId="635FB67D" w14:textId="759D58F2" w:rsidR="00CD0562" w:rsidRPr="00DC4E27" w:rsidRDefault="00CD0562" w:rsidP="00CD0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5417B7" w:rsidRPr="00DC4E27" w14:paraId="75597F1F" w14:textId="77777777" w:rsidTr="00DA1373">
        <w:tc>
          <w:tcPr>
            <w:tcW w:w="675" w:type="dxa"/>
            <w:vMerge/>
          </w:tcPr>
          <w:p w14:paraId="2153975A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EE2215A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264260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CD3E0F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1ED28F7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ED726D9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EF9F90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6D40D44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00D9D55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46EAF136" w14:textId="77777777" w:rsidTr="00DA1373">
        <w:tc>
          <w:tcPr>
            <w:tcW w:w="675" w:type="dxa"/>
            <w:vMerge w:val="restart"/>
          </w:tcPr>
          <w:p w14:paraId="056EBFC7" w14:textId="77777777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</w:tcPr>
          <w:p w14:paraId="04BFDDFC" w14:textId="30382CFE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8852839"/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Обследован</w:t>
            </w:r>
            <w:r w:rsidR="00691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органом санитарно-эпидемиологического надзора территории мест отдыха людей на водных объектах</w:t>
            </w:r>
            <w:bookmarkEnd w:id="2"/>
          </w:p>
        </w:tc>
        <w:tc>
          <w:tcPr>
            <w:tcW w:w="2126" w:type="dxa"/>
            <w:vMerge w:val="restart"/>
          </w:tcPr>
          <w:p w14:paraId="4FB3B1DC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3BBB304B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17389241" w14:textId="38A5FEA1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</w:tcPr>
          <w:p w14:paraId="704F7564" w14:textId="6CF68DDB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58" w:type="dxa"/>
          </w:tcPr>
          <w:p w14:paraId="33577CDB" w14:textId="3C88574B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5" w:type="dxa"/>
          </w:tcPr>
          <w:p w14:paraId="3E5DBD64" w14:textId="1DF4EE01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6" w:type="dxa"/>
          </w:tcPr>
          <w:p w14:paraId="2D378B62" w14:textId="43858C18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417B7" w:rsidRPr="00DC4E27" w14:paraId="272599E3" w14:textId="77777777" w:rsidTr="00DA1373">
        <w:tc>
          <w:tcPr>
            <w:tcW w:w="675" w:type="dxa"/>
            <w:vMerge/>
          </w:tcPr>
          <w:p w14:paraId="3E3490D0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A4607F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168EF4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76DD90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611EC81F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4F03795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E9145AA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62A726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572FB76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17B7" w:rsidRPr="00DC4E27" w14:paraId="19ACE66A" w14:textId="77777777" w:rsidTr="00DA1373">
        <w:tc>
          <w:tcPr>
            <w:tcW w:w="675" w:type="dxa"/>
            <w:vMerge/>
          </w:tcPr>
          <w:p w14:paraId="688D5FE5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A4CA82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F9896F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1A479C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139EED0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68B4B7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8DA42D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843C1DF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A715A95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483049DD" w14:textId="77777777" w:rsidTr="00DA1373">
        <w:tc>
          <w:tcPr>
            <w:tcW w:w="675" w:type="dxa"/>
            <w:vMerge/>
          </w:tcPr>
          <w:p w14:paraId="191033A5" w14:textId="77777777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9A1131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924CE2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9C49E7" w14:textId="1358ADD4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1BCBE78E" w14:textId="1F76E3F3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</w:tcPr>
          <w:p w14:paraId="787EF4BF" w14:textId="1CF984E4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58" w:type="dxa"/>
          </w:tcPr>
          <w:p w14:paraId="39802C23" w14:textId="65B16680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5" w:type="dxa"/>
          </w:tcPr>
          <w:p w14:paraId="052A1229" w14:textId="265221ED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6" w:type="dxa"/>
          </w:tcPr>
          <w:p w14:paraId="3A076166" w14:textId="017ABA16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417B7" w:rsidRPr="00DC4E27" w14:paraId="3AD6DDC5" w14:textId="77777777" w:rsidTr="00DA1373">
        <w:trPr>
          <w:trHeight w:val="217"/>
        </w:trPr>
        <w:tc>
          <w:tcPr>
            <w:tcW w:w="675" w:type="dxa"/>
            <w:vMerge/>
          </w:tcPr>
          <w:p w14:paraId="7F8E8BE2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994CD2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24E78A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D3450A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540C7B68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DE71866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59FF62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4B3A5DE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AEEEBBE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3A394FB6" w14:textId="77777777" w:rsidTr="00DA1373">
        <w:tc>
          <w:tcPr>
            <w:tcW w:w="675" w:type="dxa"/>
            <w:vMerge w:val="restart"/>
          </w:tcPr>
          <w:p w14:paraId="6006B13F" w14:textId="77777777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</w:tcPr>
          <w:p w14:paraId="57DD7E48" w14:textId="7EBDF909" w:rsidR="001C7F80" w:rsidRPr="00DC4E27" w:rsidRDefault="008A7F15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Получена </w:t>
            </w:r>
            <w:r w:rsidR="001C7F80" w:rsidRPr="00DC4E27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C7F80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по гидрологическому прогнозу паводка</w:t>
            </w:r>
            <w:r w:rsidR="001C7F80" w:rsidRPr="00DC4E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B05C081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889A7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09141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A030" w14:textId="0ED273C9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7705DA1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1CC4BDA3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42ABC904" w14:textId="750CB3E1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34B7E23" w14:textId="3EE51B32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58" w:type="dxa"/>
          </w:tcPr>
          <w:p w14:paraId="1232DCD5" w14:textId="10BD9A30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5" w:type="dxa"/>
          </w:tcPr>
          <w:p w14:paraId="444EA23B" w14:textId="6D022775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6" w:type="dxa"/>
          </w:tcPr>
          <w:p w14:paraId="17B29CE2" w14:textId="442755B6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417B7" w:rsidRPr="00DC4E27" w14:paraId="741BE37B" w14:textId="77777777" w:rsidTr="00DA1373">
        <w:tc>
          <w:tcPr>
            <w:tcW w:w="675" w:type="dxa"/>
            <w:vMerge/>
          </w:tcPr>
          <w:p w14:paraId="43B3C924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38439E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86E090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61B7D2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2CD5E66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4F3FC8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F2C2A27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C59E2DA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F608004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17B7" w:rsidRPr="00DC4E27" w14:paraId="17F2E5EB" w14:textId="77777777" w:rsidTr="00DA1373">
        <w:tc>
          <w:tcPr>
            <w:tcW w:w="675" w:type="dxa"/>
            <w:vMerge/>
          </w:tcPr>
          <w:p w14:paraId="6CF2D134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A50AAE8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B9593A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A0E2D5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F2ADA47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A04818C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9EADB10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1E2AA6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FAF6CEF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3325CA81" w14:textId="77777777" w:rsidTr="00DA1373">
        <w:tc>
          <w:tcPr>
            <w:tcW w:w="675" w:type="dxa"/>
            <w:vMerge/>
          </w:tcPr>
          <w:p w14:paraId="5C6B1AB9" w14:textId="77777777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ED0772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436AE6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689BCC" w14:textId="76B5F911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082DBB54" w14:textId="50678222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D782D4D" w14:textId="24DB2471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58" w:type="dxa"/>
          </w:tcPr>
          <w:p w14:paraId="666ECE1E" w14:textId="7151E22D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5" w:type="dxa"/>
          </w:tcPr>
          <w:p w14:paraId="43E64B5C" w14:textId="6A10F1B1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6" w:type="dxa"/>
          </w:tcPr>
          <w:p w14:paraId="74E5E8ED" w14:textId="6D359D92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417B7" w:rsidRPr="00DC4E27" w14:paraId="4B4FA4CF" w14:textId="77777777" w:rsidTr="00DA1373">
        <w:trPr>
          <w:trHeight w:val="70"/>
        </w:trPr>
        <w:tc>
          <w:tcPr>
            <w:tcW w:w="675" w:type="dxa"/>
            <w:vMerge/>
          </w:tcPr>
          <w:p w14:paraId="4BD67AD3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32C0D2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1C4620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BB33FB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1FC615DA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D4114BB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4C4F6D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33D8232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9B8A2F0" w14:textId="7777777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3DD5F5D1" w14:textId="77777777" w:rsidTr="00DA1373">
        <w:trPr>
          <w:trHeight w:val="70"/>
        </w:trPr>
        <w:tc>
          <w:tcPr>
            <w:tcW w:w="675" w:type="dxa"/>
            <w:vMerge w:val="restart"/>
          </w:tcPr>
          <w:p w14:paraId="3D97C75B" w14:textId="1D8A4112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</w:tcPr>
          <w:p w14:paraId="02C7B6D1" w14:textId="4D4EB481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и установлены знаки наглядной агитации по </w:t>
            </w:r>
            <w:r w:rsidR="00A1556E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вопросу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безопасности на воде</w:t>
            </w:r>
          </w:p>
        </w:tc>
        <w:tc>
          <w:tcPr>
            <w:tcW w:w="2126" w:type="dxa"/>
            <w:vMerge w:val="restart"/>
          </w:tcPr>
          <w:p w14:paraId="42BD31B7" w14:textId="58F9AE91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6F28FF63" w14:textId="496F31D8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12DA7BDE" w14:textId="172F8C0E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14:paraId="62CEB3B6" w14:textId="6B9EC32F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</w:tcPr>
          <w:p w14:paraId="2ED13292" w14:textId="3B37BAFF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</w:tcPr>
          <w:p w14:paraId="2A8DE2A2" w14:textId="79AED908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</w:tcPr>
          <w:p w14:paraId="203C214B" w14:textId="134E803A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417B7" w:rsidRPr="00DC4E27" w14:paraId="3889F361" w14:textId="77777777" w:rsidTr="00DA1373">
        <w:trPr>
          <w:trHeight w:val="70"/>
        </w:trPr>
        <w:tc>
          <w:tcPr>
            <w:tcW w:w="675" w:type="dxa"/>
            <w:vMerge/>
          </w:tcPr>
          <w:p w14:paraId="544415E9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097452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C03E1D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1BAD95" w14:textId="49D814E5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4EDF1F2B" w14:textId="1AAD450B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0BB9FFE" w14:textId="043E6B73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8F5B848" w14:textId="69ACD3F2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5AB4FF0" w14:textId="264BDB75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826835A" w14:textId="472EEA99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17B7" w:rsidRPr="00DC4E27" w14:paraId="63ABE181" w14:textId="77777777" w:rsidTr="00DA1373">
        <w:trPr>
          <w:trHeight w:val="70"/>
        </w:trPr>
        <w:tc>
          <w:tcPr>
            <w:tcW w:w="675" w:type="dxa"/>
            <w:vMerge/>
          </w:tcPr>
          <w:p w14:paraId="1F4AA85B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2975EA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9D5717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22F954" w14:textId="01A669F0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4AC3DB8A" w14:textId="6DEADA47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6CA16AC" w14:textId="65C4C8CE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21D4A0A6" w14:textId="49588025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523C3D0" w14:textId="6338E833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81BF5A6" w14:textId="1930E7C9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7F80" w:rsidRPr="00DC4E27" w14:paraId="5C3CFBA2" w14:textId="77777777" w:rsidTr="00DA1373">
        <w:trPr>
          <w:trHeight w:val="70"/>
        </w:trPr>
        <w:tc>
          <w:tcPr>
            <w:tcW w:w="675" w:type="dxa"/>
            <w:vMerge/>
          </w:tcPr>
          <w:p w14:paraId="53F709F9" w14:textId="77777777" w:rsidR="001C7F80" w:rsidRPr="00DC4E27" w:rsidRDefault="001C7F80" w:rsidP="001C7F8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4675D1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229D07" w14:textId="77777777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EF0808" w14:textId="0E5AE95C" w:rsidR="001C7F80" w:rsidRPr="00DC4E27" w:rsidRDefault="001C7F80" w:rsidP="001C7F80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2C1409BA" w14:textId="0F471AED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14:paraId="17C5F0DA" w14:textId="05ED688E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58" w:type="dxa"/>
          </w:tcPr>
          <w:p w14:paraId="1FB58B3A" w14:textId="050F030D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5" w:type="dxa"/>
          </w:tcPr>
          <w:p w14:paraId="12AAF41C" w14:textId="67729A8B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6" w:type="dxa"/>
          </w:tcPr>
          <w:p w14:paraId="436386F3" w14:textId="31890CE6" w:rsidR="001C7F80" w:rsidRPr="00DC4E27" w:rsidRDefault="001C7F80" w:rsidP="001C7F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417B7" w:rsidRPr="00DC4E27" w14:paraId="2004A4D0" w14:textId="77777777" w:rsidTr="00DA1373">
        <w:trPr>
          <w:trHeight w:val="70"/>
        </w:trPr>
        <w:tc>
          <w:tcPr>
            <w:tcW w:w="675" w:type="dxa"/>
            <w:vMerge/>
          </w:tcPr>
          <w:p w14:paraId="2A8E4A26" w14:textId="77777777" w:rsidR="005417B7" w:rsidRPr="00DC4E27" w:rsidRDefault="005417B7" w:rsidP="005417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BF548B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1B2FF0" w14:textId="77777777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0AE30D" w14:textId="35BE8198" w:rsidR="005417B7" w:rsidRPr="00DC4E27" w:rsidRDefault="005417B7" w:rsidP="005417B7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1CB553E6" w14:textId="27BF8C51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36060CA" w14:textId="7A76B8D1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536E151A" w14:textId="379D2F60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12C59B1" w14:textId="242F3CAF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D79AD92" w14:textId="4337D200" w:rsidR="005417B7" w:rsidRPr="00DC4E27" w:rsidRDefault="005417B7" w:rsidP="0054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3185" w:rsidRPr="00DC4E27" w14:paraId="09FEA276" w14:textId="77777777" w:rsidTr="00DA1373">
        <w:trPr>
          <w:trHeight w:val="70"/>
        </w:trPr>
        <w:tc>
          <w:tcPr>
            <w:tcW w:w="675" w:type="dxa"/>
            <w:vMerge w:val="restart"/>
          </w:tcPr>
          <w:p w14:paraId="47511840" w14:textId="72963D07" w:rsidR="00843185" w:rsidRPr="00DC4E27" w:rsidRDefault="00843185" w:rsidP="0084318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  <w:vMerge w:val="restart"/>
          </w:tcPr>
          <w:p w14:paraId="0D1C3814" w14:textId="3A22CE6F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матросов-спасателей</w:t>
            </w:r>
          </w:p>
        </w:tc>
        <w:tc>
          <w:tcPr>
            <w:tcW w:w="2126" w:type="dxa"/>
            <w:vMerge w:val="restart"/>
          </w:tcPr>
          <w:p w14:paraId="0EA00F2A" w14:textId="57E05596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27" w:type="dxa"/>
          </w:tcPr>
          <w:p w14:paraId="2D728511" w14:textId="17E695F3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D67A99B" w14:textId="0413395D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CE25D47" w14:textId="708C4D18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3212897" w14:textId="51768748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A1EDA62" w14:textId="4B30AED8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CACBDEA" w14:textId="25B07E92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3185" w:rsidRPr="00DC4E27" w14:paraId="28114EFE" w14:textId="77777777" w:rsidTr="00DA1373">
        <w:trPr>
          <w:trHeight w:val="70"/>
        </w:trPr>
        <w:tc>
          <w:tcPr>
            <w:tcW w:w="675" w:type="dxa"/>
            <w:vMerge/>
          </w:tcPr>
          <w:p w14:paraId="08AB4470" w14:textId="77777777" w:rsidR="00843185" w:rsidRPr="00DC4E27" w:rsidRDefault="00843185" w:rsidP="0084318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6D3FAD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309229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63FF39" w14:textId="7EF4624E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C42D664" w14:textId="006C3E2E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B27AC5F" w14:textId="539A174B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C0C7D86" w14:textId="597C7502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6383C52" w14:textId="16A1AE16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66EE9EF" w14:textId="53A04C18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3185" w:rsidRPr="00DC4E27" w14:paraId="2ADE44DE" w14:textId="77777777" w:rsidTr="00DA1373">
        <w:trPr>
          <w:trHeight w:val="70"/>
        </w:trPr>
        <w:tc>
          <w:tcPr>
            <w:tcW w:w="675" w:type="dxa"/>
            <w:vMerge/>
          </w:tcPr>
          <w:p w14:paraId="3B101F98" w14:textId="77777777" w:rsidR="00843185" w:rsidRPr="00DC4E27" w:rsidRDefault="00843185" w:rsidP="0084318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498E255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2FC819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1C2C3E" w14:textId="47942736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6FDA1319" w14:textId="07F7B4A8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14:paraId="1C1B985A" w14:textId="141F188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69B06852" w14:textId="697FEA43" w:rsidR="00843185" w:rsidRPr="00DC4E27" w:rsidRDefault="00D43BCE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43185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F9EF166" w14:textId="6554DB9D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F9FA733" w14:textId="78787018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3185" w:rsidRPr="00DC4E27" w14:paraId="0F2AAE99" w14:textId="77777777" w:rsidTr="00DA1373">
        <w:trPr>
          <w:trHeight w:val="70"/>
        </w:trPr>
        <w:tc>
          <w:tcPr>
            <w:tcW w:w="675" w:type="dxa"/>
            <w:vMerge/>
          </w:tcPr>
          <w:p w14:paraId="2C04BD82" w14:textId="77777777" w:rsidR="00843185" w:rsidRPr="00DC4E27" w:rsidRDefault="00843185" w:rsidP="0084318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CE6FB4B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4348A2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464745" w14:textId="2712970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DC4E2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0728E26F" w14:textId="0F38BBD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68370EC" w14:textId="0E8AE7D9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B8FFB35" w14:textId="01ED20EA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DA4E231" w14:textId="01146383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98645A5" w14:textId="063A5C68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3185" w:rsidRPr="00DC4E27" w14:paraId="32B2213B" w14:textId="77777777" w:rsidTr="00DA1373">
        <w:trPr>
          <w:trHeight w:val="70"/>
        </w:trPr>
        <w:tc>
          <w:tcPr>
            <w:tcW w:w="675" w:type="dxa"/>
            <w:vMerge/>
          </w:tcPr>
          <w:p w14:paraId="7378ED62" w14:textId="77777777" w:rsidR="00843185" w:rsidRPr="00DC4E27" w:rsidRDefault="00843185" w:rsidP="0084318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37C596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A3BE11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BF8351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DAA5F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1DC039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E643002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492ACBE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9F9E424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185" w:rsidRPr="00DC4E27" w14:paraId="4EDAB3A2" w14:textId="77777777" w:rsidTr="00DA1373">
        <w:tc>
          <w:tcPr>
            <w:tcW w:w="5778" w:type="dxa"/>
            <w:gridSpan w:val="3"/>
            <w:vMerge w:val="restart"/>
          </w:tcPr>
          <w:p w14:paraId="497267F3" w14:textId="5DC1D5BE" w:rsidR="00843185" w:rsidRPr="00DC4E27" w:rsidRDefault="00843185" w:rsidP="00843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2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комплексу процессных мероприятий 4</w:t>
            </w:r>
          </w:p>
          <w:p w14:paraId="450AAB72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6009E8" w14:textId="77777777" w:rsidR="00843185" w:rsidRPr="00DC4E27" w:rsidRDefault="00843185" w:rsidP="00843185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559" w:type="dxa"/>
          </w:tcPr>
          <w:p w14:paraId="1068ECCA" w14:textId="7C4DF71D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450BD41" w14:textId="1EDCB52C" w:rsidR="00843185" w:rsidRPr="00DC4E27" w:rsidRDefault="00D43BCE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43185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8791F1C" w14:textId="10986773" w:rsidR="00843185" w:rsidRPr="00DC4E27" w:rsidRDefault="00D43BCE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843185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69AB4D5C" w14:textId="5A7ED452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6" w:type="dxa"/>
          </w:tcPr>
          <w:p w14:paraId="6BC3BA9B" w14:textId="0A07235F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43185" w:rsidRPr="00DC4E27" w14:paraId="4B5A52AC" w14:textId="77777777" w:rsidTr="00DA1373">
        <w:tc>
          <w:tcPr>
            <w:tcW w:w="5778" w:type="dxa"/>
            <w:gridSpan w:val="3"/>
            <w:vMerge/>
          </w:tcPr>
          <w:p w14:paraId="372A3A46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0A62E6" w14:textId="77777777" w:rsidR="00843185" w:rsidRPr="00DC4E27" w:rsidRDefault="00843185" w:rsidP="00843185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2B80F8BC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DD2FC59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22790B6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2E780AA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63FDEFD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3185" w:rsidRPr="00DC4E27" w14:paraId="4F1CCC71" w14:textId="77777777" w:rsidTr="00DA1373">
        <w:tc>
          <w:tcPr>
            <w:tcW w:w="5778" w:type="dxa"/>
            <w:gridSpan w:val="3"/>
            <w:vMerge/>
          </w:tcPr>
          <w:p w14:paraId="63226441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6CEE4D" w14:textId="77777777" w:rsidR="00843185" w:rsidRPr="00DC4E27" w:rsidRDefault="00843185" w:rsidP="008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22FECDE6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42DC6CD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B305C93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95C2C6C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0210DD7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43185" w:rsidRPr="00DC4E27" w14:paraId="3DC68A94" w14:textId="77777777" w:rsidTr="00DA1373">
        <w:tc>
          <w:tcPr>
            <w:tcW w:w="5778" w:type="dxa"/>
            <w:gridSpan w:val="3"/>
            <w:vMerge/>
          </w:tcPr>
          <w:p w14:paraId="1EDBF500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52D4B1" w14:textId="77777777" w:rsidR="00843185" w:rsidRPr="00DC4E27" w:rsidRDefault="00843185" w:rsidP="00843185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3FB68662" w14:textId="34B58E0E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84E2FA6" w14:textId="7463D5E7" w:rsidR="00843185" w:rsidRPr="00DC4E27" w:rsidRDefault="00D43BCE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A86C92C" w14:textId="29A15A24" w:rsidR="00843185" w:rsidRPr="00DC4E27" w:rsidRDefault="00D43BCE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843185"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FE07CF8" w14:textId="0F08094B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6" w:type="dxa"/>
          </w:tcPr>
          <w:p w14:paraId="522703B8" w14:textId="72E4D215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43185" w:rsidRPr="00DC4E27" w14:paraId="0138D2E3" w14:textId="77777777" w:rsidTr="00DA1373">
        <w:tc>
          <w:tcPr>
            <w:tcW w:w="5778" w:type="dxa"/>
            <w:gridSpan w:val="3"/>
            <w:vMerge/>
          </w:tcPr>
          <w:p w14:paraId="04BF165A" w14:textId="77777777" w:rsidR="00843185" w:rsidRPr="00DC4E27" w:rsidRDefault="00843185" w:rsidP="00843185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C93238" w14:textId="77777777" w:rsidR="00843185" w:rsidRPr="00DC4E27" w:rsidRDefault="00843185" w:rsidP="00843185">
            <w:pPr>
              <w:pStyle w:val="af6"/>
              <w:rPr>
                <w:rFonts w:ascii="Times New Roman" w:hAnsi="Times New Roman"/>
              </w:rPr>
            </w:pPr>
            <w:r w:rsidRPr="00DC4E27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</w:tcPr>
          <w:p w14:paraId="0E9858AD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58E9F85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B8A6D69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894228C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5FE20B1" w14:textId="77777777" w:rsidR="00843185" w:rsidRPr="00DC4E27" w:rsidRDefault="00843185" w:rsidP="0084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3A58DB37" w14:textId="7BFF04DC" w:rsidR="00F316AF" w:rsidRPr="00DC4E27" w:rsidRDefault="00F316AF" w:rsidP="00D063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2AC3A" w14:textId="77777777" w:rsidR="009C615A" w:rsidRPr="00DC4E27" w:rsidRDefault="009C615A" w:rsidP="00DA1373">
      <w:pPr>
        <w:tabs>
          <w:tab w:val="left" w:pos="1290"/>
        </w:tabs>
        <w:rPr>
          <w:rFonts w:ascii="Times New Roman" w:eastAsia="Calibri" w:hAnsi="Times New Roman" w:cs="Times New Roman"/>
          <w:sz w:val="24"/>
          <w:szCs w:val="24"/>
        </w:rPr>
        <w:sectPr w:rsidR="009C615A" w:rsidRPr="00DC4E27" w:rsidSect="000E32D8">
          <w:footerReference w:type="even" r:id="rId8"/>
          <w:footerReference w:type="default" r:id="rId9"/>
          <w:pgSz w:w="16838" w:h="11906" w:orient="landscape"/>
          <w:pgMar w:top="1276" w:right="1134" w:bottom="851" w:left="1134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594"/>
      </w:tblGrid>
      <w:tr w:rsidR="009C615A" w:rsidRPr="00DC4E27" w14:paraId="6EC9818B" w14:textId="77777777" w:rsidTr="00DA1373">
        <w:tc>
          <w:tcPr>
            <w:tcW w:w="4785" w:type="dxa"/>
          </w:tcPr>
          <w:p w14:paraId="3C23E5E0" w14:textId="4892577A" w:rsidR="009C615A" w:rsidRPr="00DC4E27" w:rsidRDefault="009C615A" w:rsidP="00DA1373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8368643" w14:textId="77777777" w:rsidR="009C615A" w:rsidRPr="00DC4E27" w:rsidRDefault="009C615A" w:rsidP="00DA13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                                                 к муниципальной программе «Обеспечение безопасности населения Няндомского муниципального округа»</w:t>
            </w:r>
          </w:p>
        </w:tc>
      </w:tr>
    </w:tbl>
    <w:p w14:paraId="437B9D18" w14:textId="77777777" w:rsidR="009C615A" w:rsidRPr="00DC4E27" w:rsidRDefault="009C615A" w:rsidP="009C615A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467543" w14:textId="77777777" w:rsidR="009C615A" w:rsidRPr="00DC4E27" w:rsidRDefault="009C615A" w:rsidP="009C615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DC4E2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420D797C" w14:textId="77777777" w:rsidR="009C615A" w:rsidRPr="00DC4E27" w:rsidRDefault="009C615A" w:rsidP="009C615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C4E2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19FA647D" w14:textId="77777777" w:rsidR="009C615A" w:rsidRPr="00DC4E27" w:rsidRDefault="009C615A" w:rsidP="009C615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2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  <w:r w:rsidRPr="00DC4E27">
        <w:rPr>
          <w:rFonts w:ascii="Times New Roman" w:eastAsia="Calibri" w:hAnsi="Times New Roman" w:cs="Times New Roman"/>
          <w:b/>
          <w:sz w:val="24"/>
          <w:szCs w:val="24"/>
        </w:rPr>
        <w:t>«Обеспечение безопасности населения Няндомского муниципального округа»</w:t>
      </w:r>
    </w:p>
    <w:p w14:paraId="35EDCC1A" w14:textId="77777777" w:rsidR="009C615A" w:rsidRPr="00DC4E27" w:rsidRDefault="009C615A" w:rsidP="009C615A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7"/>
        <w:gridCol w:w="2543"/>
      </w:tblGrid>
      <w:tr w:rsidR="009C615A" w:rsidRPr="00DC4E27" w14:paraId="48043ACD" w14:textId="77777777" w:rsidTr="00691D66">
        <w:trPr>
          <w:trHeight w:val="59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E03A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089608A9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EAF8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3969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9C615A" w:rsidRPr="00DC4E27" w14:paraId="0BCB32BC" w14:textId="77777777" w:rsidTr="00691D66">
        <w:trPr>
          <w:trHeight w:val="3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327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2059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E6B9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615A" w:rsidRPr="00DC4E27" w14:paraId="1C97D95E" w14:textId="77777777" w:rsidTr="00691D66">
        <w:trPr>
          <w:trHeight w:val="314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FC97" w14:textId="554B86D6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1.Цель муниципальной программы - </w:t>
            </w:r>
            <w:r w:rsidR="00B87923" w:rsidRPr="00DC4E27">
              <w:rPr>
                <w:rFonts w:ascii="Times New Roman" w:hAnsi="Times New Roman" w:cs="Times New Roman"/>
                <w:sz w:val="24"/>
                <w:szCs w:val="24"/>
              </w:rPr>
              <w:t>обеспечение и поддержание в высокой готовности сил и средств гражданской обороны, минимизация социального и экономического ущерба, наносимого населению, экономике и природной среде Няндомского муниципального округа   от чрезвычайных ситуаций природного и техногенного характера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15A" w:rsidRPr="00DC4E27" w14:paraId="584669C6" w14:textId="77777777" w:rsidTr="00691D66">
        <w:trPr>
          <w:trHeight w:val="3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9A95" w14:textId="745BAAEF" w:rsidR="009C615A" w:rsidRPr="00DC4E27" w:rsidRDefault="00A877AC" w:rsidP="005D5674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изданных 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информационных буклетов, листовок, опубликованных материалов по пропаганде антитеррористической направленности,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ЧС,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</w:t>
            </w:r>
            <w:r w:rsidR="009C615A"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C615A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9804" w14:textId="39F6645C" w:rsidR="009C615A" w:rsidRPr="00DC4E27" w:rsidRDefault="009C615A" w:rsidP="00843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изданных информационных буклетов, листовок, опубликованных материалов </w:t>
            </w:r>
            <w:r w:rsidR="00843185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431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средствах массовой информации (далее –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843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антитеррористической направленности, предупреждению ЧС,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 за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</w:t>
            </w:r>
          </w:p>
          <w:p w14:paraId="6288F8C7" w14:textId="135123A3" w:rsidR="00A877AC" w:rsidRPr="00DC4E27" w:rsidRDefault="00A877AC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E267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Ведомость информационных материалов, счета-фактуры, договоры на поставку товаров, информационно-аналитическая справка о выполнении плана работы антитеррористической комиссии, предупреждению ЧС,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на воде и пожарной безопасности  </w:t>
            </w:r>
          </w:p>
        </w:tc>
      </w:tr>
      <w:tr w:rsidR="009C615A" w:rsidRPr="00DC4E27" w14:paraId="6E8C322E" w14:textId="77777777" w:rsidTr="00691D66">
        <w:trPr>
          <w:trHeight w:val="314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C166" w14:textId="0984C0A1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2. Задача прочих мероприятий, направленных на достижение значений результативности, установленных соглашениями о предоставлении финансовой помощи: п</w:t>
            </w:r>
            <w:r w:rsidRPr="00DC4E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овышение уровня защищенности населения и территории Няндомского муниципального округа от пожаров</w:t>
            </w:r>
          </w:p>
        </w:tc>
      </w:tr>
      <w:tr w:rsidR="009C615A" w:rsidRPr="00DC4E27" w14:paraId="66F6112B" w14:textId="77777777" w:rsidTr="00691D66">
        <w:trPr>
          <w:trHeight w:val="3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758" w14:textId="77777777" w:rsidR="009C615A" w:rsidRDefault="009C615A" w:rsidP="005D5674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пожарных водоемов Няндомского муниципального округа</w:t>
            </w:r>
            <w:r w:rsidR="00691D66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14:paraId="7F9F8BA1" w14:textId="77777777" w:rsidR="00691D66" w:rsidRDefault="00691D66" w:rsidP="005D5674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DEF3" w14:textId="77777777" w:rsidR="00691D66" w:rsidRDefault="00691D66" w:rsidP="005D5674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BADAD" w14:textId="77777777" w:rsidR="00691D66" w:rsidRDefault="00691D66" w:rsidP="005D5674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DFD88" w14:textId="49B7C7E0" w:rsidR="00691D66" w:rsidRPr="00DC4E27" w:rsidRDefault="00691D66" w:rsidP="005D5674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6C1" w14:textId="4D80978F" w:rsidR="00691D66" w:rsidRPr="00B87923" w:rsidRDefault="009C615A" w:rsidP="00B879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Общее количество отремонтированных пожарных водоемов Няндомского муниципального округа за отчетный период</w:t>
            </w:r>
            <w:r w:rsidR="00691D66">
              <w:rPr>
                <w:rFonts w:ascii="Times New Roman" w:hAnsi="Times New Roman" w:cs="Times New Roman"/>
                <w:sz w:val="24"/>
                <w:szCs w:val="24"/>
              </w:rPr>
              <w:t>, в рамках ГП</w:t>
            </w:r>
            <w:r w:rsidR="00691D66" w:rsidRPr="00DC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DD7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Перечень пожарных водоемов, акты приемки выполненных работ, контракты, договоры</w:t>
            </w:r>
          </w:p>
        </w:tc>
      </w:tr>
      <w:tr w:rsidR="009C615A" w:rsidRPr="00DC4E27" w14:paraId="00C0A47F" w14:textId="77777777" w:rsidTr="00691D66">
        <w:trPr>
          <w:trHeight w:val="314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414" w14:textId="77777777" w:rsidR="009C615A" w:rsidRPr="00DC4E27" w:rsidRDefault="009C615A" w:rsidP="005D5674">
            <w:pPr>
              <w:pStyle w:val="ConsPlusNormal"/>
              <w:widowControl/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Задача комплекса процессных мероприятий 1 «Организация мероприятий по гражданской обороне, предупреждение чрезвычайных ситуаций и ликвидация их последствий, развитие единой дежурно-диспетчерской службы»: создание условий для обеспечения и поддержания в высокой готовности сил и средств гражданской обороны</w:t>
            </w:r>
          </w:p>
        </w:tc>
      </w:tr>
      <w:tr w:rsidR="009C615A" w:rsidRPr="00DC4E27" w14:paraId="6199BB99" w14:textId="77777777" w:rsidTr="00691D66">
        <w:trPr>
          <w:trHeight w:val="5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5C92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тренировок личного состава ЕДДС, единиц</w:t>
            </w:r>
          </w:p>
          <w:p w14:paraId="59B35555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D92D7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0B4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комплексных тренировок по чрезвычайным ситуациям личного состава ЕДДС за отчетный период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0C3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Ведомость проведения тренировок ЕДДС</w:t>
            </w:r>
          </w:p>
        </w:tc>
      </w:tr>
      <w:tr w:rsidR="009C615A" w:rsidRPr="00DC4E27" w14:paraId="6C6BFEC6" w14:textId="77777777" w:rsidTr="00691D66">
        <w:trPr>
          <w:trHeight w:val="14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B67F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 w:hanging="12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3.Задача комплекса процессных мероприятий 2 «Противодействие идеологии экстремизма, предупреждение терроризма»: н</w:t>
            </w:r>
            <w:r w:rsidRPr="00DC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едопущение распространения идеологии терроризма и экстремизма у населения</w:t>
            </w:r>
          </w:p>
        </w:tc>
      </w:tr>
      <w:tr w:rsidR="009C615A" w:rsidRPr="00DC4E27" w14:paraId="773D3DAC" w14:textId="77777777" w:rsidTr="00691D66">
        <w:trPr>
          <w:trHeight w:val="5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ED91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Количество стендов наглядной агитации, памяток, печатной продукции по вопросам противодействия идеологии экстремизма, предупреждения терроризма, единиц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C10" w14:textId="77777777" w:rsidR="009C615A" w:rsidRPr="00DC4E27" w:rsidRDefault="009C615A" w:rsidP="00DA13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Общее количество распространенных на территории Няндомского муниципального округа памяток, печатной продукции, установленных стендов по противодействию идеологии экстремизма, предупреждению терроризма за отчетный период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7FB" w14:textId="77777777" w:rsidR="009C615A" w:rsidRPr="00DC4E27" w:rsidRDefault="009C615A" w:rsidP="00DA13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Журнал распространения памяток, установки стендов</w:t>
            </w:r>
          </w:p>
        </w:tc>
      </w:tr>
      <w:tr w:rsidR="009C615A" w:rsidRPr="00DC4E27" w14:paraId="1331D3EE" w14:textId="77777777" w:rsidTr="00691D66">
        <w:trPr>
          <w:trHeight w:val="70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F95B" w14:textId="54239955" w:rsidR="009C615A" w:rsidRPr="00DC4E27" w:rsidRDefault="009C615A" w:rsidP="005D5674">
            <w:pPr>
              <w:pStyle w:val="ConsPlusNormal"/>
              <w:widowControl/>
              <w:ind w:left="22" w:firstLine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A10BF2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комплекса</w:t>
            </w: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процессных мероприятий 3 «Пожарная безопасность»</w:t>
            </w:r>
            <w:r w:rsidR="005673CC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431CF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необходимых условий для укрепления пожарной безопасности</w:t>
            </w:r>
          </w:p>
        </w:tc>
      </w:tr>
      <w:tr w:rsidR="009C615A" w:rsidRPr="00DC4E27" w14:paraId="48E0B1D2" w14:textId="77777777" w:rsidTr="00691D66">
        <w:trPr>
          <w:trHeight w:val="5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09F4" w14:textId="2B0863EB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Охват населения проведенным информированием по вопросам пожарной </w:t>
            </w:r>
            <w:r w:rsidR="00DC4E27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, процент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431" w14:textId="7E25C63B" w:rsidR="00A10BF2" w:rsidRPr="00DC4E27" w:rsidRDefault="009C615A" w:rsidP="00DC4E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распространённых памяток, печатной продукции среди населения за отчетный период</w:t>
            </w:r>
            <w:r w:rsidR="00DC4E27" w:rsidRPr="00DC4E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4E27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населения округа</w:t>
            </w:r>
            <w:r w:rsidR="00321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конец отчетного периода х100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410" w14:textId="69DB618F" w:rsidR="009C615A" w:rsidRPr="00DC4E27" w:rsidRDefault="009C615A" w:rsidP="00DA13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Журнал противопожарной безопасности</w:t>
            </w:r>
            <w:r w:rsidR="00DC4E27" w:rsidRPr="00DC4E27">
              <w:rPr>
                <w:rFonts w:ascii="Times New Roman" w:hAnsi="Times New Roman" w:cs="Times New Roman"/>
                <w:sz w:val="24"/>
                <w:szCs w:val="24"/>
              </w:rPr>
              <w:t>, статистические данные</w:t>
            </w:r>
            <w:r w:rsidR="00321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C83">
              <w:rPr>
                <w:rFonts w:ascii="Times New Roman" w:hAnsi="Times New Roman" w:cs="Times New Roman"/>
                <w:sz w:val="24"/>
                <w:szCs w:val="24"/>
              </w:rPr>
              <w:t>Архоблстата</w:t>
            </w:r>
            <w:proofErr w:type="spellEnd"/>
            <w:r w:rsidR="00321C83">
              <w:rPr>
                <w:rFonts w:ascii="Times New Roman" w:hAnsi="Times New Roman" w:cs="Times New Roman"/>
                <w:sz w:val="24"/>
                <w:szCs w:val="24"/>
              </w:rPr>
              <w:t xml:space="preserve"> о численности населения округа</w:t>
            </w:r>
          </w:p>
        </w:tc>
      </w:tr>
      <w:tr w:rsidR="009C615A" w:rsidRPr="00DC4E27" w14:paraId="35E30405" w14:textId="77777777" w:rsidTr="00691D66">
        <w:trPr>
          <w:trHeight w:val="546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E1E" w14:textId="3D28C8A5" w:rsidR="009C615A" w:rsidRPr="00DC4E27" w:rsidRDefault="009C615A" w:rsidP="005D5674">
            <w:pPr>
              <w:spacing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A10BF2" w:rsidRPr="00DC4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 комплекса</w:t>
            </w:r>
            <w:r w:rsidRPr="00DC4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процессных мероприятий 4 «Безопасность людей на водных объектах»</w:t>
            </w:r>
            <w:r w:rsidR="005673CC" w:rsidRPr="00DC4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DC4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20DFE" w:rsidRPr="00DC4E2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наиболее полного, комфортного и безопасного пребывания граждан в местах массового отдыха на водных объектах</w:t>
            </w:r>
          </w:p>
        </w:tc>
      </w:tr>
      <w:tr w:rsidR="009C615A" w14:paraId="38827EFF" w14:textId="77777777" w:rsidTr="00691D66">
        <w:trPr>
          <w:trHeight w:val="5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5AD" w14:textId="77777777" w:rsidR="009C615A" w:rsidRPr="00DC4E27" w:rsidRDefault="009C615A" w:rsidP="005D5674">
            <w:pPr>
              <w:autoSpaceDE w:val="0"/>
              <w:autoSpaceDN w:val="0"/>
              <w:adjustRightInd w:val="0"/>
              <w:spacing w:line="240" w:lineRule="auto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изданных</w:t>
            </w:r>
            <w:r w:rsidRPr="00DC4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информационных буклетов, листовок, опубликованных материалов по вопросам безопасности на воде, единиц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E116" w14:textId="396DD309" w:rsidR="009C615A" w:rsidRPr="00DC4E27" w:rsidRDefault="009C615A" w:rsidP="00DA13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691D6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BF2" w:rsidRPr="00DC4E27">
              <w:rPr>
                <w:rFonts w:ascii="Times New Roman" w:hAnsi="Times New Roman" w:cs="Times New Roman"/>
                <w:bCs/>
                <w:sz w:val="24"/>
                <w:szCs w:val="24"/>
              </w:rPr>
              <w:t>изданных</w:t>
            </w:r>
            <w:r w:rsidR="00A10BF2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673CC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A5B" w:rsidRPr="00DC4E2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распространенных </w:t>
            </w: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информационных буклетов, листовок, опубликованных материалов в СМИ по вопросам безопасности на воде за отчетный период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0C4" w14:textId="77777777" w:rsidR="009C615A" w:rsidRPr="00F40265" w:rsidRDefault="009C615A" w:rsidP="00DA13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4E27">
              <w:rPr>
                <w:rFonts w:ascii="Times New Roman" w:hAnsi="Times New Roman" w:cs="Times New Roman"/>
                <w:sz w:val="24"/>
                <w:szCs w:val="24"/>
              </w:rPr>
              <w:t>План безопасности людей на водных объектах</w:t>
            </w:r>
          </w:p>
        </w:tc>
      </w:tr>
    </w:tbl>
    <w:p w14:paraId="49361DD9" w14:textId="77777777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FB2FB5" w14:textId="14621164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E1ECF" w14:textId="2800B049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77A621" w14:textId="322D1003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C1CA2" w14:textId="027328A7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B522E" w14:textId="5CBC7B70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86888" w14:textId="77777777" w:rsidR="009C615A" w:rsidRDefault="009C615A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615A" w:rsidSect="005D5674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C4A1" w14:textId="77777777" w:rsidR="006C6535" w:rsidRDefault="006C6535" w:rsidP="00D729AA">
      <w:pPr>
        <w:spacing w:line="240" w:lineRule="auto"/>
      </w:pPr>
      <w:r>
        <w:separator/>
      </w:r>
    </w:p>
  </w:endnote>
  <w:endnote w:type="continuationSeparator" w:id="0">
    <w:p w14:paraId="6380055B" w14:textId="77777777" w:rsidR="006C6535" w:rsidRDefault="006C653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5056" w14:textId="77777777" w:rsidR="00DA1373" w:rsidRDefault="00DA1373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E35B7BA" w14:textId="77777777" w:rsidR="00DA1373" w:rsidRDefault="00DA1373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3086" w14:textId="77777777" w:rsidR="00DA1373" w:rsidRDefault="00DA1373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502D" w14:textId="77777777" w:rsidR="006C6535" w:rsidRDefault="006C6535" w:rsidP="00D729AA">
      <w:pPr>
        <w:spacing w:line="240" w:lineRule="auto"/>
      </w:pPr>
      <w:r>
        <w:separator/>
      </w:r>
    </w:p>
  </w:footnote>
  <w:footnote w:type="continuationSeparator" w:id="0">
    <w:p w14:paraId="21F97807" w14:textId="77777777" w:rsidR="006C6535" w:rsidRDefault="006C653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A1373" w14:paraId="59A764B5" w14:textId="77777777" w:rsidTr="004B3B77">
      <w:tc>
        <w:tcPr>
          <w:tcW w:w="9570" w:type="dxa"/>
        </w:tcPr>
        <w:p w14:paraId="58501380" w14:textId="77777777" w:rsidR="00DA1373" w:rsidRDefault="00DA1373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733C11C" wp14:editId="5784335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308F4E3" w14:textId="77777777" w:rsidR="00DA1373" w:rsidRPr="0037724A" w:rsidRDefault="00DA1373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A1373" w14:paraId="0A5E831F" w14:textId="77777777" w:rsidTr="004B3B77">
      <w:tc>
        <w:tcPr>
          <w:tcW w:w="9570" w:type="dxa"/>
        </w:tcPr>
        <w:p w14:paraId="05CF4F18" w14:textId="77777777" w:rsidR="00DA1373" w:rsidRPr="00680A52" w:rsidRDefault="00DA1373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D1A0F4D" w14:textId="77777777" w:rsidR="00DA1373" w:rsidRPr="00680A52" w:rsidRDefault="00DA1373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C9F707" w14:textId="77777777" w:rsidR="00DA1373" w:rsidRDefault="00DA1373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E16C3B3" w14:textId="77777777" w:rsidR="00DA1373" w:rsidRPr="0037724A" w:rsidRDefault="00DA1373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A1373" w14:paraId="2B46D946" w14:textId="77777777" w:rsidTr="004B3B77">
      <w:tc>
        <w:tcPr>
          <w:tcW w:w="9570" w:type="dxa"/>
        </w:tcPr>
        <w:p w14:paraId="66D8EE9D" w14:textId="77777777" w:rsidR="00DA1373" w:rsidRPr="0037724A" w:rsidRDefault="00DA1373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A1373" w14:paraId="1703DF41" w14:textId="77777777" w:rsidTr="004B3B77">
      <w:tc>
        <w:tcPr>
          <w:tcW w:w="9570" w:type="dxa"/>
        </w:tcPr>
        <w:p w14:paraId="580A1CE8" w14:textId="77777777" w:rsidR="00DA1373" w:rsidRDefault="00DA1373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A1373" w14:paraId="15B8C762" w14:textId="77777777" w:rsidTr="004B3B77">
      <w:tc>
        <w:tcPr>
          <w:tcW w:w="9570" w:type="dxa"/>
        </w:tcPr>
        <w:p w14:paraId="0A987478" w14:textId="0707D503" w:rsidR="00DA1373" w:rsidRPr="00C7038B" w:rsidRDefault="00DA1373" w:rsidP="0095711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981590"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981590">
            <w:rPr>
              <w:rFonts w:ascii="Times New Roman" w:hAnsi="Times New Roman" w:cs="Times New Roman"/>
              <w:sz w:val="28"/>
              <w:szCs w:val="28"/>
            </w:rPr>
            <w:t xml:space="preserve"> ноября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81590">
            <w:rPr>
              <w:rFonts w:ascii="Times New Roman" w:hAnsi="Times New Roman" w:cs="Times New Roman"/>
              <w:sz w:val="28"/>
              <w:szCs w:val="28"/>
            </w:rPr>
            <w:t>263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A1373" w14:paraId="794C090F" w14:textId="77777777" w:rsidTr="004B3B77">
      <w:tc>
        <w:tcPr>
          <w:tcW w:w="9570" w:type="dxa"/>
        </w:tcPr>
        <w:p w14:paraId="6CC5BF62" w14:textId="77777777" w:rsidR="00DA1373" w:rsidRPr="0037724A" w:rsidRDefault="00DA1373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A1373" w14:paraId="4A6480C6" w14:textId="77777777" w:rsidTr="004B3B77">
      <w:tc>
        <w:tcPr>
          <w:tcW w:w="9570" w:type="dxa"/>
        </w:tcPr>
        <w:p w14:paraId="75048B64" w14:textId="77777777" w:rsidR="00DA1373" w:rsidRPr="0037724A" w:rsidRDefault="00DA1373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A1373" w14:paraId="67A8C6DF" w14:textId="77777777" w:rsidTr="004B3B77">
      <w:tc>
        <w:tcPr>
          <w:tcW w:w="9570" w:type="dxa"/>
        </w:tcPr>
        <w:p w14:paraId="0CAD191B" w14:textId="77777777" w:rsidR="00DA1373" w:rsidRPr="00C7038B" w:rsidRDefault="00DA1373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A1373" w14:paraId="125814C4" w14:textId="77777777" w:rsidTr="004B3B77">
      <w:tc>
        <w:tcPr>
          <w:tcW w:w="9570" w:type="dxa"/>
        </w:tcPr>
        <w:p w14:paraId="50E23D57" w14:textId="77777777" w:rsidR="00DA1373" w:rsidRPr="00D729AA" w:rsidRDefault="00DA1373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82154BB" w14:textId="77777777" w:rsidR="00DA1373" w:rsidRPr="00D729AA" w:rsidRDefault="00DA1373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211F"/>
    <w:rsid w:val="00007093"/>
    <w:rsid w:val="00025FF8"/>
    <w:rsid w:val="00027F7E"/>
    <w:rsid w:val="00035B69"/>
    <w:rsid w:val="00045B13"/>
    <w:rsid w:val="00045FD6"/>
    <w:rsid w:val="00063BD9"/>
    <w:rsid w:val="000732D1"/>
    <w:rsid w:val="0007526C"/>
    <w:rsid w:val="00077E86"/>
    <w:rsid w:val="00083CCC"/>
    <w:rsid w:val="000863AD"/>
    <w:rsid w:val="00093AE3"/>
    <w:rsid w:val="00096C89"/>
    <w:rsid w:val="000A67D5"/>
    <w:rsid w:val="000B32AC"/>
    <w:rsid w:val="000B750F"/>
    <w:rsid w:val="000C0B6D"/>
    <w:rsid w:val="000C5B49"/>
    <w:rsid w:val="000C5C3A"/>
    <w:rsid w:val="000D63A5"/>
    <w:rsid w:val="000D65CD"/>
    <w:rsid w:val="000E32D8"/>
    <w:rsid w:val="000E7CAF"/>
    <w:rsid w:val="000F0D60"/>
    <w:rsid w:val="000F1CB4"/>
    <w:rsid w:val="000F1CFC"/>
    <w:rsid w:val="000F2C8F"/>
    <w:rsid w:val="00103F04"/>
    <w:rsid w:val="00103F9A"/>
    <w:rsid w:val="00106155"/>
    <w:rsid w:val="00111DCE"/>
    <w:rsid w:val="00112896"/>
    <w:rsid w:val="001132F5"/>
    <w:rsid w:val="00113509"/>
    <w:rsid w:val="00114740"/>
    <w:rsid w:val="001177FF"/>
    <w:rsid w:val="00122DCF"/>
    <w:rsid w:val="001274D8"/>
    <w:rsid w:val="0013030D"/>
    <w:rsid w:val="001375B8"/>
    <w:rsid w:val="001467F6"/>
    <w:rsid w:val="001477CA"/>
    <w:rsid w:val="00161133"/>
    <w:rsid w:val="0016185E"/>
    <w:rsid w:val="0016237A"/>
    <w:rsid w:val="00166AE3"/>
    <w:rsid w:val="001730B3"/>
    <w:rsid w:val="00185D04"/>
    <w:rsid w:val="00186900"/>
    <w:rsid w:val="00191EB4"/>
    <w:rsid w:val="00192919"/>
    <w:rsid w:val="001940A4"/>
    <w:rsid w:val="001A4554"/>
    <w:rsid w:val="001A75C3"/>
    <w:rsid w:val="001B7930"/>
    <w:rsid w:val="001C2F13"/>
    <w:rsid w:val="001C54C5"/>
    <w:rsid w:val="001C6459"/>
    <w:rsid w:val="001C7F80"/>
    <w:rsid w:val="001D06F0"/>
    <w:rsid w:val="001D49DA"/>
    <w:rsid w:val="001D56FE"/>
    <w:rsid w:val="001E5458"/>
    <w:rsid w:val="001E55A1"/>
    <w:rsid w:val="001E7CEC"/>
    <w:rsid w:val="001F1F1B"/>
    <w:rsid w:val="001F4F46"/>
    <w:rsid w:val="001F5AB2"/>
    <w:rsid w:val="001F5CC6"/>
    <w:rsid w:val="002015B8"/>
    <w:rsid w:val="002065D6"/>
    <w:rsid w:val="0021231D"/>
    <w:rsid w:val="00217442"/>
    <w:rsid w:val="00221704"/>
    <w:rsid w:val="00221D03"/>
    <w:rsid w:val="002220DB"/>
    <w:rsid w:val="0022341B"/>
    <w:rsid w:val="0022398E"/>
    <w:rsid w:val="00234830"/>
    <w:rsid w:val="00240EAE"/>
    <w:rsid w:val="002438AF"/>
    <w:rsid w:val="00244CCE"/>
    <w:rsid w:val="0026596D"/>
    <w:rsid w:val="00272D12"/>
    <w:rsid w:val="00273D29"/>
    <w:rsid w:val="00281190"/>
    <w:rsid w:val="00281C02"/>
    <w:rsid w:val="00282875"/>
    <w:rsid w:val="00292FF0"/>
    <w:rsid w:val="00297D07"/>
    <w:rsid w:val="002A2311"/>
    <w:rsid w:val="002A49CC"/>
    <w:rsid w:val="002B20DE"/>
    <w:rsid w:val="002B60D8"/>
    <w:rsid w:val="002C35D7"/>
    <w:rsid w:val="002C3C5F"/>
    <w:rsid w:val="002C6B19"/>
    <w:rsid w:val="002D3FF6"/>
    <w:rsid w:val="002D4BAE"/>
    <w:rsid w:val="002E0336"/>
    <w:rsid w:val="002E2C42"/>
    <w:rsid w:val="002E4B05"/>
    <w:rsid w:val="002F09D7"/>
    <w:rsid w:val="003060C8"/>
    <w:rsid w:val="00311543"/>
    <w:rsid w:val="00315514"/>
    <w:rsid w:val="00321069"/>
    <w:rsid w:val="00321C83"/>
    <w:rsid w:val="003316DA"/>
    <w:rsid w:val="003337A4"/>
    <w:rsid w:val="00334A54"/>
    <w:rsid w:val="00340D67"/>
    <w:rsid w:val="0035487F"/>
    <w:rsid w:val="0035595C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B315C"/>
    <w:rsid w:val="003C31A1"/>
    <w:rsid w:val="003D0A1B"/>
    <w:rsid w:val="003D0ED0"/>
    <w:rsid w:val="003D15E5"/>
    <w:rsid w:val="003E1D65"/>
    <w:rsid w:val="003E758C"/>
    <w:rsid w:val="003F15E7"/>
    <w:rsid w:val="003F2C5D"/>
    <w:rsid w:val="003F6164"/>
    <w:rsid w:val="00404EA0"/>
    <w:rsid w:val="004204FF"/>
    <w:rsid w:val="00421972"/>
    <w:rsid w:val="00424510"/>
    <w:rsid w:val="004258A9"/>
    <w:rsid w:val="004365E9"/>
    <w:rsid w:val="00437A79"/>
    <w:rsid w:val="00451189"/>
    <w:rsid w:val="004535D9"/>
    <w:rsid w:val="00454C11"/>
    <w:rsid w:val="004574CD"/>
    <w:rsid w:val="004618F8"/>
    <w:rsid w:val="004634D5"/>
    <w:rsid w:val="00465464"/>
    <w:rsid w:val="004814BB"/>
    <w:rsid w:val="00481C88"/>
    <w:rsid w:val="00483223"/>
    <w:rsid w:val="004848DA"/>
    <w:rsid w:val="00486C65"/>
    <w:rsid w:val="00492C23"/>
    <w:rsid w:val="00493ABC"/>
    <w:rsid w:val="004A180E"/>
    <w:rsid w:val="004A7973"/>
    <w:rsid w:val="004B0C23"/>
    <w:rsid w:val="004B3B77"/>
    <w:rsid w:val="004B4690"/>
    <w:rsid w:val="004B65F7"/>
    <w:rsid w:val="004C2A0C"/>
    <w:rsid w:val="004C2D6E"/>
    <w:rsid w:val="004D6C4E"/>
    <w:rsid w:val="004D7217"/>
    <w:rsid w:val="004E2522"/>
    <w:rsid w:val="004E4A1C"/>
    <w:rsid w:val="004F0755"/>
    <w:rsid w:val="00501691"/>
    <w:rsid w:val="00502F06"/>
    <w:rsid w:val="00502FEB"/>
    <w:rsid w:val="00504943"/>
    <w:rsid w:val="00504DAB"/>
    <w:rsid w:val="005058DC"/>
    <w:rsid w:val="0051751F"/>
    <w:rsid w:val="00524ECD"/>
    <w:rsid w:val="00525D33"/>
    <w:rsid w:val="00533983"/>
    <w:rsid w:val="00536F7F"/>
    <w:rsid w:val="0054131A"/>
    <w:rsid w:val="0054178E"/>
    <w:rsid w:val="005417B7"/>
    <w:rsid w:val="0056272C"/>
    <w:rsid w:val="00564A61"/>
    <w:rsid w:val="005668CE"/>
    <w:rsid w:val="00566F95"/>
    <w:rsid w:val="0056739B"/>
    <w:rsid w:val="005673CC"/>
    <w:rsid w:val="005750EE"/>
    <w:rsid w:val="005777CD"/>
    <w:rsid w:val="00584F01"/>
    <w:rsid w:val="005863F5"/>
    <w:rsid w:val="00587ACB"/>
    <w:rsid w:val="005915A0"/>
    <w:rsid w:val="005925F8"/>
    <w:rsid w:val="00592996"/>
    <w:rsid w:val="005A16C3"/>
    <w:rsid w:val="005A782E"/>
    <w:rsid w:val="005B5AC5"/>
    <w:rsid w:val="005C07C1"/>
    <w:rsid w:val="005C0D3F"/>
    <w:rsid w:val="005C683F"/>
    <w:rsid w:val="005C7305"/>
    <w:rsid w:val="005D0071"/>
    <w:rsid w:val="005D5674"/>
    <w:rsid w:val="005D5AC2"/>
    <w:rsid w:val="005E02CB"/>
    <w:rsid w:val="005E0501"/>
    <w:rsid w:val="005E324E"/>
    <w:rsid w:val="005E5A9C"/>
    <w:rsid w:val="005F204D"/>
    <w:rsid w:val="005F381A"/>
    <w:rsid w:val="00600E21"/>
    <w:rsid w:val="00600E9A"/>
    <w:rsid w:val="006015E3"/>
    <w:rsid w:val="00613C1F"/>
    <w:rsid w:val="0062215C"/>
    <w:rsid w:val="006276A3"/>
    <w:rsid w:val="00627DAF"/>
    <w:rsid w:val="006431CF"/>
    <w:rsid w:val="006447B2"/>
    <w:rsid w:val="00650122"/>
    <w:rsid w:val="0065128C"/>
    <w:rsid w:val="00652D79"/>
    <w:rsid w:val="00655F16"/>
    <w:rsid w:val="006601E7"/>
    <w:rsid w:val="0067296B"/>
    <w:rsid w:val="0068029F"/>
    <w:rsid w:val="00680A52"/>
    <w:rsid w:val="00681057"/>
    <w:rsid w:val="0068372D"/>
    <w:rsid w:val="00684682"/>
    <w:rsid w:val="00686F4E"/>
    <w:rsid w:val="0069032A"/>
    <w:rsid w:val="00691D66"/>
    <w:rsid w:val="00691DCB"/>
    <w:rsid w:val="00696385"/>
    <w:rsid w:val="006A596F"/>
    <w:rsid w:val="006A7532"/>
    <w:rsid w:val="006B4FDA"/>
    <w:rsid w:val="006B6FBA"/>
    <w:rsid w:val="006C1561"/>
    <w:rsid w:val="006C53BF"/>
    <w:rsid w:val="006C568E"/>
    <w:rsid w:val="006C5792"/>
    <w:rsid w:val="006C6535"/>
    <w:rsid w:val="006D0C46"/>
    <w:rsid w:val="006D39CE"/>
    <w:rsid w:val="006F0A5B"/>
    <w:rsid w:val="006F0C52"/>
    <w:rsid w:val="006F304E"/>
    <w:rsid w:val="006F3552"/>
    <w:rsid w:val="00701AAD"/>
    <w:rsid w:val="00705B16"/>
    <w:rsid w:val="0072172F"/>
    <w:rsid w:val="0073582A"/>
    <w:rsid w:val="00735C15"/>
    <w:rsid w:val="00741FE4"/>
    <w:rsid w:val="007525E1"/>
    <w:rsid w:val="00752E44"/>
    <w:rsid w:val="0075678B"/>
    <w:rsid w:val="007626CE"/>
    <w:rsid w:val="0076275A"/>
    <w:rsid w:val="00770A4B"/>
    <w:rsid w:val="0078023E"/>
    <w:rsid w:val="007820C9"/>
    <w:rsid w:val="007836B8"/>
    <w:rsid w:val="00786502"/>
    <w:rsid w:val="00787523"/>
    <w:rsid w:val="00790516"/>
    <w:rsid w:val="00797B28"/>
    <w:rsid w:val="007A25A1"/>
    <w:rsid w:val="007A3960"/>
    <w:rsid w:val="007C2DFE"/>
    <w:rsid w:val="007C7DD1"/>
    <w:rsid w:val="007D63E1"/>
    <w:rsid w:val="007D671E"/>
    <w:rsid w:val="007D6DCE"/>
    <w:rsid w:val="007E4B22"/>
    <w:rsid w:val="007F0E83"/>
    <w:rsid w:val="007F60FC"/>
    <w:rsid w:val="00801D38"/>
    <w:rsid w:val="00804288"/>
    <w:rsid w:val="00805D9F"/>
    <w:rsid w:val="008069A4"/>
    <w:rsid w:val="00812ADA"/>
    <w:rsid w:val="00815AB7"/>
    <w:rsid w:val="00817067"/>
    <w:rsid w:val="008369BE"/>
    <w:rsid w:val="00842237"/>
    <w:rsid w:val="00843185"/>
    <w:rsid w:val="008623FA"/>
    <w:rsid w:val="00871829"/>
    <w:rsid w:val="008722DE"/>
    <w:rsid w:val="008726C9"/>
    <w:rsid w:val="00875332"/>
    <w:rsid w:val="008756B5"/>
    <w:rsid w:val="00880D0A"/>
    <w:rsid w:val="00883FF8"/>
    <w:rsid w:val="00884BBD"/>
    <w:rsid w:val="00885C26"/>
    <w:rsid w:val="008861D8"/>
    <w:rsid w:val="0089313F"/>
    <w:rsid w:val="00894B58"/>
    <w:rsid w:val="00896447"/>
    <w:rsid w:val="008A02B8"/>
    <w:rsid w:val="008A52D5"/>
    <w:rsid w:val="008A7F15"/>
    <w:rsid w:val="008B26D6"/>
    <w:rsid w:val="008B38BC"/>
    <w:rsid w:val="008B5DF4"/>
    <w:rsid w:val="008C03ED"/>
    <w:rsid w:val="008C2127"/>
    <w:rsid w:val="008D0E42"/>
    <w:rsid w:val="008D0FBB"/>
    <w:rsid w:val="008D5BF6"/>
    <w:rsid w:val="008D5F2A"/>
    <w:rsid w:val="008E38E5"/>
    <w:rsid w:val="008F6FEB"/>
    <w:rsid w:val="009073C6"/>
    <w:rsid w:val="0091355A"/>
    <w:rsid w:val="009230BA"/>
    <w:rsid w:val="00937EAD"/>
    <w:rsid w:val="0095711A"/>
    <w:rsid w:val="009572F1"/>
    <w:rsid w:val="00962A5C"/>
    <w:rsid w:val="00965391"/>
    <w:rsid w:val="00965615"/>
    <w:rsid w:val="00967026"/>
    <w:rsid w:val="00981590"/>
    <w:rsid w:val="00982276"/>
    <w:rsid w:val="00986088"/>
    <w:rsid w:val="009867B1"/>
    <w:rsid w:val="00990623"/>
    <w:rsid w:val="0099329F"/>
    <w:rsid w:val="009A33D3"/>
    <w:rsid w:val="009A542E"/>
    <w:rsid w:val="009B0D7E"/>
    <w:rsid w:val="009B5D8C"/>
    <w:rsid w:val="009B63AA"/>
    <w:rsid w:val="009C0DEC"/>
    <w:rsid w:val="009C615A"/>
    <w:rsid w:val="009D0F07"/>
    <w:rsid w:val="009E4909"/>
    <w:rsid w:val="009E5FDA"/>
    <w:rsid w:val="009E669D"/>
    <w:rsid w:val="009F3694"/>
    <w:rsid w:val="00A10BF2"/>
    <w:rsid w:val="00A1272C"/>
    <w:rsid w:val="00A12754"/>
    <w:rsid w:val="00A1530F"/>
    <w:rsid w:val="00A1556E"/>
    <w:rsid w:val="00A27287"/>
    <w:rsid w:val="00A3140F"/>
    <w:rsid w:val="00A31CEC"/>
    <w:rsid w:val="00A348B2"/>
    <w:rsid w:val="00A3608C"/>
    <w:rsid w:val="00A374E8"/>
    <w:rsid w:val="00A41DE7"/>
    <w:rsid w:val="00A46C95"/>
    <w:rsid w:val="00A633F2"/>
    <w:rsid w:val="00A6395F"/>
    <w:rsid w:val="00A877AC"/>
    <w:rsid w:val="00A915C1"/>
    <w:rsid w:val="00AA1860"/>
    <w:rsid w:val="00AA60DC"/>
    <w:rsid w:val="00AB2A7B"/>
    <w:rsid w:val="00AD2BF2"/>
    <w:rsid w:val="00AD35FA"/>
    <w:rsid w:val="00AF285F"/>
    <w:rsid w:val="00AF4EFE"/>
    <w:rsid w:val="00AF53EB"/>
    <w:rsid w:val="00AF6FE4"/>
    <w:rsid w:val="00B02CE1"/>
    <w:rsid w:val="00B03D1B"/>
    <w:rsid w:val="00B0699C"/>
    <w:rsid w:val="00B17509"/>
    <w:rsid w:val="00B20E69"/>
    <w:rsid w:val="00B33641"/>
    <w:rsid w:val="00B36C2E"/>
    <w:rsid w:val="00B41E19"/>
    <w:rsid w:val="00B449E8"/>
    <w:rsid w:val="00B468E7"/>
    <w:rsid w:val="00B508BF"/>
    <w:rsid w:val="00B53348"/>
    <w:rsid w:val="00B55495"/>
    <w:rsid w:val="00B638C0"/>
    <w:rsid w:val="00B6466F"/>
    <w:rsid w:val="00B71386"/>
    <w:rsid w:val="00B7320B"/>
    <w:rsid w:val="00B74788"/>
    <w:rsid w:val="00B74E66"/>
    <w:rsid w:val="00B76225"/>
    <w:rsid w:val="00B86265"/>
    <w:rsid w:val="00B87923"/>
    <w:rsid w:val="00B914CC"/>
    <w:rsid w:val="00B94709"/>
    <w:rsid w:val="00B96119"/>
    <w:rsid w:val="00B96D45"/>
    <w:rsid w:val="00BA48DA"/>
    <w:rsid w:val="00BB3605"/>
    <w:rsid w:val="00BB6037"/>
    <w:rsid w:val="00BC225C"/>
    <w:rsid w:val="00BC2798"/>
    <w:rsid w:val="00BC27C3"/>
    <w:rsid w:val="00BC6CD3"/>
    <w:rsid w:val="00BD317D"/>
    <w:rsid w:val="00BD33FB"/>
    <w:rsid w:val="00BD5805"/>
    <w:rsid w:val="00BD5AA6"/>
    <w:rsid w:val="00BE710C"/>
    <w:rsid w:val="00BE7738"/>
    <w:rsid w:val="00BF38A8"/>
    <w:rsid w:val="00BF5980"/>
    <w:rsid w:val="00BF5C38"/>
    <w:rsid w:val="00BF6C41"/>
    <w:rsid w:val="00C014D2"/>
    <w:rsid w:val="00C07700"/>
    <w:rsid w:val="00C1207C"/>
    <w:rsid w:val="00C15C1E"/>
    <w:rsid w:val="00C17F5D"/>
    <w:rsid w:val="00C25592"/>
    <w:rsid w:val="00C35491"/>
    <w:rsid w:val="00C37A85"/>
    <w:rsid w:val="00C5066C"/>
    <w:rsid w:val="00C55B28"/>
    <w:rsid w:val="00C642E3"/>
    <w:rsid w:val="00C645AD"/>
    <w:rsid w:val="00C66F23"/>
    <w:rsid w:val="00C700CD"/>
    <w:rsid w:val="00C7038B"/>
    <w:rsid w:val="00C7572C"/>
    <w:rsid w:val="00C818C2"/>
    <w:rsid w:val="00C904BA"/>
    <w:rsid w:val="00CA7557"/>
    <w:rsid w:val="00CC46D8"/>
    <w:rsid w:val="00CC49E8"/>
    <w:rsid w:val="00CD0562"/>
    <w:rsid w:val="00CD2493"/>
    <w:rsid w:val="00CE1453"/>
    <w:rsid w:val="00CE26C7"/>
    <w:rsid w:val="00CE5C8C"/>
    <w:rsid w:val="00CF047C"/>
    <w:rsid w:val="00CF0F86"/>
    <w:rsid w:val="00CF1E68"/>
    <w:rsid w:val="00D03541"/>
    <w:rsid w:val="00D0635B"/>
    <w:rsid w:val="00D12456"/>
    <w:rsid w:val="00D1625F"/>
    <w:rsid w:val="00D26A13"/>
    <w:rsid w:val="00D37B6D"/>
    <w:rsid w:val="00D43060"/>
    <w:rsid w:val="00D43BCE"/>
    <w:rsid w:val="00D50985"/>
    <w:rsid w:val="00D52F75"/>
    <w:rsid w:val="00D53D22"/>
    <w:rsid w:val="00D613EC"/>
    <w:rsid w:val="00D729AA"/>
    <w:rsid w:val="00D7340E"/>
    <w:rsid w:val="00D73DF7"/>
    <w:rsid w:val="00D75E4B"/>
    <w:rsid w:val="00D8166B"/>
    <w:rsid w:val="00D84402"/>
    <w:rsid w:val="00DA1373"/>
    <w:rsid w:val="00DA1962"/>
    <w:rsid w:val="00DA533A"/>
    <w:rsid w:val="00DA7D61"/>
    <w:rsid w:val="00DB43E0"/>
    <w:rsid w:val="00DB56ED"/>
    <w:rsid w:val="00DC178C"/>
    <w:rsid w:val="00DC4E27"/>
    <w:rsid w:val="00DC5175"/>
    <w:rsid w:val="00DD217B"/>
    <w:rsid w:val="00DD467F"/>
    <w:rsid w:val="00DD7151"/>
    <w:rsid w:val="00DE5DAB"/>
    <w:rsid w:val="00DE7129"/>
    <w:rsid w:val="00DF392A"/>
    <w:rsid w:val="00DF4738"/>
    <w:rsid w:val="00E047F5"/>
    <w:rsid w:val="00E05D3E"/>
    <w:rsid w:val="00E121DC"/>
    <w:rsid w:val="00E16CDC"/>
    <w:rsid w:val="00E20DFE"/>
    <w:rsid w:val="00E35C54"/>
    <w:rsid w:val="00E40A62"/>
    <w:rsid w:val="00E40E1B"/>
    <w:rsid w:val="00E41BE1"/>
    <w:rsid w:val="00E45330"/>
    <w:rsid w:val="00E47EC1"/>
    <w:rsid w:val="00E5655D"/>
    <w:rsid w:val="00E6182C"/>
    <w:rsid w:val="00E655B8"/>
    <w:rsid w:val="00E67E8F"/>
    <w:rsid w:val="00E74938"/>
    <w:rsid w:val="00E77038"/>
    <w:rsid w:val="00E84988"/>
    <w:rsid w:val="00E94A16"/>
    <w:rsid w:val="00EA07E0"/>
    <w:rsid w:val="00EA702C"/>
    <w:rsid w:val="00EC6516"/>
    <w:rsid w:val="00EC6861"/>
    <w:rsid w:val="00ED2966"/>
    <w:rsid w:val="00EE068D"/>
    <w:rsid w:val="00EE20AA"/>
    <w:rsid w:val="00EE5BE0"/>
    <w:rsid w:val="00EE641C"/>
    <w:rsid w:val="00EF2169"/>
    <w:rsid w:val="00EF61E7"/>
    <w:rsid w:val="00EF67D7"/>
    <w:rsid w:val="00F03226"/>
    <w:rsid w:val="00F036B7"/>
    <w:rsid w:val="00F10CE9"/>
    <w:rsid w:val="00F12163"/>
    <w:rsid w:val="00F2283A"/>
    <w:rsid w:val="00F253E4"/>
    <w:rsid w:val="00F315C4"/>
    <w:rsid w:val="00F316AF"/>
    <w:rsid w:val="00F40265"/>
    <w:rsid w:val="00F4772B"/>
    <w:rsid w:val="00F508A2"/>
    <w:rsid w:val="00F51B23"/>
    <w:rsid w:val="00F520AC"/>
    <w:rsid w:val="00F55E6E"/>
    <w:rsid w:val="00F6202C"/>
    <w:rsid w:val="00F62771"/>
    <w:rsid w:val="00F671DF"/>
    <w:rsid w:val="00F7395E"/>
    <w:rsid w:val="00F76350"/>
    <w:rsid w:val="00F82F88"/>
    <w:rsid w:val="00FA365D"/>
    <w:rsid w:val="00FA4DAD"/>
    <w:rsid w:val="00FA78AA"/>
    <w:rsid w:val="00FB18AE"/>
    <w:rsid w:val="00FD66F1"/>
    <w:rsid w:val="00FD70D1"/>
    <w:rsid w:val="00FF31E9"/>
    <w:rsid w:val="00FF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0C24"/>
  <w15:docId w15:val="{EEA943B8-DB29-44C9-ACA4-B254BA9B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0">
    <w:name w:val="Обычный1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75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B77477-0A8A-4ED0-8126-81865B7F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GOCHS_29102024</dc:creator>
  <cp:lastModifiedBy>OKRMS-Delprois</cp:lastModifiedBy>
  <cp:revision>4</cp:revision>
  <cp:lastPrinted>2024-11-08T14:27:00Z</cp:lastPrinted>
  <dcterms:created xsi:type="dcterms:W3CDTF">2024-11-14T06:43:00Z</dcterms:created>
  <dcterms:modified xsi:type="dcterms:W3CDTF">2024-11-14T06:46:00Z</dcterms:modified>
</cp:coreProperties>
</file>