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F7F8D" w:rsidRPr="00293FAE" w14:paraId="17A69AF6" w14:textId="77777777" w:rsidTr="000F6624">
        <w:tc>
          <w:tcPr>
            <w:tcW w:w="4111" w:type="dxa"/>
          </w:tcPr>
          <w:p w14:paraId="5A180E74" w14:textId="77777777" w:rsidR="001F7F8D" w:rsidRPr="00293FAE" w:rsidRDefault="001F7F8D" w:rsidP="000F6624">
            <w:bookmarkStart w:id="0" w:name="bookmark43"/>
            <w:bookmarkStart w:id="1" w:name="_Hlk96943347"/>
          </w:p>
        </w:tc>
        <w:tc>
          <w:tcPr>
            <w:tcW w:w="5528" w:type="dxa"/>
          </w:tcPr>
          <w:p w14:paraId="67EF6E9A" w14:textId="525104A3" w:rsidR="001F7F8D" w:rsidRPr="00293FAE" w:rsidRDefault="001F7F8D" w:rsidP="000F6624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772EA73" w14:textId="77777777" w:rsidR="001F7F8D" w:rsidRPr="00272329" w:rsidRDefault="001F7F8D" w:rsidP="000F6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E993C2F" w14:textId="77777777" w:rsidR="001F7F8D" w:rsidRPr="00293FAE" w:rsidRDefault="001F7F8D" w:rsidP="000F6624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53971A36" w14:textId="77777777" w:rsidR="000E70EC" w:rsidRDefault="00B70B08" w:rsidP="001F7F8D">
      <w:pPr>
        <w:pStyle w:val="11"/>
        <w:keepNext/>
        <w:keepLines/>
        <w:spacing w:before="360" w:after="340" w:line="254" w:lineRule="auto"/>
      </w:pPr>
      <w:r>
        <w:t>Форма заявления о предоставлении услуги</w:t>
      </w:r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3000"/>
        <w:gridCol w:w="5221"/>
      </w:tblGrid>
      <w:tr w:rsidR="00E7710F" w:rsidRPr="00E7710F" w14:paraId="2C287394" w14:textId="77777777" w:rsidTr="000F6624">
        <w:trPr>
          <w:trHeight w:val="1952"/>
        </w:trPr>
        <w:tc>
          <w:tcPr>
            <w:tcW w:w="2093" w:type="dxa"/>
            <w:vMerge w:val="restart"/>
            <w:shd w:val="clear" w:color="auto" w:fill="auto"/>
          </w:tcPr>
          <w:p w14:paraId="31406509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0E70D8F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1A3F8B1E" w14:textId="77777777" w:rsidR="00E7710F" w:rsidRPr="00E7710F" w:rsidRDefault="00E7710F" w:rsidP="00E7710F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3840E1F0" w14:textId="0896A9B8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E7710F" w:rsidRPr="00E7710F" w14:paraId="5A90418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6E6C1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DA837F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3977E22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72C1A3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Фамилия, Имя, Отчество:</w:t>
            </w:r>
          </w:p>
        </w:tc>
        <w:tc>
          <w:tcPr>
            <w:tcW w:w="5221" w:type="dxa"/>
            <w:shd w:val="clear" w:color="auto" w:fill="auto"/>
          </w:tcPr>
          <w:p w14:paraId="01F7336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37B0A4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2246DB5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13590E8F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2522C5C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B2DC0D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54D2CC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Дата рождения:</w:t>
            </w:r>
          </w:p>
        </w:tc>
        <w:tc>
          <w:tcPr>
            <w:tcW w:w="5221" w:type="dxa"/>
            <w:shd w:val="clear" w:color="auto" w:fill="auto"/>
          </w:tcPr>
          <w:p w14:paraId="0CBC0BF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«______»_______________________________ года</w:t>
            </w:r>
          </w:p>
        </w:tc>
      </w:tr>
      <w:tr w:rsidR="00E7710F" w:rsidRPr="00E7710F" w14:paraId="13BFB3DD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2099FE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649625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Место рождения:</w:t>
            </w:r>
          </w:p>
        </w:tc>
        <w:tc>
          <w:tcPr>
            <w:tcW w:w="5221" w:type="dxa"/>
            <w:shd w:val="clear" w:color="auto" w:fill="auto"/>
          </w:tcPr>
          <w:p w14:paraId="484ED7F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F8EA2F6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C63E14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EC733C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21" w:type="dxa"/>
            <w:shd w:val="clear" w:color="auto" w:fill="auto"/>
          </w:tcPr>
          <w:p w14:paraId="1B19DC8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A2D868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79E3F40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E0EA0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23E34E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21" w:type="dxa"/>
            <w:shd w:val="clear" w:color="auto" w:fill="auto"/>
          </w:tcPr>
          <w:p w14:paraId="278023A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20836F8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915191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97066E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21" w:type="dxa"/>
            <w:shd w:val="clear" w:color="auto" w:fill="auto"/>
          </w:tcPr>
          <w:p w14:paraId="6828030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52CC07A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031C0BA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FBB8A5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21" w:type="dxa"/>
            <w:shd w:val="clear" w:color="auto" w:fill="auto"/>
          </w:tcPr>
          <w:p w14:paraId="18B725A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80C195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0E0DA5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D261E0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Семейное положение:</w:t>
            </w:r>
          </w:p>
        </w:tc>
        <w:tc>
          <w:tcPr>
            <w:tcW w:w="5221" w:type="dxa"/>
            <w:shd w:val="clear" w:color="auto" w:fill="auto"/>
          </w:tcPr>
          <w:p w14:paraId="2A5A5F7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594F21D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333F2CC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6AF642B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СНИЛС:</w:t>
            </w:r>
          </w:p>
        </w:tc>
        <w:tc>
          <w:tcPr>
            <w:tcW w:w="5221" w:type="dxa"/>
            <w:shd w:val="clear" w:color="auto" w:fill="auto"/>
          </w:tcPr>
          <w:p w14:paraId="04695E3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5C1CCA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BD21D1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6B3732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регистрации по месту жительства:</w:t>
            </w:r>
          </w:p>
        </w:tc>
        <w:tc>
          <w:tcPr>
            <w:tcW w:w="5221" w:type="dxa"/>
            <w:shd w:val="clear" w:color="auto" w:fill="auto"/>
          </w:tcPr>
          <w:p w14:paraId="3D55203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0A5D9F99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6D4E101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FC8E85C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Почтовый адрес для направления ответа: </w:t>
            </w:r>
          </w:p>
        </w:tc>
        <w:tc>
          <w:tcPr>
            <w:tcW w:w="5221" w:type="dxa"/>
            <w:shd w:val="clear" w:color="auto" w:fill="auto"/>
          </w:tcPr>
          <w:p w14:paraId="3986FB2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13425E3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4C06C4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50796E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21" w:type="dxa"/>
            <w:shd w:val="clear" w:color="auto" w:fill="auto"/>
          </w:tcPr>
          <w:p w14:paraId="2F34AFA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BD5512E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4249288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A165A9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почты:</w:t>
            </w:r>
          </w:p>
        </w:tc>
        <w:tc>
          <w:tcPr>
            <w:tcW w:w="5221" w:type="dxa"/>
            <w:shd w:val="clear" w:color="auto" w:fill="auto"/>
          </w:tcPr>
          <w:p w14:paraId="069E8EB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1198179F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2CEF44C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ЗАЯВЛЕНИЕ</w:t>
      </w:r>
    </w:p>
    <w:p w14:paraId="287ED0A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</w:p>
    <w:p w14:paraId="2417E76C" w14:textId="77777777" w:rsidR="00E7710F" w:rsidRPr="00E7710F" w:rsidRDefault="00E7710F" w:rsidP="00E7710F">
      <w:pPr>
        <w:widowControl/>
        <w:suppressAutoHyphens/>
        <w:autoSpaceDE w:val="0"/>
        <w:ind w:firstLine="709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Прошу предоставить бесплатно в собственность земельный участок для ___________________________________________________________________________________</w:t>
      </w:r>
    </w:p>
    <w:p w14:paraId="4415CFA9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(указать для индивидуального жилищного строительства или ведения личного подсобного хозяйства  (с правом возведения жилого дома), садоводства)</w:t>
      </w:r>
    </w:p>
    <w:p w14:paraId="13CC4D6E" w14:textId="77777777" w:rsidR="00E7710F" w:rsidRPr="00E7710F" w:rsidRDefault="00E7710F" w:rsidP="00E7710F">
      <w:pPr>
        <w:widowControl/>
        <w:suppressAutoHyphens/>
        <w:autoSpaceDE w:val="0"/>
        <w:spacing w:before="240" w:after="24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Состав моей семьи _________ человек:</w:t>
      </w:r>
    </w:p>
    <w:p w14:paraId="1FC32FEF" w14:textId="77777777" w:rsidR="00E7710F" w:rsidRPr="00E7710F" w:rsidRDefault="00E7710F" w:rsidP="00E7710F">
      <w:pPr>
        <w:widowControl/>
        <w:suppressAutoHyphens/>
        <w:autoSpaceDE w:val="0"/>
        <w:spacing w:before="12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1. Заявитель (Многодетный гражданин, которому выдано удостоверение многодетной семьи)</w:t>
      </w:r>
    </w:p>
    <w:p w14:paraId="1E12956E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9FB59E1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</w:t>
      </w:r>
    </w:p>
    <w:p w14:paraId="4AB3DA10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2. Супруг (а)</w:t>
      </w:r>
    </w:p>
    <w:p w14:paraId="70C1830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ACCC756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 (в случае несостояния  в браке указать)</w:t>
      </w:r>
    </w:p>
    <w:p w14:paraId="2D080AC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lastRenderedPageBreak/>
        <w:t>3. Дети:</w:t>
      </w:r>
    </w:p>
    <w:p w14:paraId="28925AA6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1AC4A6E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</w:t>
      </w:r>
    </w:p>
    <w:p w14:paraId="19B01350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2E1A421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</w:t>
      </w:r>
    </w:p>
    <w:p w14:paraId="75624513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600E7DB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</w:t>
      </w:r>
    </w:p>
    <w:p w14:paraId="7BCBA36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E49C239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</w:t>
      </w:r>
    </w:p>
    <w:p w14:paraId="7EACE9E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A975EE0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</w:t>
      </w:r>
    </w:p>
    <w:p w14:paraId="2C1F8454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___________________________________________________________________________________.</w:t>
      </w:r>
    </w:p>
    <w:p w14:paraId="502452E5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(Ф.И.О., число, месяц, год рождения)</w:t>
      </w:r>
    </w:p>
    <w:p w14:paraId="1C8D06DE" w14:textId="77777777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Обязуюсь за свой счет осуществить государственную регистрацию собственности</w:t>
      </w:r>
      <w:r w:rsidRPr="00E7710F">
        <w:rPr>
          <w:rFonts w:ascii="Times New Roman" w:eastAsia="Times New Roman" w:hAnsi="Times New Roman" w:cs="Times New Roman"/>
          <w:color w:val="auto"/>
          <w:vertAlign w:val="subscript"/>
          <w:lang w:eastAsia="ar-SA" w:bidi="ar-SA"/>
        </w:rPr>
        <w:t>.</w:t>
      </w:r>
    </w:p>
    <w:p w14:paraId="694D26CC" w14:textId="77777777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Наличие оснований для бесплатного приобретения земельного участка в собственность и достоверность сведений, указанных в заявлении, мое согласие на бесплатное приобретение земельного участка, а также то, что до момента обращения за бесплатным приобретением земельного участка в собственность я не реализовал(а) свое право в соответствии с Законом, подтверждаю.</w:t>
      </w:r>
    </w:p>
    <w:p w14:paraId="4FD64A22" w14:textId="77777777" w:rsidR="00E7710F" w:rsidRPr="00E7710F" w:rsidRDefault="00E7710F" w:rsidP="00E7710F">
      <w:pPr>
        <w:widowControl/>
        <w:suppressAutoHyphens/>
        <w:autoSpaceDE w:val="0"/>
        <w:ind w:firstLine="567"/>
        <w:jc w:val="both"/>
        <w:rPr>
          <w:rFonts w:ascii="Arial" w:eastAsia="Times New Roman" w:hAnsi="Arial" w:cs="Arial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 изменении места жительства, состава семьи, семейного положения или о возникновении иных обстоятельств, при которых утрачиваются основания, дающие право на бесплатное получение земельного участка, обязуюсь проинформировать не позднее 20 рабочих дней со дня возникновения таких изменений.</w:t>
      </w:r>
    </w:p>
    <w:p w14:paraId="6AE6D503" w14:textId="7DF1D113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С  Положением о порядке ведения реестра многодетных семей, желающих бесплатно приобрести земельные участки на территории Няндомского муниципального </w:t>
      </w:r>
      <w:r w:rsidR="00EB7E1A">
        <w:rPr>
          <w:rFonts w:ascii="Times New Roman" w:eastAsia="Times New Roman" w:hAnsi="Times New Roman" w:cs="Times New Roman"/>
          <w:color w:val="auto"/>
          <w:lang w:eastAsia="ar-SA" w:bidi="ar-SA"/>
        </w:rPr>
        <w:t>округа</w:t>
      </w:r>
      <w:bookmarkStart w:id="2" w:name="_GoBack"/>
      <w:bookmarkEnd w:id="2"/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Архангельской области, утвержденным постановлением администрации МО «Няндомский муниципальный район» от «14» октября 2019 г. № 604 ознакомлен(а).</w:t>
      </w:r>
    </w:p>
    <w:p w14:paraId="3486CC0D" w14:textId="77777777" w:rsidR="00E7710F" w:rsidRPr="00E7710F" w:rsidRDefault="00E7710F" w:rsidP="00E7710F">
      <w:pPr>
        <w:widowControl/>
        <w:suppressAutoHyphens/>
        <w:autoSpaceDE w:val="0"/>
        <w:ind w:firstLine="54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24EE138" w14:textId="48724CB3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Приложение: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22FAA9" w14:textId="77777777" w:rsidR="00E7710F" w:rsidRPr="00E7710F" w:rsidRDefault="00E7710F" w:rsidP="00E7710F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3F6ECA7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В соответствии с Федеральным </w:t>
      </w:r>
      <w:hyperlink r:id="rId7" w:history="1">
        <w:r w:rsidRPr="00E7710F">
          <w:rPr>
            <w:rFonts w:ascii="Times New Roman" w:eastAsia="Times New Roman" w:hAnsi="Times New Roman" w:cs="Times New Roman"/>
            <w:b/>
            <w:sz w:val="20"/>
            <w:szCs w:val="20"/>
            <w:lang w:eastAsia="ar-SA" w:bidi="ar-SA"/>
          </w:rPr>
          <w:t>законом</w:t>
        </w:r>
      </w:hyperlink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 №152-ФЗ от 27 июля 2006 года «О персональных   данных» даю свое согласие на обработку моих персональных данных и как законный представитель на обработку персональных данных моих несовершеннолетних детей.   </w:t>
      </w:r>
    </w:p>
    <w:p w14:paraId="22E1928B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42BFAA19" w14:textId="47A2B7CF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Способ получения результатов рассмотрения заявления:</w:t>
      </w:r>
      <w:r w:rsidR="00EE4E5A">
        <w:rPr>
          <w:rFonts w:ascii="Times New Roman" w:eastAsia="Times New Roman" w:hAnsi="Times New Roman" w:cs="Times New Roman"/>
          <w:b/>
          <w:color w:val="auto"/>
          <w:lang w:eastAsia="ar-SA" w:bidi="ar-SA"/>
        </w:rPr>
        <w:t xml:space="preserve"> </w:t>
      </w: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</w:t>
      </w:r>
    </w:p>
    <w:p w14:paraId="4DED657C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___________________________________________________________________________________</w:t>
      </w:r>
    </w:p>
    <w:p w14:paraId="275B2F2C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3F65D4AE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02D7EC0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C648EC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8C71C7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699C2B2A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2730E8F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A66052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6DF7BB5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______________________________________</w:t>
            </w:r>
          </w:p>
          <w:p w14:paraId="5699BBD9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(ФИО)</w:t>
            </w:r>
          </w:p>
        </w:tc>
        <w:tc>
          <w:tcPr>
            <w:tcW w:w="3261" w:type="dxa"/>
            <w:shd w:val="clear" w:color="auto" w:fill="auto"/>
          </w:tcPr>
          <w:p w14:paraId="62C85FA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C0A721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77C8CAA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«_____»_______________20___г.</w:t>
            </w:r>
          </w:p>
          <w:p w14:paraId="6D14509F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409CE6DC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5E5162F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Супруг(а):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7643082B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34F27F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EBC7D4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01EEB2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1D2F1EC4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33BC0D8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05F18E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B4C4118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</w:t>
            </w:r>
          </w:p>
          <w:p w14:paraId="676A1F5E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(ФИО)</w:t>
            </w:r>
          </w:p>
        </w:tc>
        <w:tc>
          <w:tcPr>
            <w:tcW w:w="3261" w:type="dxa"/>
            <w:shd w:val="clear" w:color="auto" w:fill="auto"/>
          </w:tcPr>
          <w:p w14:paraId="6D42377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20575DD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2B7301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«_____»________________20___г.</w:t>
            </w:r>
          </w:p>
          <w:p w14:paraId="58BD6E73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049D4406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79EF09B3" w14:textId="77777777" w:rsidR="00EE4E5A" w:rsidRDefault="00EE4E5A" w:rsidP="00EE4E5A">
      <w:pPr>
        <w:pStyle w:val="ConsPlusNonformat"/>
        <w:widowControl/>
        <w:jc w:val="right"/>
      </w:pPr>
      <w:r>
        <w:rPr>
          <w:rFonts w:ascii="Times New Roman" w:hAnsi="Times New Roman" w:cs="Times New Roman"/>
          <w:sz w:val="22"/>
          <w:szCs w:val="22"/>
        </w:rPr>
        <w:t>Время ____________</w:t>
      </w:r>
    </w:p>
    <w:p w14:paraId="3D8B0270" w14:textId="222953F7" w:rsidR="000E70EC" w:rsidRDefault="000E70EC" w:rsidP="001F7F8D">
      <w:pPr>
        <w:pStyle w:val="1"/>
        <w:spacing w:before="220" w:after="60"/>
        <w:ind w:firstLine="0"/>
        <w:jc w:val="right"/>
      </w:pPr>
    </w:p>
    <w:sectPr w:rsidR="000E70EC" w:rsidSect="001F7F8D">
      <w:headerReference w:type="even" r:id="rId8"/>
      <w:headerReference w:type="default" r:id="rId9"/>
      <w:pgSz w:w="11900" w:h="16840"/>
      <w:pgMar w:top="994" w:right="496" w:bottom="864" w:left="1161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B7018" w14:textId="77777777" w:rsidR="0039274C" w:rsidRDefault="0039274C">
      <w:r>
        <w:separator/>
      </w:r>
    </w:p>
  </w:endnote>
  <w:endnote w:type="continuationSeparator" w:id="0">
    <w:p w14:paraId="2020FF21" w14:textId="77777777" w:rsidR="0039274C" w:rsidRDefault="0039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82B2E" w14:textId="77777777" w:rsidR="0039274C" w:rsidRDefault="0039274C">
      <w:r>
        <w:separator/>
      </w:r>
    </w:p>
  </w:footnote>
  <w:footnote w:type="continuationSeparator" w:id="0">
    <w:p w14:paraId="25496C1E" w14:textId="77777777" w:rsidR="0039274C" w:rsidRDefault="00392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1F7F8D"/>
    <w:rsid w:val="0039274C"/>
    <w:rsid w:val="00B70B08"/>
    <w:rsid w:val="00E44D7A"/>
    <w:rsid w:val="00E7710F"/>
    <w:rsid w:val="00EB7E1A"/>
    <w:rsid w:val="00E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F7F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8D"/>
    <w:rPr>
      <w:color w:val="000000"/>
    </w:rPr>
  </w:style>
  <w:style w:type="table" w:styleId="aa">
    <w:name w:val="Table Grid"/>
    <w:basedOn w:val="a1"/>
    <w:uiPriority w:val="39"/>
    <w:rsid w:val="001F7F8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E4E5A"/>
    <w:pPr>
      <w:suppressAutoHyphens/>
      <w:autoSpaceDE w:val="0"/>
    </w:pPr>
    <w:rPr>
      <w:rFonts w:eastAsia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2023-04-24T12:21:00Z</dcterms:created>
  <dcterms:modified xsi:type="dcterms:W3CDTF">2023-04-24T12:56:00Z</dcterms:modified>
</cp:coreProperties>
</file>