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4581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794A37" w:rsidRPr="00084846" w14:paraId="13FB11DA" w14:textId="77777777" w:rsidTr="00B64F0E">
        <w:trPr>
          <w:trHeight w:val="1701"/>
        </w:trPr>
        <w:tc>
          <w:tcPr>
            <w:tcW w:w="5211" w:type="dxa"/>
          </w:tcPr>
          <w:p w14:paraId="2A91E110" w14:textId="77777777" w:rsidR="00794A37" w:rsidRPr="00C26C9E" w:rsidRDefault="00794A37" w:rsidP="00B64F0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973FC47" w14:textId="77777777" w:rsidR="00794A37" w:rsidRPr="00084846" w:rsidRDefault="00794A37" w:rsidP="00B64F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6">
              <w:rPr>
                <w:rFonts w:ascii="Times New Roman" w:hAnsi="Times New Roman" w:cs="Times New Roman"/>
                <w:sz w:val="24"/>
                <w:szCs w:val="24"/>
              </w:rPr>
              <w:t>Приложение    1</w:t>
            </w:r>
          </w:p>
          <w:p w14:paraId="31A204FD" w14:textId="4441C287" w:rsidR="00794A37" w:rsidRPr="00084846" w:rsidRDefault="00794A37" w:rsidP="00B64F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6">
              <w:rPr>
                <w:rFonts w:ascii="Times New Roman" w:hAnsi="Times New Roman" w:cs="Times New Roman"/>
                <w:sz w:val="24"/>
                <w:szCs w:val="24"/>
              </w:rPr>
              <w:t>к Сводному годовому докладу о ходе реализации и</w:t>
            </w:r>
            <w:r w:rsidR="00795F70" w:rsidRPr="0079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F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84846">
              <w:rPr>
                <w:rFonts w:ascii="Times New Roman" w:hAnsi="Times New Roman" w:cs="Times New Roman"/>
                <w:sz w:val="24"/>
                <w:szCs w:val="24"/>
              </w:rPr>
              <w:t xml:space="preserve"> оценке эффективности муниципальных программ </w:t>
            </w:r>
            <w:r w:rsidR="003070B2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 округа </w:t>
            </w:r>
            <w:r w:rsidR="006010D4" w:rsidRPr="0008484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</w:t>
            </w:r>
            <w:r w:rsidR="00795F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5196" w:rsidRPr="000848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B2" w:rsidRPr="000848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2FA6258B" w14:textId="77777777" w:rsidR="00794A37" w:rsidRPr="00084846" w:rsidRDefault="00794A37" w:rsidP="00B64F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88F32" w14:textId="77777777" w:rsidR="00DC4EB6" w:rsidRPr="00084846" w:rsidRDefault="00794A37" w:rsidP="00794A37">
      <w:pPr>
        <w:jc w:val="center"/>
        <w:rPr>
          <w:b/>
          <w:sz w:val="24"/>
          <w:szCs w:val="24"/>
        </w:rPr>
      </w:pPr>
      <w:r w:rsidRPr="00084846">
        <w:rPr>
          <w:b/>
          <w:sz w:val="24"/>
          <w:szCs w:val="24"/>
        </w:rPr>
        <w:t>Информация</w:t>
      </w:r>
    </w:p>
    <w:p w14:paraId="71CA3113" w14:textId="77777777" w:rsidR="00794A37" w:rsidRDefault="00794A37" w:rsidP="00794A37">
      <w:pPr>
        <w:jc w:val="center"/>
        <w:rPr>
          <w:b/>
          <w:sz w:val="24"/>
          <w:szCs w:val="24"/>
        </w:rPr>
      </w:pPr>
      <w:r w:rsidRPr="00084846">
        <w:rPr>
          <w:b/>
          <w:sz w:val="24"/>
          <w:szCs w:val="24"/>
        </w:rPr>
        <w:t>об утверждении  муниципальных программ и внесении в них изменений</w:t>
      </w:r>
    </w:p>
    <w:p w14:paraId="74C9A3C7" w14:textId="77777777" w:rsidR="007E4B3B" w:rsidRDefault="007E4B3B" w:rsidP="00794A37">
      <w:pPr>
        <w:jc w:val="center"/>
        <w:rPr>
          <w:b/>
          <w:sz w:val="24"/>
          <w:szCs w:val="24"/>
        </w:rPr>
      </w:pPr>
    </w:p>
    <w:p w14:paraId="769D0F7D" w14:textId="77777777" w:rsidR="002316E0" w:rsidRPr="00084846" w:rsidRDefault="002316E0" w:rsidP="00794A3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118"/>
        <w:gridCol w:w="1985"/>
        <w:gridCol w:w="2912"/>
      </w:tblGrid>
      <w:tr w:rsidR="00794A37" w:rsidRPr="00084846" w14:paraId="6E15B29A" w14:textId="77777777" w:rsidTr="009C7CFF">
        <w:trPr>
          <w:trHeight w:val="300"/>
          <w:tblHeader/>
        </w:trPr>
        <w:tc>
          <w:tcPr>
            <w:tcW w:w="817" w:type="dxa"/>
            <w:vMerge w:val="restart"/>
          </w:tcPr>
          <w:p w14:paraId="0268148B" w14:textId="77777777" w:rsidR="00794A37" w:rsidRPr="00084846" w:rsidRDefault="00794A3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№</w:t>
            </w:r>
          </w:p>
          <w:p w14:paraId="6DE8BBC9" w14:textId="77777777" w:rsidR="00794A37" w:rsidRPr="00084846" w:rsidRDefault="00794A37" w:rsidP="005F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14:paraId="1478FD12" w14:textId="77777777" w:rsidR="00794A37" w:rsidRPr="00084846" w:rsidRDefault="00794A3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18" w:type="dxa"/>
            <w:vMerge w:val="restart"/>
          </w:tcPr>
          <w:p w14:paraId="00914714" w14:textId="77777777" w:rsidR="00794A37" w:rsidRPr="00084846" w:rsidRDefault="00794A37" w:rsidP="00CC512B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 xml:space="preserve">ответственный исполнитель-орган администрации </w:t>
            </w:r>
            <w:r w:rsidR="009C7CFF">
              <w:rPr>
                <w:sz w:val="24"/>
                <w:szCs w:val="24"/>
              </w:rPr>
              <w:t>Няндомского  муниципального округа</w:t>
            </w:r>
          </w:p>
        </w:tc>
        <w:tc>
          <w:tcPr>
            <w:tcW w:w="4897" w:type="dxa"/>
            <w:gridSpan w:val="2"/>
          </w:tcPr>
          <w:p w14:paraId="60606BD5" w14:textId="77777777" w:rsidR="00794A37" w:rsidRPr="00084846" w:rsidRDefault="00794A37" w:rsidP="009C5196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 xml:space="preserve">Реквизиты постановления администрации </w:t>
            </w:r>
            <w:r w:rsidR="009C7CFF">
              <w:rPr>
                <w:sz w:val="24"/>
                <w:szCs w:val="24"/>
              </w:rPr>
              <w:t>Няндомского муниципального округа</w:t>
            </w:r>
          </w:p>
        </w:tc>
      </w:tr>
      <w:tr w:rsidR="00794A37" w:rsidRPr="00084846" w14:paraId="0DC4836E" w14:textId="77777777" w:rsidTr="009C7CFF">
        <w:trPr>
          <w:trHeight w:val="240"/>
          <w:tblHeader/>
        </w:trPr>
        <w:tc>
          <w:tcPr>
            <w:tcW w:w="817" w:type="dxa"/>
            <w:vMerge/>
          </w:tcPr>
          <w:p w14:paraId="5171BCA6" w14:textId="77777777" w:rsidR="00794A37" w:rsidRPr="00084846" w:rsidRDefault="00794A37" w:rsidP="005F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135F0C24" w14:textId="77777777" w:rsidR="00794A37" w:rsidRPr="00084846" w:rsidRDefault="00794A37" w:rsidP="005F0DF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6180C4" w14:textId="77777777" w:rsidR="00794A37" w:rsidRPr="00084846" w:rsidRDefault="00794A37" w:rsidP="00794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5C82D" w14:textId="77777777" w:rsidR="00794A37" w:rsidRPr="00084846" w:rsidRDefault="00794A37" w:rsidP="008704CB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об утверждении муниципальной программы</w:t>
            </w:r>
          </w:p>
        </w:tc>
        <w:tc>
          <w:tcPr>
            <w:tcW w:w="2912" w:type="dxa"/>
          </w:tcPr>
          <w:p w14:paraId="482D528B" w14:textId="77777777" w:rsidR="00794A37" w:rsidRPr="00084846" w:rsidRDefault="00794A37" w:rsidP="00643956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о внесении изменений в муниципальную программу</w:t>
            </w:r>
            <w:r w:rsidR="00A41186" w:rsidRPr="00084846">
              <w:rPr>
                <w:sz w:val="24"/>
                <w:szCs w:val="24"/>
              </w:rPr>
              <w:t xml:space="preserve"> за отч</w:t>
            </w:r>
            <w:r w:rsidR="00643956" w:rsidRPr="00084846">
              <w:rPr>
                <w:sz w:val="24"/>
                <w:szCs w:val="24"/>
              </w:rPr>
              <w:t xml:space="preserve">етный </w:t>
            </w:r>
            <w:r w:rsidR="00A41186" w:rsidRPr="00084846">
              <w:rPr>
                <w:sz w:val="24"/>
                <w:szCs w:val="24"/>
              </w:rPr>
              <w:t>период</w:t>
            </w:r>
          </w:p>
        </w:tc>
      </w:tr>
      <w:tr w:rsidR="00794A37" w:rsidRPr="00084846" w14:paraId="72408F14" w14:textId="77777777" w:rsidTr="002316E0">
        <w:tc>
          <w:tcPr>
            <w:tcW w:w="817" w:type="dxa"/>
          </w:tcPr>
          <w:p w14:paraId="46F2B9C6" w14:textId="77777777" w:rsidR="00794A37" w:rsidRPr="00084846" w:rsidRDefault="005F0DFC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8CDBE37" w14:textId="77777777" w:rsidR="00794A37" w:rsidRPr="003070B2" w:rsidRDefault="000965B8" w:rsidP="000965B8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«Развитие образования на территории Няндомского муниципального округа»</w:t>
            </w:r>
          </w:p>
        </w:tc>
        <w:tc>
          <w:tcPr>
            <w:tcW w:w="3118" w:type="dxa"/>
          </w:tcPr>
          <w:p w14:paraId="3807234A" w14:textId="77777777" w:rsidR="00794A37" w:rsidRPr="00084846" w:rsidRDefault="00A41186" w:rsidP="00794A37">
            <w:pPr>
              <w:jc w:val="both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85" w:type="dxa"/>
          </w:tcPr>
          <w:p w14:paraId="04E1A986" w14:textId="77777777" w:rsidR="004C7F77" w:rsidRPr="00FA5B11" w:rsidRDefault="00FA5B11" w:rsidP="004C7F7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5B11">
              <w:rPr>
                <w:rFonts w:eastAsia="Calibri"/>
                <w:sz w:val="24"/>
                <w:szCs w:val="24"/>
              </w:rPr>
              <w:t>о</w:t>
            </w:r>
            <w:r w:rsidR="00A41186" w:rsidRPr="00FA5B11">
              <w:rPr>
                <w:rFonts w:eastAsia="Calibri"/>
                <w:sz w:val="24"/>
                <w:szCs w:val="24"/>
              </w:rPr>
              <w:t>т</w:t>
            </w:r>
            <w:r w:rsidRPr="00FA5B11">
              <w:rPr>
                <w:rFonts w:eastAsia="Calibri"/>
                <w:sz w:val="24"/>
                <w:szCs w:val="24"/>
              </w:rPr>
              <w:t xml:space="preserve"> 19.01.2023</w:t>
            </w:r>
            <w:r w:rsidR="004C7F77" w:rsidRPr="00FA5B1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03132C6" w14:textId="77777777" w:rsidR="00794A37" w:rsidRPr="00FA5B11" w:rsidRDefault="004C7F77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rFonts w:eastAsia="Calibri"/>
                <w:sz w:val="24"/>
                <w:szCs w:val="24"/>
              </w:rPr>
              <w:t>№</w:t>
            </w:r>
            <w:r w:rsidR="00FA5B11" w:rsidRPr="00FA5B11">
              <w:rPr>
                <w:rFonts w:eastAsia="Calibri"/>
                <w:sz w:val="24"/>
                <w:szCs w:val="24"/>
              </w:rPr>
              <w:t>22-</w:t>
            </w:r>
            <w:r w:rsidRPr="00FA5B11">
              <w:rPr>
                <w:rFonts w:eastAsia="Calibri"/>
                <w:sz w:val="24"/>
                <w:szCs w:val="24"/>
              </w:rPr>
              <w:t>па</w:t>
            </w:r>
          </w:p>
        </w:tc>
        <w:tc>
          <w:tcPr>
            <w:tcW w:w="2912" w:type="dxa"/>
          </w:tcPr>
          <w:p w14:paraId="5A75BF81" w14:textId="7C52C411" w:rsidR="00794A37" w:rsidRPr="00FA5B11" w:rsidRDefault="00795F70" w:rsidP="00FA5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F70">
              <w:rPr>
                <w:sz w:val="24"/>
                <w:szCs w:val="24"/>
              </w:rPr>
              <w:t xml:space="preserve">118-па от 07.05.2024                261-па от 14.11.2024  </w:t>
            </w:r>
          </w:p>
        </w:tc>
      </w:tr>
      <w:tr w:rsidR="00794A37" w:rsidRPr="00084846" w14:paraId="59744BC5" w14:textId="77777777" w:rsidTr="002316E0">
        <w:tc>
          <w:tcPr>
            <w:tcW w:w="817" w:type="dxa"/>
          </w:tcPr>
          <w:p w14:paraId="31BDDC97" w14:textId="77777777" w:rsidR="00794A37" w:rsidRPr="00084846" w:rsidRDefault="005F0DFC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5BC45D1A" w14:textId="77777777" w:rsidR="00794A37" w:rsidRPr="003070B2" w:rsidRDefault="000965B8" w:rsidP="004C7F77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 программа «Организация отдыха и оздоровления детей Няндомского муниципального округа»</w:t>
            </w:r>
          </w:p>
        </w:tc>
        <w:tc>
          <w:tcPr>
            <w:tcW w:w="3118" w:type="dxa"/>
          </w:tcPr>
          <w:p w14:paraId="17349CE4" w14:textId="77777777" w:rsidR="00794A37" w:rsidRPr="00084846" w:rsidRDefault="00A41186" w:rsidP="00794A37">
            <w:pPr>
              <w:jc w:val="both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85" w:type="dxa"/>
          </w:tcPr>
          <w:p w14:paraId="5873A6A0" w14:textId="77777777" w:rsidR="00643956" w:rsidRPr="00FA5B11" w:rsidRDefault="001967A4" w:rsidP="008704CB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от </w:t>
            </w:r>
            <w:r w:rsidR="00FA5B11" w:rsidRPr="00FA5B11">
              <w:rPr>
                <w:sz w:val="24"/>
                <w:szCs w:val="24"/>
              </w:rPr>
              <w:t>19.01</w:t>
            </w:r>
            <w:r w:rsidRPr="00FA5B11">
              <w:rPr>
                <w:sz w:val="24"/>
                <w:szCs w:val="24"/>
              </w:rPr>
              <w:t>.20</w:t>
            </w:r>
            <w:r w:rsidR="00FA5B11" w:rsidRPr="00FA5B11">
              <w:rPr>
                <w:sz w:val="24"/>
                <w:szCs w:val="24"/>
              </w:rPr>
              <w:t>23</w:t>
            </w:r>
          </w:p>
          <w:p w14:paraId="67CC331F" w14:textId="77777777" w:rsidR="00794A37" w:rsidRPr="00FA5B11" w:rsidRDefault="001967A4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 №</w:t>
            </w:r>
            <w:r w:rsidR="00643956" w:rsidRPr="00FA5B11">
              <w:rPr>
                <w:sz w:val="24"/>
                <w:szCs w:val="24"/>
              </w:rPr>
              <w:t xml:space="preserve"> </w:t>
            </w:r>
            <w:r w:rsidR="00FA5B11" w:rsidRPr="00FA5B11">
              <w:rPr>
                <w:sz w:val="24"/>
                <w:szCs w:val="24"/>
              </w:rPr>
              <w:t>2</w:t>
            </w:r>
            <w:r w:rsidR="00FA5B11">
              <w:rPr>
                <w:sz w:val="24"/>
                <w:szCs w:val="24"/>
              </w:rPr>
              <w:t>1</w:t>
            </w:r>
            <w:r w:rsidR="00FA5B11"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FD214CA" w14:textId="1FCC19D8" w:rsidR="00624BC8" w:rsidRPr="00FA5B11" w:rsidRDefault="00795F70" w:rsidP="00FA5B11">
            <w:pPr>
              <w:jc w:val="center"/>
              <w:rPr>
                <w:sz w:val="24"/>
                <w:szCs w:val="24"/>
              </w:rPr>
            </w:pPr>
            <w:r w:rsidRPr="00795F70">
              <w:rPr>
                <w:sz w:val="24"/>
                <w:szCs w:val="24"/>
              </w:rPr>
              <w:t>277-па от 14.11.2024</w:t>
            </w:r>
          </w:p>
        </w:tc>
      </w:tr>
      <w:tr w:rsidR="00405C53" w:rsidRPr="00084846" w14:paraId="6EFD4EEE" w14:textId="77777777" w:rsidTr="002316E0">
        <w:tc>
          <w:tcPr>
            <w:tcW w:w="817" w:type="dxa"/>
          </w:tcPr>
          <w:p w14:paraId="5D8B9BDB" w14:textId="77777777" w:rsidR="00405C53" w:rsidRPr="00084846" w:rsidRDefault="00405C53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4FE711D9" w14:textId="77777777" w:rsidR="00405C53" w:rsidRPr="003070B2" w:rsidRDefault="000965B8" w:rsidP="00A7286C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«</w:t>
            </w:r>
            <w:r w:rsidRPr="003070B2">
              <w:rPr>
                <w:rFonts w:eastAsiaTheme="minorEastAsia"/>
                <w:sz w:val="24"/>
                <w:szCs w:val="24"/>
              </w:rPr>
              <w:t>Развитие сферы культуры и туризма на территории  Няндомского муниципального округа»</w:t>
            </w:r>
          </w:p>
        </w:tc>
        <w:tc>
          <w:tcPr>
            <w:tcW w:w="3118" w:type="dxa"/>
          </w:tcPr>
          <w:p w14:paraId="6EA4A43F" w14:textId="77777777" w:rsidR="00405C53" w:rsidRPr="00084846" w:rsidRDefault="00405C53">
            <w:r w:rsidRPr="00084846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3D3DECBD" w14:textId="77777777" w:rsidR="00643956" w:rsidRPr="00FA5B11" w:rsidRDefault="00A7286C" w:rsidP="008704CB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</w:t>
            </w:r>
            <w:r w:rsidR="00FA5B11" w:rsidRPr="00FA5B11">
              <w:rPr>
                <w:sz w:val="24"/>
                <w:szCs w:val="24"/>
              </w:rPr>
              <w:t>9.01.2023</w:t>
            </w:r>
            <w:r w:rsidRPr="00FA5B11">
              <w:rPr>
                <w:sz w:val="24"/>
                <w:szCs w:val="24"/>
              </w:rPr>
              <w:t xml:space="preserve"> </w:t>
            </w:r>
          </w:p>
          <w:p w14:paraId="0BAFDF36" w14:textId="77777777" w:rsidR="00405C53" w:rsidRPr="00FA5B11" w:rsidRDefault="00A7286C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 w:rsidR="00455152" w:rsidRPr="00FA5B11">
              <w:rPr>
                <w:sz w:val="24"/>
                <w:szCs w:val="24"/>
              </w:rPr>
              <w:t xml:space="preserve"> </w:t>
            </w:r>
            <w:r w:rsidR="00FA5B11" w:rsidRPr="00FA5B11">
              <w:rPr>
                <w:sz w:val="24"/>
                <w:szCs w:val="24"/>
              </w:rPr>
              <w:t>23-па</w:t>
            </w:r>
          </w:p>
        </w:tc>
        <w:tc>
          <w:tcPr>
            <w:tcW w:w="2912" w:type="dxa"/>
          </w:tcPr>
          <w:p w14:paraId="7512D835" w14:textId="5E6436BA" w:rsidR="00405C53" w:rsidRPr="00FA5B11" w:rsidRDefault="00795F70" w:rsidP="00FA5B11">
            <w:pPr>
              <w:jc w:val="center"/>
              <w:rPr>
                <w:sz w:val="24"/>
                <w:szCs w:val="24"/>
              </w:rPr>
            </w:pPr>
            <w:r w:rsidRPr="00795F70">
              <w:rPr>
                <w:sz w:val="24"/>
                <w:szCs w:val="24"/>
              </w:rPr>
              <w:t xml:space="preserve">120-па от 23.05.2024              262-па от 14.11.2024   </w:t>
            </w:r>
          </w:p>
        </w:tc>
      </w:tr>
      <w:tr w:rsidR="00D118A5" w:rsidRPr="00084846" w14:paraId="1792D34A" w14:textId="77777777" w:rsidTr="002316E0">
        <w:tc>
          <w:tcPr>
            <w:tcW w:w="817" w:type="dxa"/>
          </w:tcPr>
          <w:p w14:paraId="06C9ED09" w14:textId="77777777" w:rsidR="00D118A5" w:rsidRPr="00084846" w:rsidRDefault="00D118A5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B972D64" w14:textId="77777777" w:rsidR="00D118A5" w:rsidRPr="003070B2" w:rsidRDefault="00D118A5" w:rsidP="00D118A5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«</w:t>
            </w:r>
            <w:r w:rsidRPr="003070B2">
              <w:rPr>
                <w:color w:val="000000"/>
                <w:sz w:val="24"/>
                <w:szCs w:val="24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1B514DE" w14:textId="77777777" w:rsidR="00D118A5" w:rsidRPr="00084846" w:rsidRDefault="00D118A5">
            <w:r w:rsidRPr="00084846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5AEE63AF" w14:textId="77777777" w:rsidR="00D118A5" w:rsidRPr="00FA5B11" w:rsidRDefault="00D118A5" w:rsidP="00455152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</w:t>
            </w:r>
            <w:r w:rsidR="00FA5B11" w:rsidRPr="00FA5B11">
              <w:rPr>
                <w:sz w:val="24"/>
                <w:szCs w:val="24"/>
              </w:rPr>
              <w:t>9</w:t>
            </w:r>
            <w:r w:rsidRPr="00FA5B11">
              <w:rPr>
                <w:sz w:val="24"/>
                <w:szCs w:val="24"/>
              </w:rPr>
              <w:t>.</w:t>
            </w:r>
            <w:r w:rsidR="00FA5B11" w:rsidRPr="00FA5B11">
              <w:rPr>
                <w:sz w:val="24"/>
                <w:szCs w:val="24"/>
              </w:rPr>
              <w:t>0</w:t>
            </w:r>
            <w:r w:rsidRPr="00FA5B11">
              <w:rPr>
                <w:sz w:val="24"/>
                <w:szCs w:val="24"/>
              </w:rPr>
              <w:t>1.202</w:t>
            </w:r>
            <w:r w:rsidR="00FA5B11" w:rsidRPr="00FA5B11">
              <w:rPr>
                <w:sz w:val="24"/>
                <w:szCs w:val="24"/>
              </w:rPr>
              <w:t>3</w:t>
            </w:r>
            <w:r w:rsidRPr="00FA5B11">
              <w:rPr>
                <w:sz w:val="24"/>
                <w:szCs w:val="24"/>
              </w:rPr>
              <w:t xml:space="preserve"> </w:t>
            </w:r>
          </w:p>
          <w:p w14:paraId="06732504" w14:textId="77777777" w:rsidR="00D118A5" w:rsidRPr="00FA5B11" w:rsidRDefault="00D118A5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 w:rsidR="00FA5B11" w:rsidRPr="00FA5B11">
              <w:rPr>
                <w:sz w:val="24"/>
                <w:szCs w:val="24"/>
              </w:rPr>
              <w:t>29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0A5FC846" w14:textId="2EC99DAD" w:rsidR="00D118A5" w:rsidRPr="00FA5B11" w:rsidRDefault="002702D4" w:rsidP="00084846">
            <w:pPr>
              <w:jc w:val="center"/>
              <w:rPr>
                <w:sz w:val="24"/>
                <w:szCs w:val="24"/>
              </w:rPr>
            </w:pPr>
            <w:r w:rsidRPr="002702D4">
              <w:rPr>
                <w:sz w:val="24"/>
                <w:szCs w:val="24"/>
              </w:rPr>
              <w:t>270-па от 14.11.2024</w:t>
            </w:r>
          </w:p>
        </w:tc>
      </w:tr>
      <w:tr w:rsidR="00D118A5" w:rsidRPr="00084846" w14:paraId="16A6214F" w14:textId="77777777" w:rsidTr="002316E0">
        <w:tc>
          <w:tcPr>
            <w:tcW w:w="817" w:type="dxa"/>
          </w:tcPr>
          <w:p w14:paraId="76C077A6" w14:textId="77777777" w:rsidR="00D118A5" w:rsidRPr="00084846" w:rsidRDefault="00D118A5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50BB1D3B" w14:textId="77777777" w:rsidR="00D118A5" w:rsidRPr="003070B2" w:rsidRDefault="00D118A5" w:rsidP="00E54FB4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 «</w:t>
            </w:r>
            <w:r w:rsidRPr="003070B2">
              <w:rPr>
                <w:rFonts w:eastAsia="Calibri"/>
                <w:sz w:val="24"/>
                <w:szCs w:val="24"/>
                <w:lang w:eastAsia="en-US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55D3913" w14:textId="77777777" w:rsidR="00D118A5" w:rsidRPr="00084846" w:rsidRDefault="00D118A5" w:rsidP="00794A37">
            <w:pPr>
              <w:jc w:val="both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5463632B" w14:textId="77777777" w:rsidR="00FA5B11" w:rsidRPr="00FA5B11" w:rsidRDefault="00FA5B11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03E05D97" w14:textId="77777777" w:rsidR="00D118A5" w:rsidRPr="009C7CFF" w:rsidRDefault="00FA5B11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6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459595F1" w14:textId="7B54B932" w:rsidR="00FA5B11" w:rsidRPr="009C7CFF" w:rsidRDefault="002702D4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>264-па от 14.11.2024</w:t>
            </w:r>
          </w:p>
        </w:tc>
      </w:tr>
      <w:tr w:rsidR="00D118A5" w:rsidRPr="00084846" w14:paraId="3B074D42" w14:textId="77777777" w:rsidTr="002316E0">
        <w:tc>
          <w:tcPr>
            <w:tcW w:w="817" w:type="dxa"/>
          </w:tcPr>
          <w:p w14:paraId="7E58969B" w14:textId="77777777" w:rsidR="00D118A5" w:rsidRPr="00084846" w:rsidRDefault="00D118A5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2796C061" w14:textId="77777777" w:rsidR="00A21377" w:rsidRPr="003070B2" w:rsidRDefault="00A21377" w:rsidP="00A21377">
            <w:pPr>
              <w:rPr>
                <w:rFonts w:eastAsiaTheme="minorEastAsia"/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 «</w:t>
            </w:r>
            <w:r w:rsidRPr="003070B2">
              <w:rPr>
                <w:rFonts w:eastAsiaTheme="minorEastAsia"/>
                <w:sz w:val="24"/>
                <w:szCs w:val="24"/>
              </w:rPr>
              <w:t xml:space="preserve">Демографическая </w:t>
            </w:r>
            <w:r w:rsidRPr="003070B2">
              <w:rPr>
                <w:rFonts w:eastAsiaTheme="minorEastAsia"/>
                <w:sz w:val="24"/>
                <w:szCs w:val="24"/>
              </w:rPr>
              <w:lastRenderedPageBreak/>
              <w:t xml:space="preserve">политика и социальная поддержка граждан на территории </w:t>
            </w:r>
          </w:p>
          <w:p w14:paraId="5D5F1DAE" w14:textId="77777777" w:rsidR="00D118A5" w:rsidRPr="003070B2" w:rsidRDefault="00A21377" w:rsidP="00A21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0B2">
              <w:rPr>
                <w:rFonts w:eastAsiaTheme="minorEastAsia"/>
                <w:sz w:val="24"/>
                <w:szCs w:val="24"/>
              </w:rPr>
              <w:t>Няндомского 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5029140" w14:textId="77777777" w:rsidR="00D118A5" w:rsidRPr="00084846" w:rsidRDefault="00D118A5" w:rsidP="00794A37">
            <w:pPr>
              <w:jc w:val="both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lastRenderedPageBreak/>
              <w:t xml:space="preserve">Управление социальной </w:t>
            </w:r>
            <w:r w:rsidRPr="00084846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5" w:type="dxa"/>
          </w:tcPr>
          <w:p w14:paraId="6E8B1372" w14:textId="77777777" w:rsidR="00FA5B11" w:rsidRPr="00FA5B11" w:rsidRDefault="00FA5B11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lastRenderedPageBreak/>
              <w:t xml:space="preserve">от 19.01.2023 </w:t>
            </w:r>
          </w:p>
          <w:p w14:paraId="6875FC64" w14:textId="77777777" w:rsidR="00D118A5" w:rsidRPr="009C7CFF" w:rsidRDefault="00FA5B11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lastRenderedPageBreak/>
              <w:t>№2</w:t>
            </w:r>
            <w:r>
              <w:rPr>
                <w:sz w:val="24"/>
                <w:szCs w:val="24"/>
              </w:rPr>
              <w:t>4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1606B76" w14:textId="2CE6D59A" w:rsidR="00D118A5" w:rsidRPr="009C7CFF" w:rsidRDefault="00795F70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795F70">
              <w:rPr>
                <w:sz w:val="24"/>
                <w:szCs w:val="24"/>
              </w:rPr>
              <w:lastRenderedPageBreak/>
              <w:t xml:space="preserve">   91 -па от 15.04.2024          </w:t>
            </w:r>
            <w:r w:rsidRPr="00795F70">
              <w:rPr>
                <w:sz w:val="24"/>
                <w:szCs w:val="24"/>
              </w:rPr>
              <w:lastRenderedPageBreak/>
              <w:t>253-па от 13.11.2024</w:t>
            </w:r>
          </w:p>
        </w:tc>
      </w:tr>
      <w:tr w:rsidR="00A21377" w:rsidRPr="00084846" w14:paraId="06416348" w14:textId="77777777" w:rsidTr="002316E0">
        <w:tc>
          <w:tcPr>
            <w:tcW w:w="817" w:type="dxa"/>
          </w:tcPr>
          <w:p w14:paraId="222BAA14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14:paraId="00289796" w14:textId="59C08B12" w:rsidR="00A21377" w:rsidRPr="003070B2" w:rsidRDefault="00A21377" w:rsidP="00A21377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«Укрепление общественного здоровья населения на территории Няндомского</w:t>
            </w:r>
            <w:r w:rsidR="009E4BDA">
              <w:rPr>
                <w:sz w:val="24"/>
                <w:szCs w:val="24"/>
              </w:rPr>
              <w:t xml:space="preserve"> </w:t>
            </w:r>
            <w:r w:rsidRPr="003070B2">
              <w:rPr>
                <w:rFonts w:eastAsia="Calibri"/>
                <w:sz w:val="24"/>
                <w:szCs w:val="24"/>
                <w:lang w:eastAsia="en-US"/>
              </w:rPr>
              <w:t>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04C128F" w14:textId="77777777" w:rsidR="00A21377" w:rsidRPr="00084846" w:rsidRDefault="00A21377">
            <w:pPr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7170D336" w14:textId="77777777" w:rsidR="00FA5B11" w:rsidRPr="00FA5B11" w:rsidRDefault="00FA5B11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1063AFFD" w14:textId="77777777" w:rsidR="00A21377" w:rsidRPr="009C7CFF" w:rsidRDefault="00FA5B11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5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5B6329A4" w14:textId="5D924E94" w:rsidR="00A21377" w:rsidRPr="009C7CFF" w:rsidRDefault="00795F70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795F70">
              <w:rPr>
                <w:sz w:val="24"/>
                <w:szCs w:val="24"/>
              </w:rPr>
              <w:t>280-па от 15.11.2024</w:t>
            </w:r>
          </w:p>
        </w:tc>
      </w:tr>
      <w:tr w:rsidR="00A21377" w:rsidRPr="00084846" w14:paraId="5A4E4128" w14:textId="77777777" w:rsidTr="002316E0">
        <w:tc>
          <w:tcPr>
            <w:tcW w:w="817" w:type="dxa"/>
          </w:tcPr>
          <w:p w14:paraId="158A6773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14:paraId="79AF5348" w14:textId="77777777" w:rsidR="00A21377" w:rsidRPr="003070B2" w:rsidRDefault="00A21377" w:rsidP="00A21377">
            <w:pPr>
              <w:rPr>
                <w:sz w:val="24"/>
              </w:rPr>
            </w:pPr>
            <w:r w:rsidRPr="003070B2">
              <w:rPr>
                <w:sz w:val="24"/>
              </w:rPr>
              <w:t>Муниципальная программа «</w:t>
            </w:r>
            <w:r w:rsidRPr="003070B2">
              <w:rPr>
                <w:sz w:val="24"/>
                <w:szCs w:val="24"/>
              </w:rPr>
              <w:t>Молодежь Няндомского муниципального округа</w:t>
            </w:r>
            <w:r w:rsidRPr="003070B2">
              <w:rPr>
                <w:sz w:val="24"/>
              </w:rPr>
              <w:t>»</w:t>
            </w:r>
          </w:p>
        </w:tc>
        <w:tc>
          <w:tcPr>
            <w:tcW w:w="3118" w:type="dxa"/>
          </w:tcPr>
          <w:p w14:paraId="561AED50" w14:textId="77777777" w:rsidR="00A21377" w:rsidRPr="00084846" w:rsidRDefault="00A21377">
            <w:pPr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620EEF27" w14:textId="77777777" w:rsidR="00FA5B11" w:rsidRPr="00FA5B11" w:rsidRDefault="00FA5B11" w:rsidP="00FA5B1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71F983E1" w14:textId="77777777" w:rsidR="00A21377" w:rsidRPr="009C7CFF" w:rsidRDefault="00FA5B11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8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0C455157" w14:textId="40A2816A" w:rsidR="00A21377" w:rsidRPr="009C7CFF" w:rsidRDefault="002702D4" w:rsidP="00FA5B11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 xml:space="preserve">   104-па  от 24.04.2024        259-па от 13.11.2024</w:t>
            </w:r>
          </w:p>
        </w:tc>
      </w:tr>
      <w:tr w:rsidR="00A21377" w:rsidRPr="00084846" w14:paraId="17B22872" w14:textId="77777777" w:rsidTr="002316E0">
        <w:tc>
          <w:tcPr>
            <w:tcW w:w="817" w:type="dxa"/>
          </w:tcPr>
          <w:p w14:paraId="07269179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14:paraId="6DA77EAF" w14:textId="77777777" w:rsidR="00A21377" w:rsidRPr="003070B2" w:rsidRDefault="00A21377" w:rsidP="00A21377">
            <w:pPr>
              <w:rPr>
                <w:sz w:val="24"/>
              </w:rPr>
            </w:pPr>
            <w:r w:rsidRPr="003070B2">
              <w:rPr>
                <w:sz w:val="24"/>
              </w:rPr>
              <w:t>Муниципальная программа «</w:t>
            </w:r>
            <w:r w:rsidRPr="003070B2">
              <w:rPr>
                <w:sz w:val="24"/>
                <w:szCs w:val="24"/>
              </w:rPr>
              <w:t xml:space="preserve">Совершенствование деятельности по опеке и попечительству на территории </w:t>
            </w:r>
            <w:r w:rsidRPr="003070B2">
              <w:rPr>
                <w:rFonts w:eastAsia="Calibri"/>
                <w:sz w:val="24"/>
                <w:szCs w:val="24"/>
                <w:lang w:eastAsia="en-US"/>
              </w:rPr>
              <w:t>Няндомского муниципального округа</w:t>
            </w:r>
            <w:r w:rsidRPr="003070B2">
              <w:rPr>
                <w:sz w:val="24"/>
              </w:rPr>
              <w:t>»</w:t>
            </w:r>
          </w:p>
        </w:tc>
        <w:tc>
          <w:tcPr>
            <w:tcW w:w="3118" w:type="dxa"/>
          </w:tcPr>
          <w:p w14:paraId="4DB3F476" w14:textId="77777777" w:rsidR="00A21377" w:rsidRPr="00084846" w:rsidRDefault="00A21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1985" w:type="dxa"/>
          </w:tcPr>
          <w:p w14:paraId="0BB63A7F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68EED5A1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</w:t>
            </w:r>
            <w:r w:rsidRPr="00FA5B11">
              <w:rPr>
                <w:sz w:val="24"/>
                <w:szCs w:val="24"/>
              </w:rPr>
              <w:t>-па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12" w:type="dxa"/>
          </w:tcPr>
          <w:p w14:paraId="2D8663DF" w14:textId="5F53520A" w:rsidR="00A21377" w:rsidRPr="009C7CFF" w:rsidRDefault="0059275E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59275E">
              <w:rPr>
                <w:sz w:val="24"/>
                <w:szCs w:val="24"/>
              </w:rPr>
              <w:t>48-па от 21.02.2024                267-па от 14.11.2024</w:t>
            </w:r>
          </w:p>
        </w:tc>
      </w:tr>
      <w:tr w:rsidR="00A21377" w:rsidRPr="00084846" w14:paraId="322B695B" w14:textId="77777777" w:rsidTr="002316E0">
        <w:tc>
          <w:tcPr>
            <w:tcW w:w="817" w:type="dxa"/>
          </w:tcPr>
          <w:p w14:paraId="28C66D5D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14:paraId="5F5E5B5B" w14:textId="77777777" w:rsidR="00A21377" w:rsidRPr="003070B2" w:rsidRDefault="00A21377" w:rsidP="00A21377">
            <w:pPr>
              <w:rPr>
                <w:sz w:val="24"/>
              </w:rPr>
            </w:pPr>
            <w:r w:rsidRPr="003070B2">
              <w:rPr>
                <w:sz w:val="24"/>
              </w:rPr>
              <w:t>Муниципальная программа «</w:t>
            </w:r>
            <w:r w:rsidRPr="003070B2">
              <w:rPr>
                <w:sz w:val="24"/>
                <w:szCs w:val="24"/>
              </w:rPr>
              <w:t xml:space="preserve">Профилактика безнадзорности и правонарушений несовершеннолетних  </w:t>
            </w:r>
            <w:r w:rsidRPr="003070B2">
              <w:rPr>
                <w:rFonts w:eastAsiaTheme="minorHAnsi"/>
                <w:sz w:val="24"/>
                <w:szCs w:val="24"/>
                <w:lang w:eastAsia="en-US"/>
              </w:rPr>
              <w:t>на территории Няндомского муниципального округа</w:t>
            </w:r>
            <w:r w:rsidRPr="003070B2">
              <w:rPr>
                <w:sz w:val="24"/>
              </w:rPr>
              <w:t>»</w:t>
            </w:r>
          </w:p>
        </w:tc>
        <w:tc>
          <w:tcPr>
            <w:tcW w:w="3118" w:type="dxa"/>
          </w:tcPr>
          <w:p w14:paraId="41E39257" w14:textId="77777777" w:rsidR="00A21377" w:rsidRPr="00084846" w:rsidRDefault="00A21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комиссия по делам несовершеннолет-них и защите их прав</w:t>
            </w:r>
          </w:p>
        </w:tc>
        <w:tc>
          <w:tcPr>
            <w:tcW w:w="1985" w:type="dxa"/>
          </w:tcPr>
          <w:p w14:paraId="5271FD1B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7A07C50E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7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71F9888" w14:textId="25BF055B" w:rsidR="00A21377" w:rsidRPr="009C7CFF" w:rsidRDefault="002702D4" w:rsidP="00084846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>273-па от 14.11.2024</w:t>
            </w:r>
          </w:p>
        </w:tc>
      </w:tr>
      <w:tr w:rsidR="00A21377" w:rsidRPr="00084846" w14:paraId="65D5D7E2" w14:textId="77777777" w:rsidTr="002316E0">
        <w:tc>
          <w:tcPr>
            <w:tcW w:w="817" w:type="dxa"/>
          </w:tcPr>
          <w:p w14:paraId="46759AA1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14:paraId="28B9F2C6" w14:textId="77777777" w:rsidR="00A21377" w:rsidRPr="003070B2" w:rsidRDefault="00A21377" w:rsidP="00F54B32">
            <w:pPr>
              <w:rPr>
                <w:sz w:val="24"/>
                <w:szCs w:val="24"/>
              </w:rPr>
            </w:pPr>
            <w:r w:rsidRPr="003070B2">
              <w:rPr>
                <w:sz w:val="24"/>
              </w:rPr>
              <w:t xml:space="preserve">Муниципальная программа </w:t>
            </w:r>
            <w:r w:rsidRPr="003070B2">
              <w:rPr>
                <w:sz w:val="24"/>
                <w:szCs w:val="24"/>
              </w:rPr>
              <w:t xml:space="preserve"> «</w:t>
            </w:r>
            <w:r w:rsidR="00F54B32" w:rsidRPr="003070B2">
              <w:rPr>
                <w:sz w:val="24"/>
                <w:szCs w:val="24"/>
              </w:rPr>
              <w:t xml:space="preserve">Развитие коммунальной инфраструктуры </w:t>
            </w:r>
            <w:r w:rsidR="00F54B32" w:rsidRPr="003070B2">
              <w:rPr>
                <w:rFonts w:eastAsia="Calibri"/>
                <w:sz w:val="24"/>
                <w:szCs w:val="24"/>
              </w:rPr>
              <w:t>Няндомск</w:t>
            </w:r>
            <w:r w:rsidR="00F54B32" w:rsidRPr="003070B2">
              <w:rPr>
                <w:sz w:val="24"/>
                <w:szCs w:val="24"/>
              </w:rPr>
              <w:t>ого 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0A35912" w14:textId="77777777" w:rsidR="00A21377" w:rsidRPr="00084846" w:rsidRDefault="00A21377">
            <w:r w:rsidRPr="00084846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159CB16D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374F6AAE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40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643524E9" w14:textId="06C0CAFE" w:rsidR="00F119F4" w:rsidRPr="009C7CFF" w:rsidRDefault="001C740A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1C740A">
              <w:rPr>
                <w:sz w:val="24"/>
                <w:szCs w:val="24"/>
              </w:rPr>
              <w:t xml:space="preserve">  275-па от 14.1.2024     </w:t>
            </w:r>
          </w:p>
        </w:tc>
      </w:tr>
      <w:tr w:rsidR="00A21377" w:rsidRPr="00084846" w14:paraId="73CBCC31" w14:textId="77777777" w:rsidTr="002316E0">
        <w:tc>
          <w:tcPr>
            <w:tcW w:w="817" w:type="dxa"/>
          </w:tcPr>
          <w:p w14:paraId="57C7DFC1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14:paraId="29DFC31C" w14:textId="77777777" w:rsidR="00A21377" w:rsidRPr="003070B2" w:rsidRDefault="00A21377" w:rsidP="001059B6">
            <w:pPr>
              <w:rPr>
                <w:sz w:val="24"/>
                <w:szCs w:val="24"/>
              </w:rPr>
            </w:pPr>
            <w:r w:rsidRPr="003070B2">
              <w:rPr>
                <w:sz w:val="24"/>
              </w:rPr>
              <w:t xml:space="preserve">Муниципальная программа </w:t>
            </w:r>
            <w:r w:rsidRPr="003070B2">
              <w:rPr>
                <w:sz w:val="24"/>
                <w:szCs w:val="24"/>
              </w:rPr>
              <w:t>«</w:t>
            </w:r>
            <w:r w:rsidR="001059B6" w:rsidRPr="003070B2">
              <w:rPr>
                <w:bCs/>
                <w:sz w:val="24"/>
                <w:szCs w:val="24"/>
              </w:rPr>
              <w:t>Энергосбережение и повышение энергетической эффективности на территории Няндомского муниципального округа</w:t>
            </w:r>
            <w:r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84CD467" w14:textId="77777777" w:rsidR="00A21377" w:rsidRPr="00084846" w:rsidRDefault="00A21377">
            <w:r w:rsidRPr="00084846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067D34FC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0C66588E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34-</w:t>
            </w:r>
            <w:r w:rsidRPr="00FA5B11">
              <w:rPr>
                <w:sz w:val="24"/>
                <w:szCs w:val="24"/>
              </w:rPr>
              <w:t>па</w:t>
            </w:r>
          </w:p>
        </w:tc>
        <w:tc>
          <w:tcPr>
            <w:tcW w:w="2912" w:type="dxa"/>
          </w:tcPr>
          <w:p w14:paraId="4D5FEB1E" w14:textId="082A5998" w:rsidR="00A21377" w:rsidRPr="009C7CFF" w:rsidRDefault="002702D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 xml:space="preserve">  276-па от 14.11.2024</w:t>
            </w:r>
          </w:p>
        </w:tc>
      </w:tr>
      <w:tr w:rsidR="00A21377" w:rsidRPr="00084846" w14:paraId="7917BED3" w14:textId="77777777" w:rsidTr="002316E0">
        <w:tc>
          <w:tcPr>
            <w:tcW w:w="817" w:type="dxa"/>
          </w:tcPr>
          <w:p w14:paraId="6C655C06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14:paraId="07884580" w14:textId="77777777" w:rsidR="00EB538C" w:rsidRPr="003070B2" w:rsidRDefault="00A21377" w:rsidP="00EB538C">
            <w:pPr>
              <w:jc w:val="center"/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   «</w:t>
            </w:r>
            <w:r w:rsidR="00EB538C" w:rsidRPr="003070B2">
              <w:rPr>
                <w:sz w:val="24"/>
                <w:szCs w:val="24"/>
              </w:rPr>
              <w:t>Строительство, ремонт и содержание муниципального жилого фонда</w:t>
            </w:r>
          </w:p>
          <w:p w14:paraId="11DEE198" w14:textId="77777777" w:rsidR="00A21377" w:rsidRPr="003070B2" w:rsidRDefault="00EB538C" w:rsidP="00EB538C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Няндомского муниципального округа</w:t>
            </w:r>
            <w:r w:rsidR="00A21377" w:rsidRPr="003070B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E81507F" w14:textId="77777777" w:rsidR="00A21377" w:rsidRPr="00084846" w:rsidRDefault="00A21377">
            <w:r w:rsidRPr="00084846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31F9EE88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5C409B71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2671DC28" w14:textId="3D02B63E" w:rsidR="00A21377" w:rsidRPr="009C7CFF" w:rsidRDefault="002702D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>252-па от 13.11.2024г.</w:t>
            </w:r>
          </w:p>
        </w:tc>
      </w:tr>
      <w:tr w:rsidR="00A21377" w:rsidRPr="00084846" w14:paraId="6C1BADDE" w14:textId="77777777" w:rsidTr="002316E0">
        <w:tc>
          <w:tcPr>
            <w:tcW w:w="817" w:type="dxa"/>
          </w:tcPr>
          <w:p w14:paraId="1F008BC2" w14:textId="77777777" w:rsidR="00A21377" w:rsidRPr="00084846" w:rsidRDefault="00A21377" w:rsidP="005F0DFC">
            <w:pPr>
              <w:jc w:val="center"/>
              <w:rPr>
                <w:sz w:val="24"/>
                <w:szCs w:val="24"/>
              </w:rPr>
            </w:pPr>
            <w:r w:rsidRPr="00084846"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14:paraId="72FE428D" w14:textId="77777777" w:rsidR="00A21377" w:rsidRPr="003070B2" w:rsidRDefault="00A21377" w:rsidP="00EB538C">
            <w:pPr>
              <w:rPr>
                <w:sz w:val="24"/>
                <w:szCs w:val="24"/>
              </w:rPr>
            </w:pPr>
            <w:r w:rsidRPr="003070B2">
              <w:rPr>
                <w:sz w:val="24"/>
                <w:szCs w:val="24"/>
              </w:rPr>
              <w:t>Муниципальная программа «</w:t>
            </w:r>
            <w:r w:rsidR="00EB538C" w:rsidRPr="003070B2">
              <w:rPr>
                <w:sz w:val="24"/>
                <w:szCs w:val="24"/>
                <w:lang w:eastAsia="ar-SA"/>
              </w:rPr>
              <w:t xml:space="preserve">Строительство, ремонт и содержание автомобильных дорог общего пользования местного значения на территории Няндомского </w:t>
            </w:r>
            <w:r w:rsidR="00EB538C" w:rsidRPr="003070B2">
              <w:rPr>
                <w:sz w:val="24"/>
                <w:szCs w:val="24"/>
                <w:lang w:eastAsia="ar-SA"/>
              </w:rPr>
              <w:lastRenderedPageBreak/>
              <w:t>муниципального округа</w:t>
            </w:r>
            <w:r w:rsidRPr="003070B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F4C1A74" w14:textId="77777777" w:rsidR="00A21377" w:rsidRPr="00084846" w:rsidRDefault="00A21377">
            <w:r w:rsidRPr="00084846">
              <w:rPr>
                <w:sz w:val="24"/>
                <w:szCs w:val="24"/>
              </w:rPr>
              <w:lastRenderedPageBreak/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459F981A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169AED9F" w14:textId="77777777" w:rsidR="00A21377" w:rsidRPr="009C7CFF" w:rsidRDefault="00F119F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590D3E4B" w14:textId="09AD70CA" w:rsidR="00A21377" w:rsidRPr="009C7CFF" w:rsidRDefault="002702D4" w:rsidP="00F119F4">
            <w:pPr>
              <w:jc w:val="center"/>
              <w:rPr>
                <w:sz w:val="24"/>
                <w:szCs w:val="24"/>
                <w:highlight w:val="yellow"/>
              </w:rPr>
            </w:pPr>
            <w:r w:rsidRPr="002702D4">
              <w:rPr>
                <w:sz w:val="24"/>
                <w:szCs w:val="24"/>
              </w:rPr>
              <w:t xml:space="preserve">   40-па от 13.02.2024                130-па от 14.06.2024                265-па от 14.11.2024</w:t>
            </w:r>
          </w:p>
        </w:tc>
      </w:tr>
      <w:tr w:rsidR="00A21377" w:rsidRPr="00F119F4" w14:paraId="0E71F531" w14:textId="77777777" w:rsidTr="002316E0">
        <w:trPr>
          <w:trHeight w:val="845"/>
        </w:trPr>
        <w:tc>
          <w:tcPr>
            <w:tcW w:w="817" w:type="dxa"/>
          </w:tcPr>
          <w:p w14:paraId="7CEA09B1" w14:textId="77777777" w:rsidR="00A21377" w:rsidRPr="00F119F4" w:rsidRDefault="00A21377" w:rsidP="00287BF3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14:paraId="3982C8CE" w14:textId="77777777" w:rsidR="00A21377" w:rsidRPr="00F119F4" w:rsidRDefault="00A21377" w:rsidP="00DE793C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программа «</w:t>
            </w:r>
            <w:r w:rsidR="00DE793C" w:rsidRPr="00F119F4">
              <w:rPr>
                <w:color w:val="000000"/>
                <w:sz w:val="24"/>
                <w:szCs w:val="24"/>
              </w:rPr>
              <w:t>Благоустройство территории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95E6A43" w14:textId="77777777" w:rsidR="00A21377" w:rsidRPr="00F119F4" w:rsidRDefault="00A21377">
            <w:r w:rsidRPr="00F119F4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661F8DF7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63961FB5" w14:textId="77777777" w:rsidR="00A21377" w:rsidRPr="00F119F4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39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3D2862C" w14:textId="49B82C10" w:rsidR="00F119F4" w:rsidRPr="00F119F4" w:rsidRDefault="009B2697" w:rsidP="00F119F4">
            <w:pPr>
              <w:jc w:val="center"/>
              <w:rPr>
                <w:sz w:val="24"/>
                <w:szCs w:val="24"/>
              </w:rPr>
            </w:pPr>
            <w:r w:rsidRPr="009B2697">
              <w:rPr>
                <w:sz w:val="24"/>
                <w:szCs w:val="24"/>
              </w:rPr>
              <w:t>257-па от 13.11.2024</w:t>
            </w:r>
          </w:p>
        </w:tc>
      </w:tr>
      <w:tr w:rsidR="00A21377" w:rsidRPr="00F119F4" w14:paraId="458B0D29" w14:textId="77777777" w:rsidTr="002316E0">
        <w:tc>
          <w:tcPr>
            <w:tcW w:w="817" w:type="dxa"/>
          </w:tcPr>
          <w:p w14:paraId="44D81CE9" w14:textId="77777777" w:rsidR="00A21377" w:rsidRPr="00F119F4" w:rsidRDefault="00A21377" w:rsidP="00E617A1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14:paraId="31D9F4C1" w14:textId="77777777" w:rsidR="00A21377" w:rsidRPr="00F119F4" w:rsidRDefault="00A21377" w:rsidP="00DE793C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программа  «</w:t>
            </w:r>
            <w:r w:rsidR="00DE793C" w:rsidRPr="00F119F4">
              <w:rPr>
                <w:sz w:val="24"/>
                <w:szCs w:val="24"/>
                <w:lang w:eastAsia="ar-SA"/>
              </w:rPr>
              <w:t xml:space="preserve">Формирование современной городской среды на территории   </w:t>
            </w:r>
            <w:r w:rsidR="00DE793C" w:rsidRPr="00F119F4">
              <w:rPr>
                <w:rFonts w:eastAsia="Calibri"/>
                <w:sz w:val="24"/>
                <w:szCs w:val="24"/>
                <w:lang w:eastAsia="en-US"/>
              </w:rPr>
              <w:t>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18F6F5A" w14:textId="77777777" w:rsidR="00A21377" w:rsidRPr="00F119F4" w:rsidRDefault="00A21377">
            <w:r w:rsidRPr="00F119F4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</w:t>
            </w:r>
          </w:p>
        </w:tc>
        <w:tc>
          <w:tcPr>
            <w:tcW w:w="1985" w:type="dxa"/>
          </w:tcPr>
          <w:p w14:paraId="46AF7E00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5581A994" w14:textId="77777777" w:rsidR="00A21377" w:rsidRPr="00F119F4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37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FC78D79" w14:textId="60696A62" w:rsidR="00F119F4" w:rsidRPr="00F119F4" w:rsidRDefault="002702D4" w:rsidP="00F119F4">
            <w:pPr>
              <w:jc w:val="center"/>
              <w:rPr>
                <w:sz w:val="24"/>
                <w:szCs w:val="24"/>
              </w:rPr>
            </w:pPr>
            <w:r w:rsidRPr="002702D4">
              <w:rPr>
                <w:sz w:val="24"/>
                <w:szCs w:val="24"/>
              </w:rPr>
              <w:t>258-па от 13.11.2024</w:t>
            </w:r>
          </w:p>
        </w:tc>
      </w:tr>
      <w:tr w:rsidR="00A21377" w:rsidRPr="00F119F4" w14:paraId="48FA841A" w14:textId="77777777" w:rsidTr="002316E0">
        <w:tc>
          <w:tcPr>
            <w:tcW w:w="817" w:type="dxa"/>
          </w:tcPr>
          <w:p w14:paraId="0284AC33" w14:textId="77777777" w:rsidR="00A21377" w:rsidRPr="00F119F4" w:rsidRDefault="00A21377" w:rsidP="00E617A1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1</w:t>
            </w:r>
            <w:r w:rsidR="00DE793C" w:rsidRPr="00F119F4">
              <w:rPr>
                <w:sz w:val="24"/>
                <w:szCs w:val="24"/>
              </w:rPr>
              <w:t>7</w:t>
            </w:r>
            <w:r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6CECCE3" w14:textId="77777777" w:rsidR="00A21377" w:rsidRPr="00F119F4" w:rsidRDefault="00A21377" w:rsidP="00DE793C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 программа «</w:t>
            </w:r>
            <w:r w:rsidR="00DE793C" w:rsidRPr="00F119F4">
              <w:rPr>
                <w:sz w:val="24"/>
                <w:szCs w:val="24"/>
              </w:rPr>
              <w:t>Развитие сельского хозяйства на территории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696E853" w14:textId="77777777" w:rsidR="00A21377" w:rsidRPr="00F119F4" w:rsidRDefault="00A21377" w:rsidP="009C5196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985" w:type="dxa"/>
          </w:tcPr>
          <w:p w14:paraId="565B8A0C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25.04</w:t>
            </w:r>
            <w:r w:rsidRPr="00FA5B11">
              <w:rPr>
                <w:sz w:val="24"/>
                <w:szCs w:val="24"/>
              </w:rPr>
              <w:t>.2023</w:t>
            </w:r>
          </w:p>
          <w:p w14:paraId="10CBDCA8" w14:textId="77777777" w:rsidR="00A21377" w:rsidRPr="00F119F4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05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6EC65011" w14:textId="53F7DD88" w:rsidR="00F119F4" w:rsidRPr="00F119F4" w:rsidRDefault="002702D4" w:rsidP="00F119F4">
            <w:pPr>
              <w:jc w:val="center"/>
              <w:rPr>
                <w:sz w:val="24"/>
                <w:szCs w:val="24"/>
              </w:rPr>
            </w:pPr>
            <w:r w:rsidRPr="002702D4">
              <w:rPr>
                <w:sz w:val="24"/>
                <w:szCs w:val="24"/>
              </w:rPr>
              <w:t xml:space="preserve">34-па от 08.02.2024               256-па от 13.11.2024      </w:t>
            </w:r>
          </w:p>
        </w:tc>
      </w:tr>
      <w:tr w:rsidR="00A21377" w:rsidRPr="00F119F4" w14:paraId="6181B54D" w14:textId="77777777" w:rsidTr="002316E0">
        <w:tc>
          <w:tcPr>
            <w:tcW w:w="817" w:type="dxa"/>
          </w:tcPr>
          <w:p w14:paraId="4DAAB0E3" w14:textId="77777777" w:rsidR="00A21377" w:rsidRPr="00F119F4" w:rsidRDefault="00A21377" w:rsidP="00DE793C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1</w:t>
            </w:r>
            <w:r w:rsidR="00DE793C" w:rsidRPr="00F119F4">
              <w:rPr>
                <w:sz w:val="24"/>
                <w:szCs w:val="24"/>
              </w:rPr>
              <w:t>8</w:t>
            </w:r>
            <w:r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850CD55" w14:textId="77777777" w:rsidR="00A21377" w:rsidRPr="00F119F4" w:rsidRDefault="00A21377" w:rsidP="00F119F4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 программа  «</w:t>
            </w:r>
            <w:r w:rsidR="00DE793C" w:rsidRPr="00F119F4">
              <w:rPr>
                <w:sz w:val="24"/>
                <w:szCs w:val="24"/>
              </w:rPr>
              <w:t xml:space="preserve">Малое и среднее предпринимательство и поддержка индивидуальной предпринимательской </w:t>
            </w:r>
            <w:r w:rsidR="00F119F4">
              <w:rPr>
                <w:sz w:val="24"/>
                <w:szCs w:val="24"/>
              </w:rPr>
              <w:t xml:space="preserve"> </w:t>
            </w:r>
            <w:r w:rsidR="00DE793C" w:rsidRPr="00F119F4">
              <w:rPr>
                <w:sz w:val="24"/>
                <w:szCs w:val="24"/>
              </w:rPr>
              <w:t>инициативы  на территории  Няндомского муниципального 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EE1F9B0" w14:textId="77777777" w:rsidR="00A21377" w:rsidRPr="00F119F4" w:rsidRDefault="00A21377" w:rsidP="009C5196">
            <w:r w:rsidRPr="00F119F4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985" w:type="dxa"/>
          </w:tcPr>
          <w:p w14:paraId="7E34BD89" w14:textId="77777777" w:rsidR="00F119F4" w:rsidRPr="00FA5B11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4.04</w:t>
            </w:r>
            <w:r w:rsidRPr="00FA5B11">
              <w:rPr>
                <w:sz w:val="24"/>
                <w:szCs w:val="24"/>
              </w:rPr>
              <w:t>.2023</w:t>
            </w:r>
          </w:p>
          <w:p w14:paraId="4858207D" w14:textId="77777777" w:rsidR="00A21377" w:rsidRPr="00F119F4" w:rsidRDefault="00F119F4" w:rsidP="00F119F4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169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77E32EA7" w14:textId="00B4D145" w:rsidR="00A21377" w:rsidRPr="00F119F4" w:rsidRDefault="002702D4" w:rsidP="00F119F4">
            <w:pPr>
              <w:jc w:val="center"/>
              <w:rPr>
                <w:sz w:val="24"/>
                <w:szCs w:val="24"/>
              </w:rPr>
            </w:pPr>
            <w:r w:rsidRPr="002702D4">
              <w:rPr>
                <w:sz w:val="24"/>
                <w:szCs w:val="24"/>
              </w:rPr>
              <w:t xml:space="preserve">  254-па от 13.11.2024</w:t>
            </w:r>
          </w:p>
        </w:tc>
      </w:tr>
      <w:tr w:rsidR="00A21377" w:rsidRPr="00F119F4" w14:paraId="629F3C4E" w14:textId="77777777" w:rsidTr="002316E0">
        <w:tc>
          <w:tcPr>
            <w:tcW w:w="817" w:type="dxa"/>
          </w:tcPr>
          <w:p w14:paraId="481535E5" w14:textId="77777777" w:rsidR="00A21377" w:rsidRPr="00F119F4" w:rsidRDefault="00DE793C" w:rsidP="005F0DFC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19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0C173BF" w14:textId="77777777" w:rsidR="00A21377" w:rsidRPr="00F119F4" w:rsidRDefault="00A21377" w:rsidP="00DE793C">
            <w:pPr>
              <w:rPr>
                <w:sz w:val="24"/>
                <w:szCs w:val="24"/>
              </w:rPr>
            </w:pPr>
            <w:r w:rsidRPr="00F119F4">
              <w:rPr>
                <w:rFonts w:eastAsia="Arial"/>
                <w:sz w:val="24"/>
                <w:szCs w:val="24"/>
                <w:lang w:eastAsia="ar-SA"/>
              </w:rPr>
              <w:t xml:space="preserve">Муниципальная программа  </w:t>
            </w:r>
            <w:r w:rsidRPr="00F119F4">
              <w:rPr>
                <w:rFonts w:eastAsiaTheme="minorEastAsia"/>
                <w:sz w:val="22"/>
                <w:szCs w:val="22"/>
              </w:rPr>
              <w:t>«</w:t>
            </w:r>
            <w:r w:rsidR="00DE793C" w:rsidRPr="00F119F4">
              <w:rPr>
                <w:sz w:val="24"/>
                <w:szCs w:val="24"/>
              </w:rPr>
              <w:t>Развитие транспортной системы Няндомского муниципального округа</w:t>
            </w:r>
            <w:r w:rsidRPr="00F119F4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8825342" w14:textId="77777777" w:rsidR="00A21377" w:rsidRPr="00F119F4" w:rsidRDefault="00A21377" w:rsidP="00F90253">
            <w:r w:rsidRPr="00F119F4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985" w:type="dxa"/>
          </w:tcPr>
          <w:p w14:paraId="4AC0E1F8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22.02.</w:t>
            </w:r>
            <w:r w:rsidRPr="00FA5B11">
              <w:rPr>
                <w:sz w:val="24"/>
                <w:szCs w:val="24"/>
              </w:rPr>
              <w:t>2023</w:t>
            </w:r>
          </w:p>
          <w:p w14:paraId="64A9BC83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124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65A413FA" w14:textId="6D455E5A" w:rsidR="00E35951" w:rsidRPr="00F119F4" w:rsidRDefault="002702D4" w:rsidP="00E35951">
            <w:pPr>
              <w:jc w:val="center"/>
              <w:rPr>
                <w:sz w:val="24"/>
                <w:szCs w:val="24"/>
              </w:rPr>
            </w:pPr>
            <w:r w:rsidRPr="002702D4">
              <w:rPr>
                <w:sz w:val="24"/>
                <w:szCs w:val="24"/>
              </w:rPr>
              <w:t>255-па от 13.11.2024</w:t>
            </w:r>
          </w:p>
        </w:tc>
      </w:tr>
      <w:tr w:rsidR="00A21377" w:rsidRPr="00F119F4" w14:paraId="0264052E" w14:textId="77777777" w:rsidTr="002316E0">
        <w:tc>
          <w:tcPr>
            <w:tcW w:w="817" w:type="dxa"/>
          </w:tcPr>
          <w:p w14:paraId="11D9580D" w14:textId="77777777" w:rsidR="00A21377" w:rsidRPr="00F119F4" w:rsidRDefault="00A21377" w:rsidP="00DE793C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</w:t>
            </w:r>
            <w:r w:rsidR="00DE793C" w:rsidRPr="00F119F4">
              <w:rPr>
                <w:sz w:val="24"/>
                <w:szCs w:val="24"/>
              </w:rPr>
              <w:t>0</w:t>
            </w:r>
            <w:r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A13AAC9" w14:textId="77777777" w:rsidR="00A21377" w:rsidRPr="00F119F4" w:rsidRDefault="00A21377" w:rsidP="00DE793C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rFonts w:eastAsia="Arial"/>
                <w:sz w:val="24"/>
                <w:szCs w:val="24"/>
                <w:lang w:eastAsia="ar-SA"/>
              </w:rPr>
              <w:t xml:space="preserve">Муниципальная программа  </w:t>
            </w:r>
            <w:r w:rsidRPr="00F119F4">
              <w:rPr>
                <w:rFonts w:eastAsiaTheme="minorEastAsia"/>
                <w:sz w:val="24"/>
                <w:szCs w:val="24"/>
              </w:rPr>
              <w:t>«</w:t>
            </w:r>
            <w:r w:rsidR="00DE793C" w:rsidRPr="00F119F4">
              <w:rPr>
                <w:sz w:val="24"/>
                <w:szCs w:val="24"/>
              </w:rPr>
              <w:t>Комплексное развитие сельских территорий Няндомского муниципального округа</w:t>
            </w:r>
            <w:r w:rsidRPr="00F119F4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F8BC679" w14:textId="77777777" w:rsidR="00A21377" w:rsidRPr="00F119F4" w:rsidRDefault="00A21377" w:rsidP="002146F1">
            <w:r w:rsidRPr="00F119F4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1985" w:type="dxa"/>
          </w:tcPr>
          <w:p w14:paraId="7049E78C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5E44CCA9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2678C681" w14:textId="20B2EF45" w:rsidR="00E35951" w:rsidRPr="00F119F4" w:rsidRDefault="00CA124C" w:rsidP="00E35951">
            <w:pPr>
              <w:jc w:val="center"/>
              <w:rPr>
                <w:sz w:val="24"/>
                <w:szCs w:val="24"/>
              </w:rPr>
            </w:pPr>
            <w:r w:rsidRPr="00CA124C">
              <w:rPr>
                <w:sz w:val="24"/>
                <w:szCs w:val="24"/>
              </w:rPr>
              <w:t>126-па от 07.6.2024           278-па от 14.11.2024</w:t>
            </w:r>
          </w:p>
        </w:tc>
      </w:tr>
      <w:tr w:rsidR="00A21377" w:rsidRPr="00F119F4" w14:paraId="00AA409A" w14:textId="77777777" w:rsidTr="002316E0">
        <w:tc>
          <w:tcPr>
            <w:tcW w:w="817" w:type="dxa"/>
          </w:tcPr>
          <w:p w14:paraId="52275FAC" w14:textId="77777777" w:rsidR="00A21377" w:rsidRPr="00F119F4" w:rsidRDefault="00F03A78" w:rsidP="005F0DFC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21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B8E1889" w14:textId="77777777" w:rsidR="00A21377" w:rsidRPr="00F119F4" w:rsidRDefault="00A21377" w:rsidP="00DA75FE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sz w:val="24"/>
                <w:szCs w:val="24"/>
              </w:rPr>
              <w:t>Муниципальная программа «</w:t>
            </w:r>
            <w:r w:rsidR="00DA75FE" w:rsidRPr="00F119F4">
              <w:rPr>
                <w:sz w:val="24"/>
                <w:szCs w:val="24"/>
              </w:rPr>
              <w:t>Содействие развитию институтов гражданского общества на территории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5502274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985" w:type="dxa"/>
          </w:tcPr>
          <w:p w14:paraId="0E467816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4079A375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44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5809394" w14:textId="1B5AFF0F" w:rsidR="00A21377" w:rsidRPr="00F119F4" w:rsidRDefault="00431693" w:rsidP="00E35951">
            <w:pPr>
              <w:jc w:val="center"/>
              <w:rPr>
                <w:sz w:val="24"/>
                <w:szCs w:val="24"/>
              </w:rPr>
            </w:pPr>
            <w:r w:rsidRPr="00431693">
              <w:rPr>
                <w:sz w:val="24"/>
                <w:szCs w:val="24"/>
              </w:rPr>
              <w:t xml:space="preserve">   279-па от 15.11.2024</w:t>
            </w:r>
          </w:p>
        </w:tc>
      </w:tr>
      <w:tr w:rsidR="00A21377" w:rsidRPr="00F119F4" w14:paraId="50BF6861" w14:textId="77777777" w:rsidTr="002316E0">
        <w:tc>
          <w:tcPr>
            <w:tcW w:w="817" w:type="dxa"/>
          </w:tcPr>
          <w:p w14:paraId="1E7D1164" w14:textId="77777777" w:rsidR="00A21377" w:rsidRPr="00F119F4" w:rsidRDefault="00A21377" w:rsidP="00F03A78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</w:t>
            </w:r>
            <w:r w:rsidR="00F03A78" w:rsidRPr="00F119F4">
              <w:rPr>
                <w:sz w:val="24"/>
                <w:szCs w:val="24"/>
              </w:rPr>
              <w:t>2</w:t>
            </w:r>
            <w:r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F10DAB5" w14:textId="77777777" w:rsidR="00A21377" w:rsidRPr="00F119F4" w:rsidRDefault="00A21377" w:rsidP="00F32457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sz w:val="24"/>
                <w:szCs w:val="24"/>
              </w:rPr>
              <w:t>Муниципальная программа «</w:t>
            </w:r>
            <w:r w:rsidR="00F32457" w:rsidRPr="00F119F4">
              <w:rPr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4A32BA2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Отдел организационной, кадровой работы и муниципальной службы</w:t>
            </w:r>
          </w:p>
        </w:tc>
        <w:tc>
          <w:tcPr>
            <w:tcW w:w="1985" w:type="dxa"/>
          </w:tcPr>
          <w:p w14:paraId="02CDA7CB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26AAC43B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47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0036C8BB" w14:textId="7782C45B" w:rsidR="00A21377" w:rsidRPr="00F119F4" w:rsidRDefault="00A36E34" w:rsidP="00E35951">
            <w:pPr>
              <w:jc w:val="center"/>
              <w:rPr>
                <w:sz w:val="24"/>
                <w:szCs w:val="24"/>
              </w:rPr>
            </w:pPr>
            <w:r w:rsidRPr="00A36E34">
              <w:rPr>
                <w:sz w:val="24"/>
                <w:szCs w:val="24"/>
              </w:rPr>
              <w:t xml:space="preserve">  272-па от 14.11.2024</w:t>
            </w:r>
          </w:p>
        </w:tc>
      </w:tr>
      <w:tr w:rsidR="00A21377" w:rsidRPr="00F119F4" w14:paraId="1F9691E8" w14:textId="77777777" w:rsidTr="002316E0">
        <w:tc>
          <w:tcPr>
            <w:tcW w:w="817" w:type="dxa"/>
          </w:tcPr>
          <w:p w14:paraId="5A141ECA" w14:textId="77777777" w:rsidR="00A21377" w:rsidRPr="00F119F4" w:rsidRDefault="00F03A78" w:rsidP="00B661EF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23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0EE1388" w14:textId="77777777" w:rsidR="00A21377" w:rsidRPr="00F119F4" w:rsidRDefault="00A21377" w:rsidP="0073467F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sz w:val="24"/>
                <w:szCs w:val="24"/>
              </w:rPr>
              <w:t>Муниципальная программа  «</w:t>
            </w:r>
            <w:r w:rsidR="0073467F" w:rsidRPr="00F119F4">
              <w:rPr>
                <w:sz w:val="24"/>
                <w:szCs w:val="24"/>
              </w:rPr>
              <w:t>Обеспечение безопасности населения</w:t>
            </w:r>
            <w:r w:rsidR="00E35951">
              <w:rPr>
                <w:sz w:val="24"/>
                <w:szCs w:val="24"/>
              </w:rPr>
              <w:t xml:space="preserve"> </w:t>
            </w:r>
            <w:r w:rsidR="0073467F" w:rsidRPr="00F119F4">
              <w:rPr>
                <w:sz w:val="24"/>
                <w:szCs w:val="24"/>
              </w:rPr>
              <w:t xml:space="preserve">Няндомского муниципального </w:t>
            </w:r>
            <w:r w:rsidR="0073467F" w:rsidRPr="00F119F4">
              <w:rPr>
                <w:sz w:val="24"/>
                <w:szCs w:val="24"/>
              </w:rPr>
              <w:lastRenderedPageBreak/>
              <w:t>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87034AD" w14:textId="77777777" w:rsidR="00A21377" w:rsidRPr="00F119F4" w:rsidRDefault="00A21377" w:rsidP="00280E60">
            <w:pPr>
              <w:jc w:val="both"/>
              <w:rPr>
                <w:sz w:val="24"/>
                <w:szCs w:val="24"/>
              </w:rPr>
            </w:pPr>
            <w:r w:rsidRPr="00F119F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Отдел гражданской обороны, чрезвычайных </w:t>
            </w:r>
            <w:r w:rsidRPr="00F119F4">
              <w:rPr>
                <w:rFonts w:eastAsia="Calibri"/>
                <w:sz w:val="24"/>
                <w:szCs w:val="24"/>
                <w:lang w:eastAsia="en-US"/>
              </w:rPr>
              <w:lastRenderedPageBreak/>
              <w:t>ситуаций и мобилизаци-онной работы</w:t>
            </w:r>
          </w:p>
        </w:tc>
        <w:tc>
          <w:tcPr>
            <w:tcW w:w="1985" w:type="dxa"/>
          </w:tcPr>
          <w:p w14:paraId="63A1BCBE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lastRenderedPageBreak/>
              <w:t>от 19.01.2023</w:t>
            </w:r>
          </w:p>
          <w:p w14:paraId="4ED2B471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51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046130B7" w14:textId="4E9EBDD8" w:rsidR="00A21377" w:rsidRPr="00F119F4" w:rsidRDefault="001A0A5E" w:rsidP="00E35951">
            <w:pPr>
              <w:jc w:val="center"/>
              <w:rPr>
                <w:sz w:val="24"/>
                <w:szCs w:val="24"/>
              </w:rPr>
            </w:pPr>
            <w:r w:rsidRPr="001A0A5E">
              <w:rPr>
                <w:sz w:val="24"/>
                <w:szCs w:val="24"/>
              </w:rPr>
              <w:t>263-па  14.11.2024г.</w:t>
            </w:r>
          </w:p>
        </w:tc>
      </w:tr>
      <w:tr w:rsidR="00A21377" w:rsidRPr="00F119F4" w14:paraId="456EFEE0" w14:textId="77777777" w:rsidTr="002316E0">
        <w:tc>
          <w:tcPr>
            <w:tcW w:w="817" w:type="dxa"/>
          </w:tcPr>
          <w:p w14:paraId="6E683850" w14:textId="77777777" w:rsidR="00A21377" w:rsidRPr="00F119F4" w:rsidRDefault="00F03A78" w:rsidP="00B661EF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24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F453665" w14:textId="77777777" w:rsidR="00A21377" w:rsidRPr="00F119F4" w:rsidRDefault="00A21377" w:rsidP="005C4BEE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sz w:val="24"/>
                <w:szCs w:val="24"/>
                <w:lang w:eastAsia="en-US"/>
              </w:rPr>
              <w:t>Муниципальная программа  «</w:t>
            </w:r>
            <w:r w:rsidR="005C4BEE" w:rsidRPr="00F119F4">
              <w:rPr>
                <w:sz w:val="24"/>
                <w:szCs w:val="24"/>
              </w:rPr>
              <w:t>Управление муниципальным имуществом и земельным ресурсами Няндомского муниципального округа</w:t>
            </w:r>
            <w:r w:rsidRPr="00F119F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</w:tcPr>
          <w:p w14:paraId="0D4498BC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Комитет по управлению имуществом и земельными ресурсами</w:t>
            </w:r>
          </w:p>
        </w:tc>
        <w:tc>
          <w:tcPr>
            <w:tcW w:w="1985" w:type="dxa"/>
          </w:tcPr>
          <w:p w14:paraId="1BA4282F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6.03</w:t>
            </w:r>
            <w:r w:rsidRPr="00FA5B11">
              <w:rPr>
                <w:sz w:val="24"/>
                <w:szCs w:val="24"/>
              </w:rPr>
              <w:t>.2023</w:t>
            </w:r>
          </w:p>
          <w:p w14:paraId="03A65C48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135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202EFB64" w14:textId="76D08ED3" w:rsidR="00A21377" w:rsidRPr="00F119F4" w:rsidRDefault="00BA0CC4" w:rsidP="00E35951">
            <w:pPr>
              <w:jc w:val="center"/>
              <w:rPr>
                <w:sz w:val="24"/>
                <w:szCs w:val="24"/>
              </w:rPr>
            </w:pPr>
            <w:r w:rsidRPr="00BA0CC4">
              <w:rPr>
                <w:sz w:val="24"/>
                <w:szCs w:val="24"/>
              </w:rPr>
              <w:t xml:space="preserve">   274-па от 14.11.2024</w:t>
            </w:r>
          </w:p>
        </w:tc>
      </w:tr>
      <w:tr w:rsidR="00A21377" w:rsidRPr="00F119F4" w14:paraId="25FF2165" w14:textId="77777777" w:rsidTr="002316E0">
        <w:tc>
          <w:tcPr>
            <w:tcW w:w="817" w:type="dxa"/>
          </w:tcPr>
          <w:p w14:paraId="4E349F28" w14:textId="77777777" w:rsidR="00A21377" w:rsidRPr="00F119F4" w:rsidRDefault="00F03A78" w:rsidP="00B661EF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25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3CA9BD2" w14:textId="77777777" w:rsidR="00A21377" w:rsidRPr="00F119F4" w:rsidRDefault="00A21377" w:rsidP="00F03A78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F119F4">
              <w:rPr>
                <w:sz w:val="24"/>
                <w:szCs w:val="24"/>
              </w:rPr>
              <w:t>Муниципальная программа  «</w:t>
            </w:r>
            <w:r w:rsidR="00F03A78" w:rsidRPr="00F119F4">
              <w:rPr>
                <w:sz w:val="24"/>
                <w:szCs w:val="24"/>
              </w:rPr>
              <w:t>Управление муниципальными финансами  и муниципальным долгом 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EC89C69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Управление муниципаль-ными финансами</w:t>
            </w:r>
          </w:p>
        </w:tc>
        <w:tc>
          <w:tcPr>
            <w:tcW w:w="1985" w:type="dxa"/>
          </w:tcPr>
          <w:p w14:paraId="112528D0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599B5DAC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45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38656C79" w14:textId="1E149000" w:rsidR="00A21377" w:rsidRPr="00F119F4" w:rsidRDefault="00431693" w:rsidP="00E35951">
            <w:pPr>
              <w:jc w:val="center"/>
              <w:rPr>
                <w:sz w:val="24"/>
                <w:szCs w:val="24"/>
              </w:rPr>
            </w:pPr>
            <w:r w:rsidRPr="00431693">
              <w:rPr>
                <w:sz w:val="24"/>
                <w:szCs w:val="24"/>
              </w:rPr>
              <w:t xml:space="preserve">  271-па от 14.11.2024      </w:t>
            </w:r>
          </w:p>
        </w:tc>
      </w:tr>
      <w:tr w:rsidR="00A21377" w:rsidRPr="00F119F4" w14:paraId="500C962B" w14:textId="77777777" w:rsidTr="002316E0">
        <w:tc>
          <w:tcPr>
            <w:tcW w:w="817" w:type="dxa"/>
          </w:tcPr>
          <w:p w14:paraId="47B0E573" w14:textId="77777777" w:rsidR="00A21377" w:rsidRPr="00F119F4" w:rsidRDefault="00F03A78" w:rsidP="00643956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26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85F4ABC" w14:textId="77777777" w:rsidR="00A21377" w:rsidRPr="00F119F4" w:rsidRDefault="00A21377" w:rsidP="00E73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программа  «</w:t>
            </w:r>
            <w:r w:rsidR="00E73675" w:rsidRPr="00F119F4">
              <w:rPr>
                <w:sz w:val="24"/>
                <w:szCs w:val="24"/>
              </w:rPr>
              <w:t>Обеспечение и совершенствование деятельности администрации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AC305F5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Отдел бухгалтерского учета и отчетности администрации</w:t>
            </w:r>
          </w:p>
        </w:tc>
        <w:tc>
          <w:tcPr>
            <w:tcW w:w="1985" w:type="dxa"/>
          </w:tcPr>
          <w:p w14:paraId="16C864EB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20D447D7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20C8BD22" w14:textId="18DC6928" w:rsidR="00A21377" w:rsidRPr="00F119F4" w:rsidRDefault="00A21377" w:rsidP="00E35951">
            <w:pPr>
              <w:jc w:val="center"/>
              <w:rPr>
                <w:sz w:val="24"/>
                <w:szCs w:val="24"/>
              </w:rPr>
            </w:pPr>
          </w:p>
        </w:tc>
      </w:tr>
      <w:tr w:rsidR="00A21377" w:rsidRPr="00F119F4" w14:paraId="6BA291C9" w14:textId="77777777" w:rsidTr="002316E0">
        <w:tc>
          <w:tcPr>
            <w:tcW w:w="817" w:type="dxa"/>
          </w:tcPr>
          <w:p w14:paraId="0DE9E124" w14:textId="77777777" w:rsidR="00A21377" w:rsidRPr="00F119F4" w:rsidRDefault="00F03A78" w:rsidP="00084846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27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06EDCAC" w14:textId="77777777" w:rsidR="00A21377" w:rsidRPr="00F119F4" w:rsidRDefault="00A21377" w:rsidP="00280E60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 xml:space="preserve">Муниципальная  программа  </w:t>
            </w:r>
            <w:r w:rsidRPr="00F119F4">
              <w:rPr>
                <w:bCs/>
                <w:sz w:val="24"/>
                <w:szCs w:val="24"/>
              </w:rPr>
              <w:t>«</w:t>
            </w:r>
            <w:r w:rsidR="003F4368" w:rsidRPr="00F119F4">
              <w:rPr>
                <w:sz w:val="24"/>
                <w:szCs w:val="24"/>
              </w:rPr>
              <w:t>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 Архангельской области»</w:t>
            </w:r>
          </w:p>
        </w:tc>
        <w:tc>
          <w:tcPr>
            <w:tcW w:w="3118" w:type="dxa"/>
          </w:tcPr>
          <w:p w14:paraId="18148DF9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2"/>
                <w:szCs w:val="22"/>
              </w:rPr>
              <w:t>Отдел бухгалтерского учета и отчетности Управления строительства, архитектуры и жилищно-коммунального хозяйства</w:t>
            </w:r>
          </w:p>
        </w:tc>
        <w:tc>
          <w:tcPr>
            <w:tcW w:w="1985" w:type="dxa"/>
          </w:tcPr>
          <w:p w14:paraId="67975AFA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348A1AA3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42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B42C594" w14:textId="5ABADF19" w:rsidR="00A21377" w:rsidRPr="00F119F4" w:rsidRDefault="00A21377" w:rsidP="00E35951">
            <w:pPr>
              <w:jc w:val="center"/>
              <w:rPr>
                <w:sz w:val="24"/>
                <w:szCs w:val="24"/>
              </w:rPr>
            </w:pPr>
          </w:p>
        </w:tc>
      </w:tr>
      <w:tr w:rsidR="00A21377" w:rsidRPr="00F119F4" w14:paraId="75019674" w14:textId="77777777" w:rsidTr="002316E0">
        <w:tc>
          <w:tcPr>
            <w:tcW w:w="817" w:type="dxa"/>
          </w:tcPr>
          <w:p w14:paraId="56BFAFBF" w14:textId="77777777" w:rsidR="00A21377" w:rsidRPr="00F119F4" w:rsidRDefault="00F03A78" w:rsidP="005F0DFC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28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2C6299A" w14:textId="77777777" w:rsidR="00A21377" w:rsidRPr="00F119F4" w:rsidRDefault="00A21377" w:rsidP="00F32B89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 программа  «</w:t>
            </w:r>
            <w:r w:rsidR="00F32B89" w:rsidRPr="00F119F4">
              <w:rPr>
                <w:bCs/>
                <w:sz w:val="24"/>
                <w:szCs w:val="24"/>
              </w:rPr>
              <w:t>Обеспечение и совершенствование деятельности Управления социальной политики администрации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736AC0C" w14:textId="77777777" w:rsidR="00A21377" w:rsidRPr="00F119F4" w:rsidRDefault="00A2137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985" w:type="dxa"/>
          </w:tcPr>
          <w:p w14:paraId="67731D8D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46419838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49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15B25207" w14:textId="4E0DAB6E" w:rsidR="00A21377" w:rsidRPr="00F119F4" w:rsidRDefault="00A21377" w:rsidP="00E35951">
            <w:pPr>
              <w:jc w:val="center"/>
              <w:rPr>
                <w:sz w:val="24"/>
                <w:szCs w:val="24"/>
              </w:rPr>
            </w:pPr>
          </w:p>
        </w:tc>
      </w:tr>
      <w:tr w:rsidR="00A21377" w:rsidRPr="00CC512B" w14:paraId="5D313659" w14:textId="77777777" w:rsidTr="002316E0">
        <w:tc>
          <w:tcPr>
            <w:tcW w:w="817" w:type="dxa"/>
          </w:tcPr>
          <w:p w14:paraId="58F5DE05" w14:textId="77777777" w:rsidR="00A21377" w:rsidRPr="00F119F4" w:rsidRDefault="00F03A78" w:rsidP="00084846">
            <w:pPr>
              <w:jc w:val="center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29</w:t>
            </w:r>
            <w:r w:rsidR="00A21377" w:rsidRPr="00F119F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B5345A6" w14:textId="77777777" w:rsidR="00A21377" w:rsidRPr="00F119F4" w:rsidRDefault="00A21377" w:rsidP="001B747D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программа «</w:t>
            </w:r>
            <w:r w:rsidR="001B747D" w:rsidRPr="00F119F4">
              <w:rPr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  <w:r w:rsidRPr="00F119F4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4A3D75B" w14:textId="77777777" w:rsidR="00A21377" w:rsidRPr="00F119F4" w:rsidRDefault="00A21377" w:rsidP="00794A37">
            <w:pPr>
              <w:jc w:val="both"/>
              <w:rPr>
                <w:sz w:val="22"/>
                <w:szCs w:val="22"/>
              </w:rPr>
            </w:pPr>
            <w:r w:rsidRPr="00F119F4">
              <w:rPr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</w:p>
        </w:tc>
        <w:tc>
          <w:tcPr>
            <w:tcW w:w="1985" w:type="dxa"/>
          </w:tcPr>
          <w:p w14:paraId="4C89A72F" w14:textId="77777777" w:rsidR="00E35951" w:rsidRPr="00FA5B11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от 19.01.2023</w:t>
            </w:r>
          </w:p>
          <w:p w14:paraId="57DF89EB" w14:textId="77777777" w:rsidR="00A21377" w:rsidRPr="00F119F4" w:rsidRDefault="00E35951" w:rsidP="00E35951">
            <w:pPr>
              <w:jc w:val="center"/>
              <w:rPr>
                <w:sz w:val="24"/>
                <w:szCs w:val="24"/>
              </w:rPr>
            </w:pPr>
            <w:r w:rsidRPr="00FA5B1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41</w:t>
            </w:r>
            <w:r w:rsidRPr="00FA5B11">
              <w:rPr>
                <w:sz w:val="24"/>
                <w:szCs w:val="24"/>
              </w:rPr>
              <w:t>-па</w:t>
            </w:r>
          </w:p>
        </w:tc>
        <w:tc>
          <w:tcPr>
            <w:tcW w:w="2912" w:type="dxa"/>
          </w:tcPr>
          <w:p w14:paraId="35BAE007" w14:textId="3F2AB938" w:rsidR="00A21377" w:rsidRPr="00F119F4" w:rsidRDefault="001C740A" w:rsidP="007E4B3B">
            <w:pPr>
              <w:jc w:val="center"/>
              <w:rPr>
                <w:sz w:val="24"/>
                <w:szCs w:val="24"/>
              </w:rPr>
            </w:pPr>
            <w:r w:rsidRPr="001C740A">
              <w:rPr>
                <w:sz w:val="24"/>
                <w:szCs w:val="24"/>
              </w:rPr>
              <w:t>47-па от 16.02.2024               291-па от 22.11.2024</w:t>
            </w:r>
          </w:p>
        </w:tc>
      </w:tr>
      <w:tr w:rsidR="009B2697" w:rsidRPr="00CC512B" w14:paraId="140CB9A2" w14:textId="77777777" w:rsidTr="002316E0">
        <w:tc>
          <w:tcPr>
            <w:tcW w:w="817" w:type="dxa"/>
          </w:tcPr>
          <w:p w14:paraId="07810AA9" w14:textId="48905A64" w:rsidR="009B2697" w:rsidRPr="00F119F4" w:rsidRDefault="009B2697" w:rsidP="00084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14:paraId="7C82B3CE" w14:textId="2C85B2BF" w:rsidR="009B2697" w:rsidRPr="00F119F4" w:rsidRDefault="009B2697" w:rsidP="001B747D">
            <w:pPr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Муниципальная программа «</w:t>
            </w:r>
            <w:r w:rsidRPr="009B2697">
              <w:rPr>
                <w:sz w:val="24"/>
                <w:szCs w:val="24"/>
              </w:rPr>
              <w:t>Развитие жилищного строительства  на территории Няндомского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D38F1CD" w14:textId="32E58EC1" w:rsidR="009B2697" w:rsidRPr="00F119F4" w:rsidRDefault="009B2697" w:rsidP="00794A37">
            <w:pPr>
              <w:jc w:val="both"/>
              <w:rPr>
                <w:sz w:val="24"/>
                <w:szCs w:val="24"/>
              </w:rPr>
            </w:pPr>
            <w:r w:rsidRPr="00F119F4">
              <w:rPr>
                <w:sz w:val="24"/>
                <w:szCs w:val="24"/>
              </w:rPr>
              <w:t>Управление строительства, архитектуры и жилищно-коммунального хозяйства</w:t>
            </w:r>
          </w:p>
        </w:tc>
        <w:tc>
          <w:tcPr>
            <w:tcW w:w="1985" w:type="dxa"/>
          </w:tcPr>
          <w:p w14:paraId="4CA12B00" w14:textId="6DD7FDAD" w:rsidR="009B2697" w:rsidRPr="00FA5B11" w:rsidRDefault="009B2697" w:rsidP="00E35951">
            <w:pPr>
              <w:jc w:val="center"/>
              <w:rPr>
                <w:sz w:val="24"/>
                <w:szCs w:val="24"/>
              </w:rPr>
            </w:pPr>
            <w:r w:rsidRPr="009B2697">
              <w:rPr>
                <w:sz w:val="24"/>
                <w:szCs w:val="24"/>
              </w:rPr>
              <w:t>19.01.2023</w:t>
            </w:r>
            <w:r>
              <w:rPr>
                <w:sz w:val="24"/>
                <w:szCs w:val="24"/>
              </w:rPr>
              <w:t xml:space="preserve"> №38-па</w:t>
            </w:r>
          </w:p>
        </w:tc>
        <w:tc>
          <w:tcPr>
            <w:tcW w:w="2912" w:type="dxa"/>
          </w:tcPr>
          <w:p w14:paraId="5DFB7D8F" w14:textId="663C4FC1" w:rsidR="009B2697" w:rsidRPr="00F119F4" w:rsidRDefault="009B2697" w:rsidP="007E4B3B">
            <w:pPr>
              <w:jc w:val="center"/>
              <w:rPr>
                <w:sz w:val="24"/>
                <w:szCs w:val="24"/>
              </w:rPr>
            </w:pPr>
            <w:r w:rsidRPr="009B2697">
              <w:rPr>
                <w:sz w:val="24"/>
                <w:szCs w:val="24"/>
              </w:rPr>
              <w:t>266- па от 14.11.2024</w:t>
            </w:r>
          </w:p>
        </w:tc>
      </w:tr>
    </w:tbl>
    <w:p w14:paraId="43FECAF3" w14:textId="77777777" w:rsidR="00794A37" w:rsidRPr="00794A37" w:rsidRDefault="00794A37" w:rsidP="00794A37">
      <w:pPr>
        <w:jc w:val="both"/>
        <w:rPr>
          <w:sz w:val="24"/>
          <w:szCs w:val="24"/>
        </w:rPr>
      </w:pPr>
    </w:p>
    <w:p w14:paraId="20BCA538" w14:textId="77777777" w:rsidR="00794A37" w:rsidRDefault="00794A37" w:rsidP="00794A37">
      <w:pPr>
        <w:jc w:val="center"/>
      </w:pPr>
    </w:p>
    <w:sectPr w:rsidR="00794A37" w:rsidSect="00794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A37"/>
    <w:rsid w:val="0003036F"/>
    <w:rsid w:val="00084846"/>
    <w:rsid w:val="000965B8"/>
    <w:rsid w:val="000D2715"/>
    <w:rsid w:val="000E2485"/>
    <w:rsid w:val="001059B6"/>
    <w:rsid w:val="00116A3D"/>
    <w:rsid w:val="001315CD"/>
    <w:rsid w:val="0013178F"/>
    <w:rsid w:val="001967A4"/>
    <w:rsid w:val="001A0A5E"/>
    <w:rsid w:val="001A6843"/>
    <w:rsid w:val="001B1DCA"/>
    <w:rsid w:val="001B747D"/>
    <w:rsid w:val="001C740A"/>
    <w:rsid w:val="001E2804"/>
    <w:rsid w:val="002146F1"/>
    <w:rsid w:val="002214ED"/>
    <w:rsid w:val="002316E0"/>
    <w:rsid w:val="00256970"/>
    <w:rsid w:val="002702D4"/>
    <w:rsid w:val="00275EF4"/>
    <w:rsid w:val="00280E60"/>
    <w:rsid w:val="00287BF3"/>
    <w:rsid w:val="002A43D6"/>
    <w:rsid w:val="002C3DDA"/>
    <w:rsid w:val="002F5B92"/>
    <w:rsid w:val="003070B2"/>
    <w:rsid w:val="00317E27"/>
    <w:rsid w:val="00343B3C"/>
    <w:rsid w:val="00350DBF"/>
    <w:rsid w:val="00353C87"/>
    <w:rsid w:val="003E5FB2"/>
    <w:rsid w:val="003F4368"/>
    <w:rsid w:val="00405C53"/>
    <w:rsid w:val="00431693"/>
    <w:rsid w:val="00445672"/>
    <w:rsid w:val="00447633"/>
    <w:rsid w:val="00455152"/>
    <w:rsid w:val="00464D0C"/>
    <w:rsid w:val="004A638A"/>
    <w:rsid w:val="004C7F77"/>
    <w:rsid w:val="004D50F9"/>
    <w:rsid w:val="00537F03"/>
    <w:rsid w:val="00541BA7"/>
    <w:rsid w:val="00555F4C"/>
    <w:rsid w:val="0059275E"/>
    <w:rsid w:val="005A40D7"/>
    <w:rsid w:val="005C4BEE"/>
    <w:rsid w:val="005F0DFC"/>
    <w:rsid w:val="006010D4"/>
    <w:rsid w:val="0061719D"/>
    <w:rsid w:val="00624BC8"/>
    <w:rsid w:val="00643956"/>
    <w:rsid w:val="006444F2"/>
    <w:rsid w:val="006A72EE"/>
    <w:rsid w:val="007157E3"/>
    <w:rsid w:val="0073467F"/>
    <w:rsid w:val="00776789"/>
    <w:rsid w:val="00794A37"/>
    <w:rsid w:val="00795F70"/>
    <w:rsid w:val="007A1372"/>
    <w:rsid w:val="007D3D79"/>
    <w:rsid w:val="007D6C02"/>
    <w:rsid w:val="007D7042"/>
    <w:rsid w:val="007E4B3B"/>
    <w:rsid w:val="008704CB"/>
    <w:rsid w:val="008F3055"/>
    <w:rsid w:val="00974985"/>
    <w:rsid w:val="009969BD"/>
    <w:rsid w:val="009B2697"/>
    <w:rsid w:val="009B3B6A"/>
    <w:rsid w:val="009C5196"/>
    <w:rsid w:val="009C7CFF"/>
    <w:rsid w:val="009E4BDA"/>
    <w:rsid w:val="009F460C"/>
    <w:rsid w:val="00A21377"/>
    <w:rsid w:val="00A23738"/>
    <w:rsid w:val="00A358AA"/>
    <w:rsid w:val="00A36E34"/>
    <w:rsid w:val="00A41186"/>
    <w:rsid w:val="00A431C5"/>
    <w:rsid w:val="00A45D65"/>
    <w:rsid w:val="00A7286C"/>
    <w:rsid w:val="00AB4129"/>
    <w:rsid w:val="00AB6239"/>
    <w:rsid w:val="00B60073"/>
    <w:rsid w:val="00B661EF"/>
    <w:rsid w:val="00B846EF"/>
    <w:rsid w:val="00B9507F"/>
    <w:rsid w:val="00B95883"/>
    <w:rsid w:val="00BA0CC4"/>
    <w:rsid w:val="00BA5271"/>
    <w:rsid w:val="00BB5065"/>
    <w:rsid w:val="00BD51A7"/>
    <w:rsid w:val="00C52532"/>
    <w:rsid w:val="00C70F5F"/>
    <w:rsid w:val="00C91070"/>
    <w:rsid w:val="00C94C80"/>
    <w:rsid w:val="00CA124C"/>
    <w:rsid w:val="00CA6657"/>
    <w:rsid w:val="00CB6F97"/>
    <w:rsid w:val="00CC512B"/>
    <w:rsid w:val="00D118A5"/>
    <w:rsid w:val="00D16FE8"/>
    <w:rsid w:val="00DA75FE"/>
    <w:rsid w:val="00DC4EB6"/>
    <w:rsid w:val="00DC58E1"/>
    <w:rsid w:val="00DE260A"/>
    <w:rsid w:val="00DE793C"/>
    <w:rsid w:val="00E027BE"/>
    <w:rsid w:val="00E35951"/>
    <w:rsid w:val="00E42CE8"/>
    <w:rsid w:val="00E54FB4"/>
    <w:rsid w:val="00E617A1"/>
    <w:rsid w:val="00E72FC2"/>
    <w:rsid w:val="00E73675"/>
    <w:rsid w:val="00EA25C2"/>
    <w:rsid w:val="00EB538C"/>
    <w:rsid w:val="00EC1FA0"/>
    <w:rsid w:val="00EF000E"/>
    <w:rsid w:val="00F03A78"/>
    <w:rsid w:val="00F119F4"/>
    <w:rsid w:val="00F1397D"/>
    <w:rsid w:val="00F32457"/>
    <w:rsid w:val="00F32B89"/>
    <w:rsid w:val="00F33244"/>
    <w:rsid w:val="00F54B32"/>
    <w:rsid w:val="00F90253"/>
    <w:rsid w:val="00FA5B11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9BE"/>
  <w15:docId w15:val="{1FAC893D-1775-450E-9415-85709DD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EKO_1767786</cp:lastModifiedBy>
  <cp:revision>101</cp:revision>
  <cp:lastPrinted>2023-04-03T09:04:00Z</cp:lastPrinted>
  <dcterms:created xsi:type="dcterms:W3CDTF">2020-02-19T12:04:00Z</dcterms:created>
  <dcterms:modified xsi:type="dcterms:W3CDTF">2025-05-22T07:26:00Z</dcterms:modified>
</cp:coreProperties>
</file>